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373E43" w14:textId="7829D3B4" w:rsidR="00505B34" w:rsidRPr="005A2366" w:rsidRDefault="00754F0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  <w:r>
        <w:rPr>
          <w:rFonts w:ascii="TH Sarabun New" w:eastAsia="Calibri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887402E" wp14:editId="5E8EB168">
                <wp:simplePos x="0" y="0"/>
                <wp:positionH relativeFrom="column">
                  <wp:posOffset>3175</wp:posOffset>
                </wp:positionH>
                <wp:positionV relativeFrom="paragraph">
                  <wp:posOffset>67310</wp:posOffset>
                </wp:positionV>
                <wp:extent cx="5390515" cy="901700"/>
                <wp:effectExtent l="0" t="0" r="19685" b="12700"/>
                <wp:wrapNone/>
                <wp:docPr id="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0515" cy="90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.25pt;margin-top:5.3pt;width:424.45pt;height:7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"/>
            </w:pict>
          </mc:Fallback>
        </mc:AlternateContent>
      </w:r>
    </w:p>
    <w:p w14:paraId="205C865B" w14:textId="5719143A" w:rsidR="00FB12B7" w:rsidRPr="00FB12B7" w:rsidRDefault="005A2366" w:rsidP="005A2366">
      <w:pPr>
        <w:spacing w:line="2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B12B7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แบบสัมภาษณ์</w:t>
      </w:r>
      <w:r w:rsidR="00FB12B7" w:rsidRPr="00FB12B7">
        <w:rPr>
          <w:rFonts w:ascii="TH Sarabun New" w:hAnsi="TH Sarabun New" w:cs="TH Sarabun New"/>
          <w:b/>
          <w:bCs/>
          <w:sz w:val="32"/>
          <w:szCs w:val="32"/>
          <w:cs/>
        </w:rPr>
        <w:t>เชิงลึก (</w:t>
      </w:r>
      <w:r w:rsidR="00FB12B7" w:rsidRPr="00FB12B7">
        <w:rPr>
          <w:rFonts w:ascii="TH Sarabun New" w:hAnsi="TH Sarabun New" w:cs="TH Sarabun New"/>
          <w:b/>
          <w:bCs/>
          <w:sz w:val="32"/>
          <w:szCs w:val="32"/>
        </w:rPr>
        <w:t>In - depth  Interview)</w:t>
      </w:r>
      <w:r w:rsidR="00FB12B7" w:rsidRPr="00FB12B7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ผู้บริหารโรงเรียนที่มีผลงานดีเด่น  </w:t>
      </w:r>
    </w:p>
    <w:p w14:paraId="189B07C2" w14:textId="4C8B32ED" w:rsidR="00E81075" w:rsidRPr="005A2366" w:rsidRDefault="00E81075" w:rsidP="00E81075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รูปแบบ</w:t>
      </w: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 โรงเรียน</w:t>
      </w:r>
      <w:r w:rsidR="00754F0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เขต......</w:t>
      </w:r>
    </w:p>
    <w:p w14:paraId="0E8567E2" w14:textId="77777777" w:rsidR="005A2366" w:rsidRPr="005A2366" w:rsidRDefault="005A2366" w:rsidP="005A2366">
      <w:pPr>
        <w:spacing w:line="20" w:lineRule="atLeast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14:paraId="2EEF0ABD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5A2366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ข้อมูลเกี่ยวกับผู้ให้สัมภาษณ์ผู้ทรงคุณวุฒิ </w:t>
      </w:r>
    </w:p>
    <w:p w14:paraId="237BD2FF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  <w:r w:rsidRPr="005A2366">
        <w:rPr>
          <w:rFonts w:ascii="TH Sarabun New" w:eastAsia="Calibri" w:hAnsi="TH Sarabun New" w:cs="TH Sarabun New"/>
          <w:sz w:val="32"/>
          <w:szCs w:val="32"/>
          <w:cs/>
        </w:rPr>
        <w:t>ชื่อผู้ให้สัมภาษณ์........</w:t>
      </w:r>
      <w:r w:rsidR="00E81075">
        <w:rPr>
          <w:rFonts w:ascii="TH Sarabun New" w:eastAsia="Calibri" w:hAnsi="TH Sarabun New" w:cs="TH Sarabun New" w:hint="cs"/>
          <w:sz w:val="32"/>
          <w:szCs w:val="32"/>
          <w:cs/>
        </w:rPr>
        <w:t>..........</w:t>
      </w:r>
      <w:r w:rsidRPr="005A2366">
        <w:rPr>
          <w:rFonts w:ascii="TH Sarabun New" w:eastAsia="Calibri" w:hAnsi="TH Sarabun New" w:cs="TH Sarabun New"/>
          <w:sz w:val="32"/>
          <w:szCs w:val="32"/>
          <w:cs/>
        </w:rPr>
        <w:t>......................................................................................................................</w:t>
      </w:r>
    </w:p>
    <w:p w14:paraId="605A4E69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  <w:r w:rsidRPr="005A2366">
        <w:rPr>
          <w:rFonts w:ascii="TH Sarabun New" w:eastAsia="Calibri" w:hAnsi="TH Sarabun New" w:cs="TH Sarabun New"/>
          <w:sz w:val="32"/>
          <w:szCs w:val="32"/>
          <w:cs/>
        </w:rPr>
        <w:t>ตำแหน่ง..........................</w:t>
      </w:r>
      <w:r w:rsidR="00E81075">
        <w:rPr>
          <w:rFonts w:ascii="TH Sarabun New" w:eastAsia="Calibri" w:hAnsi="TH Sarabun New" w:cs="TH Sarabun New" w:hint="cs"/>
          <w:sz w:val="32"/>
          <w:szCs w:val="32"/>
          <w:cs/>
        </w:rPr>
        <w:t>..........</w:t>
      </w:r>
      <w:r w:rsidRPr="005A2366">
        <w:rPr>
          <w:rFonts w:ascii="TH Sarabun New" w:eastAsia="Calibri" w:hAnsi="TH Sarabun New" w:cs="TH Sarabun New"/>
          <w:sz w:val="32"/>
          <w:szCs w:val="32"/>
          <w:cs/>
        </w:rPr>
        <w:t>.................................................................................................................</w:t>
      </w:r>
    </w:p>
    <w:p w14:paraId="037F00D1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  <w:r w:rsidRPr="005A2366">
        <w:rPr>
          <w:rFonts w:ascii="TH Sarabun New" w:eastAsia="Calibri" w:hAnsi="TH Sarabun New" w:cs="TH Sarabun New"/>
          <w:sz w:val="32"/>
          <w:szCs w:val="32"/>
          <w:cs/>
        </w:rPr>
        <w:t>สถานที่ทำงาน.............</w:t>
      </w:r>
      <w:r w:rsidR="00E81075">
        <w:rPr>
          <w:rFonts w:ascii="TH Sarabun New" w:eastAsia="Calibri" w:hAnsi="TH Sarabun New" w:cs="TH Sarabun New" w:hint="cs"/>
          <w:sz w:val="32"/>
          <w:szCs w:val="32"/>
          <w:cs/>
        </w:rPr>
        <w:t>.........</w:t>
      </w:r>
      <w:r w:rsidRPr="005A2366">
        <w:rPr>
          <w:rFonts w:ascii="TH Sarabun New" w:eastAsia="Calibri" w:hAnsi="TH Sarabun New" w:cs="TH Sarabun New"/>
          <w:sz w:val="32"/>
          <w:szCs w:val="32"/>
          <w:cs/>
        </w:rPr>
        <w:t>......................................................................................................................</w:t>
      </w:r>
    </w:p>
    <w:p w14:paraId="3A4F1044" w14:textId="566E40B8" w:rsidR="005A2366" w:rsidRPr="00E81075" w:rsidRDefault="005A2366" w:rsidP="00E81075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  <w:r w:rsidRPr="005A2366">
        <w:rPr>
          <w:rFonts w:ascii="TH Sarabun New" w:eastAsia="Calibri" w:hAnsi="TH Sarabun New" w:cs="TH Sarabun New"/>
          <w:sz w:val="32"/>
          <w:szCs w:val="32"/>
          <w:cs/>
        </w:rPr>
        <w:t>เรื่องที่สัมภาษณ์ แนว</w:t>
      </w:r>
      <w:r w:rsidRPr="00E81075">
        <w:rPr>
          <w:rFonts w:ascii="TH Sarabun New" w:eastAsia="Calibri" w:hAnsi="TH Sarabun New" w:cs="TH Sarabun New"/>
          <w:sz w:val="32"/>
          <w:szCs w:val="32"/>
          <w:cs/>
        </w:rPr>
        <w:t>ทาง</w:t>
      </w:r>
      <w:r w:rsidR="00E81075"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 โรงเรียน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="00E81075"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="00E81075"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เขต......</w:t>
      </w:r>
    </w:p>
    <w:p w14:paraId="062FDF57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14:paraId="7597CFE3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  <w:r w:rsidRPr="005A2366">
        <w:rPr>
          <w:rFonts w:ascii="TH Sarabun New" w:eastAsia="Calibri" w:hAnsi="TH Sarabun New" w:cs="TH Sarabun New"/>
          <w:sz w:val="32"/>
          <w:szCs w:val="32"/>
          <w:cs/>
        </w:rPr>
        <w:t xml:space="preserve">ผู้สัมภาษณ์ </w:t>
      </w:r>
      <w:r w:rsidRPr="005A2366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  <w:r w:rsidR="00E81075">
        <w:rPr>
          <w:rFonts w:ascii="TH Sarabun New" w:eastAsia="Calibri" w:hAnsi="TH Sarabun New" w:cs="TH Sarabun New"/>
          <w:sz w:val="32"/>
          <w:szCs w:val="32"/>
        </w:rPr>
        <w:t>……………………</w:t>
      </w:r>
      <w:r w:rsidRPr="005A2366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</w:t>
      </w:r>
      <w:r w:rsidRPr="005A2366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</w:p>
    <w:p w14:paraId="5C0F3C03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  <w:r w:rsidRPr="005A2366">
        <w:rPr>
          <w:rFonts w:ascii="TH Sarabun New" w:eastAsia="Calibri" w:hAnsi="TH Sarabun New" w:cs="TH Sarabun New"/>
          <w:sz w:val="32"/>
          <w:szCs w:val="32"/>
          <w:cs/>
        </w:rPr>
        <w:t>สัมภาษณ์เมื่อวันที่</w:t>
      </w:r>
      <w:r w:rsidRPr="005A2366">
        <w:rPr>
          <w:rFonts w:ascii="TH Sarabun New" w:eastAsia="Calibri" w:hAnsi="TH Sarabun New" w:cs="TH Sarabun New"/>
          <w:sz w:val="32"/>
          <w:szCs w:val="32"/>
        </w:rPr>
        <w:t>……</w:t>
      </w:r>
      <w:r w:rsidR="00E81075">
        <w:rPr>
          <w:rFonts w:ascii="TH Sarabun New" w:eastAsia="Calibri" w:hAnsi="TH Sarabun New" w:cs="TH Sarabun New"/>
          <w:sz w:val="32"/>
          <w:szCs w:val="32"/>
        </w:rPr>
        <w:t>……………</w:t>
      </w:r>
      <w:r w:rsidRPr="005A2366">
        <w:rPr>
          <w:rFonts w:ascii="TH Sarabun New" w:eastAsia="Calibri" w:hAnsi="TH Sarabun New" w:cs="TH Sarabun New"/>
          <w:sz w:val="32"/>
          <w:szCs w:val="32"/>
        </w:rPr>
        <w:t>…</w:t>
      </w:r>
      <w:r w:rsidRPr="005A2366">
        <w:rPr>
          <w:rFonts w:ascii="TH Sarabun New" w:eastAsia="Calibri" w:hAnsi="TH Sarabun New" w:cs="TH Sarabun New"/>
          <w:sz w:val="32"/>
          <w:szCs w:val="32"/>
          <w:cs/>
        </w:rPr>
        <w:t>เดือน</w:t>
      </w:r>
      <w:r w:rsidRPr="005A2366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E81075">
        <w:rPr>
          <w:rFonts w:ascii="TH Sarabun New" w:eastAsia="Calibri" w:hAnsi="TH Sarabun New" w:cs="TH Sarabun New"/>
          <w:sz w:val="32"/>
          <w:szCs w:val="32"/>
        </w:rPr>
        <w:t>…………………..</w:t>
      </w:r>
      <w:r w:rsidRPr="005A2366">
        <w:rPr>
          <w:rFonts w:ascii="TH Sarabun New" w:eastAsia="Calibri" w:hAnsi="TH Sarabun New" w:cs="TH Sarabun New"/>
          <w:sz w:val="32"/>
          <w:szCs w:val="32"/>
        </w:rPr>
        <w:t>…………..</w:t>
      </w:r>
      <w:r w:rsidRPr="005A2366">
        <w:rPr>
          <w:rFonts w:ascii="TH Sarabun New" w:eastAsia="Calibri" w:hAnsi="TH Sarabun New" w:cs="TH Sarabun New"/>
          <w:sz w:val="32"/>
          <w:szCs w:val="32"/>
          <w:cs/>
        </w:rPr>
        <w:t>พ.ศ</w:t>
      </w:r>
      <w:r w:rsidRPr="005A2366">
        <w:rPr>
          <w:rFonts w:ascii="TH Sarabun New" w:eastAsia="Calibri" w:hAnsi="TH Sarabun New" w:cs="TH Sarabun New"/>
          <w:sz w:val="32"/>
          <w:szCs w:val="32"/>
        </w:rPr>
        <w:t>…………………</w:t>
      </w:r>
      <w:r w:rsidRPr="005A2366">
        <w:rPr>
          <w:rFonts w:ascii="TH Sarabun New" w:eastAsia="Calibri" w:hAnsi="TH Sarabun New" w:cs="TH Sarabun New"/>
          <w:sz w:val="32"/>
          <w:szCs w:val="32"/>
          <w:cs/>
        </w:rPr>
        <w:t>สถานที่</w:t>
      </w:r>
      <w:r w:rsidRPr="005A2366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</w:t>
      </w:r>
      <w:r w:rsidR="00E81075">
        <w:rPr>
          <w:rFonts w:ascii="TH Sarabun New" w:eastAsia="Calibri" w:hAnsi="TH Sarabun New" w:cs="TH Sarabun New"/>
          <w:sz w:val="32"/>
          <w:szCs w:val="32"/>
        </w:rPr>
        <w:t>…………………………………..</w:t>
      </w:r>
      <w:r w:rsidRPr="005A2366">
        <w:rPr>
          <w:rFonts w:ascii="TH Sarabun New" w:eastAsia="Calibri" w:hAnsi="TH Sarabun New" w:cs="TH Sarabun New"/>
          <w:sz w:val="32"/>
          <w:szCs w:val="32"/>
        </w:rPr>
        <w:t>………………………</w:t>
      </w:r>
    </w:p>
    <w:p w14:paraId="4F7E255E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  <w:r w:rsidRPr="005A2366">
        <w:rPr>
          <w:rFonts w:ascii="TH Sarabun New" w:eastAsia="Calibri" w:hAnsi="TH Sarabun New" w:cs="TH Sarabun New"/>
          <w:sz w:val="32"/>
          <w:szCs w:val="32"/>
          <w:cs/>
        </w:rPr>
        <w:t>เริ่มสัมภาษณ์เวลา</w:t>
      </w:r>
      <w:r w:rsidRPr="005A2366">
        <w:rPr>
          <w:rFonts w:ascii="TH Sarabun New" w:eastAsia="Calibri" w:hAnsi="TH Sarabun New" w:cs="TH Sarabun New"/>
          <w:sz w:val="32"/>
          <w:szCs w:val="32"/>
        </w:rPr>
        <w:t>………………………………..</w:t>
      </w:r>
      <w:r w:rsidRPr="005A2366">
        <w:rPr>
          <w:rFonts w:ascii="TH Sarabun New" w:eastAsia="Calibri" w:hAnsi="TH Sarabun New" w:cs="TH Sarabun New"/>
          <w:sz w:val="32"/>
          <w:szCs w:val="32"/>
          <w:cs/>
        </w:rPr>
        <w:t>น. สิ้นสุดการสัมภาษณ์ เวลา</w:t>
      </w:r>
      <w:r w:rsidRPr="005A2366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Pr="005A2366">
        <w:rPr>
          <w:rFonts w:ascii="TH Sarabun New" w:eastAsia="Calibri" w:hAnsi="TH Sarabun New" w:cs="TH Sarabun New"/>
          <w:sz w:val="32"/>
          <w:szCs w:val="32"/>
          <w:cs/>
        </w:rPr>
        <w:t>น.</w:t>
      </w:r>
    </w:p>
    <w:p w14:paraId="356C5EAA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19787F98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3EC3A9E8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735A1241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617B33CF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4E7F7121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0A23CC2B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1A5C448C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60BE67CE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03A1257A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5827726A" w14:textId="77777777" w:rsidR="005A2366" w:rsidRDefault="005A2366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7C5D3614" w14:textId="77777777" w:rsidR="00E81075" w:rsidRDefault="00E81075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1EF09AD9" w14:textId="77777777" w:rsidR="00E81075" w:rsidRDefault="00E81075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0F713ACC" w14:textId="77777777" w:rsidR="00E81075" w:rsidRDefault="00E81075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05E94DEC" w14:textId="77777777" w:rsidR="00B82B15" w:rsidRDefault="00B82B15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34C2197B" w14:textId="77777777" w:rsidR="006A3F9D" w:rsidRDefault="006A3F9D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155864F2" w14:textId="77777777" w:rsidR="006A3F9D" w:rsidRDefault="006A3F9D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7B25428C" w14:textId="77777777" w:rsidR="006A3F9D" w:rsidRDefault="006A3F9D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5F76DC42" w14:textId="77777777" w:rsidR="006A3F9D" w:rsidRDefault="006A3F9D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6DECC34A" w14:textId="77777777" w:rsidR="006A3F9D" w:rsidRDefault="006A3F9D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2F0CDCA1" w14:textId="77777777" w:rsidR="006A3F9D" w:rsidRDefault="006A3F9D" w:rsidP="005A2366">
      <w:pPr>
        <w:spacing w:line="20" w:lineRule="atLeast"/>
        <w:rPr>
          <w:rFonts w:ascii="TH Sarabun New" w:eastAsia="Calibri" w:hAnsi="TH Sarabun New" w:cs="TH Sarabun New"/>
          <w:sz w:val="32"/>
          <w:szCs w:val="32"/>
        </w:rPr>
      </w:pPr>
    </w:p>
    <w:p w14:paraId="7522B3C0" w14:textId="77777777" w:rsidR="005A2366" w:rsidRPr="005A2366" w:rsidRDefault="005A2366" w:rsidP="005A2366">
      <w:pPr>
        <w:spacing w:line="2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5A2366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 xml:space="preserve">ประเด็นสัมภาษณ์ </w:t>
      </w:r>
    </w:p>
    <w:p w14:paraId="4F56B75F" w14:textId="77777777" w:rsidR="00321625" w:rsidRPr="00321625" w:rsidRDefault="00321625" w:rsidP="00321625">
      <w:pPr>
        <w:tabs>
          <w:tab w:val="left" w:pos="1009"/>
          <w:tab w:val="left" w:pos="1298"/>
          <w:tab w:val="left" w:pos="1582"/>
          <w:tab w:val="left" w:pos="1871"/>
        </w:tabs>
        <w:ind w:right="-108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  <w:t xml:space="preserve">องค์ประกอบหลักที่  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1  </w:t>
      </w:r>
      <w:r w:rsidRPr="00321625">
        <w:rPr>
          <w:rFonts w:ascii="TH Sarabun New" w:hAnsi="TH Sarabun New" w:cs="TH Sarabun New"/>
          <w:b/>
          <w:bCs/>
          <w:color w:val="000000" w:themeColor="text1"/>
          <w:kern w:val="36"/>
          <w:sz w:val="32"/>
          <w:szCs w:val="32"/>
          <w:cs/>
        </w:rPr>
        <w:t>หลักการของรูปแบบ</w:t>
      </w:r>
    </w:p>
    <w:p w14:paraId="4CC5A3A2" w14:textId="16A39515" w:rsidR="00B74D8D" w:rsidRDefault="00321625" w:rsidP="00321625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องค์ประกอบย่อยที่  1.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1 </w:t>
      </w:r>
      <w:r w:rsidRPr="00321625">
        <w:rPr>
          <w:rFonts w:ascii="TH Sarabun New" w:eastAsia="BrowalliaNew" w:hAnsi="TH Sarabun New" w:cs="TH Sarabun New"/>
          <w:color w:val="000000" w:themeColor="text1"/>
          <w:sz w:val="32"/>
          <w:szCs w:val="32"/>
          <w:cs/>
        </w:rPr>
        <w:t>เป็นรูปแบบการบริหารจัดการสถานศึกษาเพื่อพัฒนาคุณภาพนักเรียนที่ส่งเสริมให้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เครือข่ายการจัดการศึกษาในท้องถิ่น</w:t>
      </w:r>
      <w:r w:rsidRPr="00321625">
        <w:rPr>
          <w:rFonts w:ascii="TH Sarabun New" w:eastAsia="BrowalliaNew" w:hAnsi="TH Sarabun New" w:cs="TH Sarabun New"/>
          <w:color w:val="000000" w:themeColor="text1"/>
          <w:sz w:val="32"/>
          <w:szCs w:val="32"/>
          <w:cs/>
        </w:rPr>
        <w:t>เข้ามามีส่วนร่วมรับผิดชอบและพัฒนาการจัดการศึกษาของโรงเรียน</w:t>
      </w:r>
      <w:r w:rsidR="00754F03">
        <w:rPr>
          <w:rFonts w:ascii="TH Sarabun New" w:eastAsia="BrowalliaNew" w:hAnsi="TH Sarabun New" w:cs="TH Sarabun New"/>
          <w:color w:val="000000" w:themeColor="text1"/>
          <w:sz w:val="32"/>
          <w:szCs w:val="32"/>
          <w:cs/>
        </w:rPr>
        <w:t>...........</w:t>
      </w:r>
      <w:r w:rsidRPr="00321625">
        <w:rPr>
          <w:rFonts w:ascii="TH Sarabun New" w:eastAsia="BrowalliaNew" w:hAnsi="TH Sarabun New" w:cs="TH Sarabun New"/>
          <w:color w:val="000000" w:themeColor="text1"/>
          <w:sz w:val="32"/>
          <w:szCs w:val="32"/>
          <w:cs/>
        </w:rPr>
        <w:t>อย่างจริงจังในฐานะที่โรงเรียนเป็นส่วนหนึ่งของท้องถิ่น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</w:p>
    <w:p w14:paraId="55235BD0" w14:textId="77777777" w:rsidR="00321625" w:rsidRPr="00321625" w:rsidRDefault="00B74D8D" w:rsidP="00321625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จากที่กล่าวมาท่านคิดว่าบุคลากรใน</w:t>
      </w:r>
      <w:r w:rsidR="0066682D"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ควรมีแนวปฏิบัติร่วมกันอย่างไรบ้าง</w:t>
      </w:r>
    </w:p>
    <w:p w14:paraId="48860BDC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81D3D5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A87535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A5627F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C07FB9" w14:textId="03764D15" w:rsidR="00B74D8D" w:rsidRDefault="00321625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องค์ประกอบย่อยที่  1.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2 </w:t>
      </w:r>
      <w:r w:rsidRPr="00321625">
        <w:rPr>
          <w:rFonts w:ascii="TH Sarabun New" w:eastAsia="BrowalliaNew" w:hAnsi="TH Sarabun New" w:cs="TH Sarabun New"/>
          <w:color w:val="000000" w:themeColor="text1"/>
          <w:sz w:val="32"/>
          <w:szCs w:val="32"/>
          <w:cs/>
        </w:rPr>
        <w:t>เป็นรูปแบบการบริหารจัดการสถานศึกษาเพื่อพัฒนาคุณภาพนักเรียน ที่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ผลักดันให้โรงเรียน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เป็นศูนย์กลางของการพัฒนา</w:t>
      </w:r>
      <w:r w:rsidRPr="00321625">
        <w:rPr>
          <w:rFonts w:ascii="TH Sarabun New" w:eastAsia="BrowalliaNew" w:hAnsi="TH Sarabun New" w:cs="TH Sarabun New"/>
          <w:color w:val="000000" w:themeColor="text1"/>
          <w:sz w:val="32"/>
          <w:szCs w:val="32"/>
          <w:cs/>
        </w:rPr>
        <w:t xml:space="preserve"> เพื่อให้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เครือข่ายการจัดการศึกษาในท้องถิ่นเข้ามามีส่วนร่วมคิด ร่วมทำ และร่วมติดตาม เพื่อหาจุดพัฒนาคุณภาพนักเรียนร่วมกัน </w:t>
      </w:r>
    </w:p>
    <w:p w14:paraId="3FF0B107" w14:textId="77777777" w:rsidR="0066682D" w:rsidRPr="00321625" w:rsidRDefault="00B74D8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จากที่กล่าวมาท่านคิดว่าบุคลากรใน</w:t>
      </w:r>
      <w:r w:rsidR="0066682D"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ควรมีแนวปฏิบัติร่วมกันอย่างไรบ้าง</w:t>
      </w:r>
    </w:p>
    <w:p w14:paraId="0FC424B3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C0A19E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052C3F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7F64D9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4CAB41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78D1CD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ind w:right="-50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051559A0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ind w:right="-50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1F1C12CA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ind w:right="-50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130983B0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ind w:right="-50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6F0DA22B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ind w:right="-50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79134467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ind w:right="-50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5A52AEF5" w14:textId="77777777" w:rsidR="00321625" w:rsidRPr="00321625" w:rsidRDefault="00321625" w:rsidP="00321625">
      <w:pPr>
        <w:tabs>
          <w:tab w:val="left" w:pos="1009"/>
          <w:tab w:val="left" w:pos="1298"/>
          <w:tab w:val="left" w:pos="1582"/>
          <w:tab w:val="left" w:pos="1871"/>
        </w:tabs>
        <w:ind w:right="-50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ab/>
        <w:t xml:space="preserve">องค์ประกอบหลักที่  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2  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วัตถุประสงค์ของรูปแบบ</w:t>
      </w:r>
    </w:p>
    <w:p w14:paraId="310EDEBF" w14:textId="77777777" w:rsidR="00B74D8D" w:rsidRDefault="00321625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องค์ประกอบย่อยที่  2.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>1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ด้านคุณลักษณะอันพึงประสงค์ </w:t>
      </w:r>
    </w:p>
    <w:p w14:paraId="228414E3" w14:textId="77777777" w:rsidR="0066682D" w:rsidRPr="00321625" w:rsidRDefault="00B74D8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ท่านคิดว่าบุคลากรใน</w:t>
      </w:r>
      <w:r w:rsidR="0066682D"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ควรมีแนวทางในการพัฒนาเพื่อให้ผู้เรียนบรรลุตามวัตถุประสงค์นี้ อย่างไรบ้าง</w:t>
      </w:r>
    </w:p>
    <w:p w14:paraId="40221797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76EFCE80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D1EBC0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4E0A47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ED245A" w14:textId="77777777" w:rsidR="00B74D8D" w:rsidRDefault="00321625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องค์ประกอบย่อยที่  2.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>2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ด้านผลสัมฤทธิ์ทางการเรียน </w:t>
      </w:r>
    </w:p>
    <w:p w14:paraId="58987360" w14:textId="77777777" w:rsidR="0066682D" w:rsidRPr="00321625" w:rsidRDefault="00B74D8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ท่านคิดว่าบุคลากรใน</w:t>
      </w:r>
      <w:r w:rsidR="0066682D"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ควรมีแนวทางในการพัฒนาเพื่อให้ผู้เรียนบรรลุตามวัตถุประสงค์นี้ อย่างไรบ้าง</w:t>
      </w:r>
    </w:p>
    <w:p w14:paraId="6B8F0C2E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69D32689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7A5046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668CF5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3A72B0" w14:textId="77777777" w:rsidR="00B74D8D" w:rsidRDefault="00321625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องค์ประกอบย่อยที่  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2.3  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ด้านสุขภาพกาย</w:t>
      </w:r>
      <w:r w:rsidR="00B74D8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และสุขภาพจิต </w:t>
      </w:r>
      <w:r w:rsid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B74D8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  </w:t>
      </w:r>
    </w:p>
    <w:p w14:paraId="6D4EA20D" w14:textId="77777777" w:rsidR="0066682D" w:rsidRPr="00321625" w:rsidRDefault="00B74D8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ท่านคิดว่าบุคลากรใน</w:t>
      </w:r>
      <w:r w:rsidR="0066682D"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ควรมีแนวทางในการพัฒนาเพื่อให้ผู้เรียนบรรลุตามวัตถุประสงค์นี้ อย่างไรบ้าง</w:t>
      </w:r>
    </w:p>
    <w:p w14:paraId="7CABBDF0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A28BB5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D691C4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341C20" w14:textId="77777777" w:rsidR="006A3F9D" w:rsidRDefault="006A3F9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3127E971" w14:textId="77777777" w:rsidR="006A3F9D" w:rsidRDefault="006A3F9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63336A97" w14:textId="77777777" w:rsidR="006A3F9D" w:rsidRDefault="006A3F9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468D1B31" w14:textId="77777777" w:rsidR="006A3F9D" w:rsidRDefault="006A3F9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2E58F5B4" w14:textId="77777777" w:rsidR="006A3F9D" w:rsidRDefault="006A3F9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25D6B822" w14:textId="77777777" w:rsidR="006A3F9D" w:rsidRDefault="006A3F9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5BA30570" w14:textId="77777777" w:rsidR="00321625" w:rsidRPr="00321625" w:rsidRDefault="00321625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ab/>
        <w:t xml:space="preserve">องค์ประกอบหลักที่  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3  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การมีส่วนร่วม 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(Participation)</w:t>
      </w:r>
    </w:p>
    <w:p w14:paraId="18146FA2" w14:textId="77777777" w:rsidR="00B74D8D" w:rsidRDefault="00321625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องค์ประกอบย่อยที่  3.1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ร่วมคิด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>(Thinking Participation)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</w:p>
    <w:p w14:paraId="630B5A70" w14:textId="77777777" w:rsidR="0066682D" w:rsidRPr="0066682D" w:rsidRDefault="00B74D8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ท่านคิดว่าสถานศึกษาควรมีแนวปฏิบัติอย่างไรในการที่จะส่งเสริมให้บุคลากรใน</w:t>
      </w:r>
      <w:r w:rsidR="0066682D"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สามารถ</w:t>
      </w:r>
      <w:r w:rsidR="0066682D"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ร่วมคิด</w:t>
      </w:r>
      <w:r w:rsidR="0066682D" w:rsidRPr="00321625">
        <w:rPr>
          <w:rFonts w:ascii="TH Sarabun New" w:hAnsi="TH Sarabun New" w:cs="TH Sarabun New"/>
          <w:color w:val="000000" w:themeColor="text1"/>
          <w:sz w:val="32"/>
          <w:szCs w:val="32"/>
        </w:rPr>
        <w:t>(Thinking Participation)</w:t>
      </w:r>
      <w:r w:rsidR="0066682D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และพัฒนาคุณภาพนักเรียนได้อย่างมีประสิทธิภาพ</w:t>
      </w:r>
    </w:p>
    <w:p w14:paraId="45996A8E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2999AAB2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3631BB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1E75DA" w14:textId="77777777" w:rsidR="00B74D8D" w:rsidRDefault="00321625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องค์ประกอบย่อยที่  3.2 ร่วมทำ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(Implementing Participation</w:t>
      </w:r>
      <w:r w:rsidR="0066682D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) </w:t>
      </w:r>
    </w:p>
    <w:p w14:paraId="3C9BF866" w14:textId="77777777" w:rsidR="0066682D" w:rsidRPr="0066682D" w:rsidRDefault="00B74D8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ท่านคิดว่าสถานศึกษาควรมีแนวปฏิบัติอย่างไรในการที่จะส่งเสริมให้บุคลากรใน</w:t>
      </w:r>
      <w:r w:rsidR="0066682D"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สามารถ</w:t>
      </w:r>
      <w:r w:rsidR="0066682D"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ร่วมทำ</w:t>
      </w:r>
      <w:r w:rsidR="0066682D" w:rsidRPr="00321625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(Implementing Participation</w:t>
      </w:r>
      <w:r w:rsidR="0066682D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) </w:t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และพัฒนาคุณภาพนักเรียนได้อย่างมีประสิทธิภาพ</w:t>
      </w:r>
    </w:p>
    <w:p w14:paraId="4695307B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6471A6D6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771A5CDF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69BDE3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A69670" w14:textId="77777777" w:rsidR="00B74D8D" w:rsidRDefault="00321625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องค์ประกอบย่อยที่  3.3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ร่วมติดตาม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</w:rPr>
        <w:t>(Evaluation Participation)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 </w:t>
      </w:r>
    </w:p>
    <w:p w14:paraId="29E632E3" w14:textId="77777777" w:rsidR="0066682D" w:rsidRPr="0066682D" w:rsidRDefault="00B74D8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ab/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ท่านคิดว่าสถานศึกษาควรมีแนวปฏิบัติอย่างไรในการที่จะส่งเสริมให้บุคลากรใน</w:t>
      </w:r>
      <w:r w:rsidR="0066682D"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สามารถ</w:t>
      </w:r>
      <w:r w:rsidR="0066682D"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ร่วมทำ</w:t>
      </w:r>
      <w:r w:rsidR="0066682D" w:rsidRPr="00321625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(Implementing Participation</w:t>
      </w:r>
      <w:r w:rsidR="0066682D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) </w:t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และพัฒนาคุณภาพนักเรียนได้อย่างมีประสิทธิภาพ</w:t>
      </w:r>
    </w:p>
    <w:p w14:paraId="7F3AED07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12A41916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631811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9F0B0F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62BD9A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1C10A134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4504FCB7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6B5FD47D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5667C1B6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657F3829" w14:textId="77777777" w:rsidR="006A3F9D" w:rsidRDefault="006A3F9D" w:rsidP="0032162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307811D8" w14:textId="77777777" w:rsidR="00321625" w:rsidRPr="00321625" w:rsidRDefault="00321625" w:rsidP="0032162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ab/>
        <w:t xml:space="preserve">องค์ประกอบหลักที่  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4  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(เครือข่าย 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3P)</w:t>
      </w:r>
    </w:p>
    <w:p w14:paraId="09516BAE" w14:textId="77777777" w:rsidR="00B74D8D" w:rsidRDefault="00321625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องค์ประกอบย่อยที่  4.1 </w:t>
      </w:r>
      <w:r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  <w:cs/>
        </w:rPr>
        <w:t>เครือข่ายบุคลากรในโรงเรียน (</w:t>
      </w:r>
      <w:r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</w:rPr>
        <w:t>P1: People Network)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39CAE62" w14:textId="77777777" w:rsidR="0066682D" w:rsidRPr="00B74D8D" w:rsidRDefault="00B74D8D" w:rsidP="0066682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66682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ท่านคิดว่าสถานศึกษาควรดำเนินการอย่างไร เพื่อให้</w:t>
      </w:r>
      <w:r w:rsidR="0066682D"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  <w:cs/>
        </w:rPr>
        <w:t>เครือข่ายบุคลากรในโรงเรียน (</w:t>
      </w:r>
      <w:r w:rsidR="0066682D"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</w:rPr>
        <w:t>P1: People Network)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เข้ามาร่วมพัฒนาคุณภาพนักเรียนกับ</w:t>
      </w:r>
      <w:r w:rsidRP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เครือข่ายการจัดการศึกษา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อื่น</w:t>
      </w:r>
      <w:r w:rsidRP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ในท้องถิ่น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ได้อย่างมีประสิทธิภาพ</w:t>
      </w:r>
    </w:p>
    <w:p w14:paraId="7CDA939B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685D8F60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524FA2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C5DA0F" w14:textId="77777777" w:rsidR="0066682D" w:rsidRPr="005A2366" w:rsidRDefault="0066682D" w:rsidP="0066682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4B53FC" w14:textId="77777777" w:rsidR="00B74D8D" w:rsidRPr="00B74D8D" w:rsidRDefault="00321625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องค์ประกอบย่อยที่  4.2 </w:t>
      </w:r>
      <w:r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  <w:cs/>
        </w:rPr>
        <w:t>เครือข่ายบุคลากรภาคเอกชน (</w:t>
      </w:r>
      <w:r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</w:rPr>
        <w:t>P2 : Private Network)</w:t>
      </w:r>
      <w:r w:rsidR="00B74D8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B74D8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ท่านคิดว่าสถานศึกษาควรดำเนินการอย่างไร เพื่อให้</w:t>
      </w:r>
      <w:r w:rsidR="00B74D8D"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  <w:cs/>
        </w:rPr>
        <w:t>เครือข่ายบุคลากรภาคเอกชน (</w:t>
      </w:r>
      <w:r w:rsidR="00B74D8D"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</w:rPr>
        <w:t>P2 : Private Network)</w:t>
      </w:r>
      <w:r w:rsidR="00B74D8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 เข้ามาร่วมพัฒนาคุณภาพนักเรียนกับ</w:t>
      </w:r>
      <w:r w:rsidR="00B74D8D" w:rsidRP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เครือข่ายการจัดการศึกษา</w:t>
      </w:r>
      <w:r w:rsidR="00B74D8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อื่น</w:t>
      </w:r>
      <w:r w:rsidR="00B74D8D" w:rsidRP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ในท้องถิ่น</w:t>
      </w:r>
      <w:r w:rsidR="00B74D8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ได้อย่างมีประสิทธิภาพ</w:t>
      </w:r>
    </w:p>
    <w:p w14:paraId="79E1988D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5EA6474A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09DBA5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3C02CA" w14:textId="77777777" w:rsidR="00B74D8D" w:rsidRPr="00B74D8D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321625"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="00321625"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proofErr w:type="gramStart"/>
      <w:r w:rsidR="00321625"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องค์ประกอบย่อยที่  4.3</w:t>
      </w:r>
      <w:proofErr w:type="gramEnd"/>
      <w:r w:rsidR="00321625"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321625"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  <w:cs/>
        </w:rPr>
        <w:t>เครือข่ายบุคลากรภาครัฐ (</w:t>
      </w:r>
      <w:r w:rsidR="00321625"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</w:rPr>
        <w:t>P3 : Public Network)</w:t>
      </w:r>
      <w:r w:rsidRP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ท่านคิดว่าสถานศึกษาควรดำเนินการอย่างไร เพื่อให้</w:t>
      </w:r>
      <w:r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  <w:cs/>
        </w:rPr>
        <w:t>เครือข่ายบุคลากรภาครัฐ (</w:t>
      </w:r>
      <w:r w:rsidRPr="00321625">
        <w:rPr>
          <w:rFonts w:ascii="TH Sarabun New" w:eastAsia="CordiaNew" w:hAnsi="TH Sarabun New" w:cs="TH Sarabun New"/>
          <w:color w:val="000000" w:themeColor="text1"/>
          <w:sz w:val="32"/>
          <w:szCs w:val="32"/>
        </w:rPr>
        <w:t>P3 : Public Network)</w:t>
      </w:r>
      <w:r w:rsidRP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เข้ามาร่วมพัฒนาคุณภาพนักเรียนกับ</w:t>
      </w:r>
      <w:r w:rsidRP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เครือข่ายการจัดการศึกษา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อื่น</w:t>
      </w:r>
      <w:r w:rsidRP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ในท้องถิ่น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ได้อย่างมีประสิทธิภาพ</w:t>
      </w:r>
    </w:p>
    <w:p w14:paraId="4643BB8D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2F7EE498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462ED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9A5CF4" w14:textId="77777777" w:rsidR="006A3F9D" w:rsidRDefault="006A3F9D" w:rsidP="00B74D8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28ECD13D" w14:textId="77777777" w:rsidR="006A3F9D" w:rsidRDefault="006A3F9D" w:rsidP="00B74D8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2023C769" w14:textId="77777777" w:rsidR="006A3F9D" w:rsidRDefault="006A3F9D" w:rsidP="00B74D8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17A5CE1B" w14:textId="77777777" w:rsidR="006A3F9D" w:rsidRDefault="006A3F9D" w:rsidP="00B74D8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4EE095CF" w14:textId="77777777" w:rsidR="006A3F9D" w:rsidRDefault="006A3F9D" w:rsidP="00B74D8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18E0024A" w14:textId="77777777" w:rsidR="006A3F9D" w:rsidRDefault="006A3F9D" w:rsidP="00B74D8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14:paraId="5323F16B" w14:textId="77777777" w:rsidR="00321625" w:rsidRPr="00321625" w:rsidRDefault="00321625" w:rsidP="00B74D8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ab/>
        <w:t xml:space="preserve">องค์ประกอบหลักที่  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5  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การพัฒนาคุณภาพนักเรียน</w:t>
      </w:r>
    </w:p>
    <w:p w14:paraId="24F16F1D" w14:textId="77777777" w:rsidR="00B74D8D" w:rsidRDefault="00321625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pacing w:val="-2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องค์ประกอบย่อยที่  </w:t>
      </w:r>
      <w:r w:rsidRPr="00321625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5.1  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ด้านการจัดการเรียนรู้</w:t>
      </w:r>
      <w:r w:rsidRPr="00321625">
        <w:rPr>
          <w:rFonts w:ascii="TH Sarabun New" w:hAnsi="TH Sarabun New" w:cs="TH Sarabun New"/>
          <w:b/>
          <w:bCs/>
          <w:color w:val="000000" w:themeColor="text1"/>
          <w:spacing w:val="-2"/>
          <w:sz w:val="32"/>
          <w:szCs w:val="32"/>
        </w:rPr>
        <w:t xml:space="preserve"> </w:t>
      </w:r>
      <w:r w:rsid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5D406BD2" w14:textId="77777777" w:rsidR="00B74D8D" w:rsidRPr="00321625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ท่านคิดว่าบุคลากรใน</w:t>
      </w:r>
      <w:r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ควรมีแนวทางในการพัฒนา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ด้านการจัดการเรียนรู้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อย่างไรบ้างเพื่อส่งผลให้คุณภาพของนักเรียนดีขึ้น</w:t>
      </w:r>
    </w:p>
    <w:p w14:paraId="0B7551A7" w14:textId="77777777" w:rsidR="00B74D8D" w:rsidRPr="005A2366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2ECA1889" w14:textId="77777777" w:rsidR="00B74D8D" w:rsidRPr="005A2366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1C0156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6BF13F" w14:textId="77777777" w:rsidR="00B74D8D" w:rsidRPr="005A2366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2B12CFC9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BA19F4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826780" w14:textId="77777777" w:rsidR="00B74D8D" w:rsidRDefault="00321625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pacing w:val="-2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b/>
          <w:bCs/>
          <w:color w:val="000000" w:themeColor="text1"/>
          <w:spacing w:val="-2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องค์ประกอบย่อยที่  </w:t>
      </w:r>
      <w:r w:rsidRPr="00321625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5.2 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ด้านหลักสูตร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B74D8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0EC98CBE" w14:textId="77777777" w:rsidR="00B74D8D" w:rsidRPr="00321625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ท่านคิดว่าบุคลากรใน</w:t>
      </w:r>
      <w:r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ควรมีแนวทางในการพัฒนา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ด้าน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หลักสูตร อย่างไรบ้างเพื่อส่งผลให้คุณภาพของนักเรียนดีขึ้น</w:t>
      </w:r>
    </w:p>
    <w:p w14:paraId="65291695" w14:textId="77777777" w:rsidR="00B74D8D" w:rsidRPr="005A2366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74544FDB" w14:textId="77777777" w:rsidR="00B74D8D" w:rsidRPr="005A2366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887CD1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294C4B" w14:textId="77777777" w:rsidR="00B74D8D" w:rsidRPr="005A2366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6760C870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F65FCF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C649FD" w14:textId="77777777" w:rsidR="00B74D8D" w:rsidRDefault="00321625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pacing w:val="-2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องค์ประกอบย่อยที่  </w:t>
      </w:r>
      <w:r w:rsidRPr="00321625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5.3  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ด้านแหล่งเรียนรู้ สื่อ และเทคโนโลยี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B74D8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B74D8D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361134D2" w14:textId="77777777" w:rsidR="00B74D8D" w:rsidRPr="00321625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ท่านคิดว่าบุคลากรใน</w:t>
      </w:r>
      <w:r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ควรมีแนวทางในการพัฒนา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ด้านแหล่งเรียนรู้ สื่อ และเทคโนโลยี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อย่างไรบ้างเพื่อส่งผลให้คุณภาพของนักเรียนดีขึ้น</w:t>
      </w:r>
    </w:p>
    <w:p w14:paraId="4D2421D2" w14:textId="77777777" w:rsidR="00DD3847" w:rsidRPr="005A2366" w:rsidRDefault="00DD3847" w:rsidP="00DD3847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7E3264B4" w14:textId="77777777" w:rsidR="00DD3847" w:rsidRPr="005A2366" w:rsidRDefault="00DD3847" w:rsidP="00DD3847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4E5169" w14:textId="77777777" w:rsidR="00DD3847" w:rsidRPr="005A2366" w:rsidRDefault="00DD3847" w:rsidP="00DD3847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</w:t>
      </w:r>
    </w:p>
    <w:p w14:paraId="4D962B72" w14:textId="77777777" w:rsidR="00DD3847" w:rsidRPr="005A2366" w:rsidRDefault="00DD3847" w:rsidP="00DD3847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0D8976" w14:textId="77777777" w:rsidR="00B74D8D" w:rsidRPr="005A2366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435F2D90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63C1E8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12BDE4" w14:textId="77777777" w:rsidR="00B74D8D" w:rsidRDefault="00321625" w:rsidP="00B74D8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องค์ประกอบย่อยที่  </w:t>
      </w:r>
      <w:r w:rsidRPr="00321625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>5.</w:t>
      </w:r>
      <w:r w:rsidRPr="00321625">
        <w:rPr>
          <w:rFonts w:ascii="TH Sarabun New" w:hAnsi="TH Sarabun New" w:cs="TH Sarabun New"/>
          <w:color w:val="000000" w:themeColor="text1"/>
          <w:spacing w:val="-2"/>
          <w:sz w:val="32"/>
          <w:szCs w:val="32"/>
        </w:rPr>
        <w:t>4</w:t>
      </w:r>
      <w:r w:rsidRPr="00321625">
        <w:rPr>
          <w:rFonts w:ascii="TH Sarabun New" w:hAnsi="TH Sarabun New" w:cs="TH Sarabun New"/>
          <w:color w:val="000000" w:themeColor="text1"/>
          <w:spacing w:val="-2"/>
          <w:sz w:val="32"/>
          <w:szCs w:val="32"/>
          <w:cs/>
        </w:rPr>
        <w:t xml:space="preserve">  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ด้านวิธีการบริหาร</w:t>
      </w: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D0BC127" w14:textId="77777777" w:rsidR="00B74D8D" w:rsidRPr="00321625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ท่านคิดว่าบุคลากรใน</w:t>
      </w:r>
      <w:r w:rsidRPr="00E8107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ควรมีแนวทางในการพัฒนา</w:t>
      </w:r>
      <w:r w:rsidRPr="0032162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ด้านวิธีการบริหาร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อย่างไรบ้าง เพื่อส่งผลให้คุณภาพของนักเรียนดีขึ้น</w:t>
      </w:r>
    </w:p>
    <w:p w14:paraId="66FDA92B" w14:textId="77777777" w:rsidR="00B74D8D" w:rsidRPr="005A2366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2C4FB2B6" w14:textId="77777777" w:rsidR="00B74D8D" w:rsidRPr="005A2366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87ACAA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F7A03E" w14:textId="77777777" w:rsidR="00B74D8D" w:rsidRPr="005A2366" w:rsidRDefault="00B74D8D" w:rsidP="00B74D8D">
      <w:pPr>
        <w:tabs>
          <w:tab w:val="left" w:pos="1009"/>
          <w:tab w:val="left" w:pos="1298"/>
          <w:tab w:val="left" w:pos="1582"/>
          <w:tab w:val="left" w:pos="1871"/>
        </w:tabs>
        <w:ind w:right="-144"/>
        <w:jc w:val="thaiDistribute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51CB43FD" w14:textId="77777777" w:rsidR="00B74D8D" w:rsidRPr="005A2366" w:rsidRDefault="00B74D8D" w:rsidP="00B74D8D">
      <w:pPr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FC161A" w14:textId="77777777" w:rsidR="00CF2A6E" w:rsidRDefault="00B74D8D" w:rsidP="00DD3847">
      <w:pPr>
        <w:rPr>
          <w:rFonts w:ascii="TH Sarabun New" w:hAnsi="TH Sarabun New" w:cs="TH Sarabun New"/>
          <w:b/>
          <w:bCs/>
          <w:color w:val="000000" w:themeColor="text1"/>
        </w:rPr>
      </w:pPr>
      <w:r w:rsidRPr="005A2366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E8D171" w14:textId="77777777" w:rsidR="00C50D70" w:rsidRDefault="00C50D70" w:rsidP="00DD3847">
      <w:pPr>
        <w:rPr>
          <w:rFonts w:ascii="TH Sarabun New" w:hAnsi="TH Sarabun New" w:cs="TH Sarabun New"/>
          <w:b/>
          <w:bCs/>
          <w:color w:val="000000" w:themeColor="text1"/>
        </w:rPr>
      </w:pPr>
    </w:p>
    <w:p w14:paraId="60B7A867" w14:textId="77777777" w:rsidR="00C50D70" w:rsidRDefault="00C50D70" w:rsidP="00DD3847">
      <w:pPr>
        <w:rPr>
          <w:rFonts w:ascii="TH Sarabun New" w:hAnsi="TH Sarabun New" w:cs="TH Sarabun New"/>
          <w:b/>
          <w:bCs/>
          <w:color w:val="000000" w:themeColor="text1"/>
        </w:rPr>
      </w:pPr>
    </w:p>
    <w:p w14:paraId="00C454C8" w14:textId="77777777" w:rsidR="00C50D70" w:rsidRDefault="00C50D70" w:rsidP="00DD3847">
      <w:pPr>
        <w:rPr>
          <w:rFonts w:ascii="TH Sarabun New" w:hAnsi="TH Sarabun New" w:cs="TH Sarabun New"/>
          <w:b/>
          <w:bCs/>
          <w:color w:val="000000" w:themeColor="text1"/>
        </w:rPr>
      </w:pPr>
    </w:p>
    <w:p w14:paraId="06F53C93" w14:textId="77777777" w:rsidR="00C50D70" w:rsidRDefault="00C50D70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78F2DD30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181C72A0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16662517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67A9A956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72D23B1B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0632661C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5683F7D8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1FC7F1BD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54919216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6F9E3932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24051FE3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73A51084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1E779BFB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6DA7A19B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52EFA4B4" w14:textId="77777777" w:rsidR="00425473" w:rsidRDefault="00425473" w:rsidP="00DD3847">
      <w:pPr>
        <w:rPr>
          <w:rFonts w:ascii="TH Sarabun New" w:hAnsi="TH Sarabun New" w:cs="TH Sarabun New" w:hint="cs"/>
          <w:b/>
          <w:bCs/>
          <w:color w:val="000000" w:themeColor="text1"/>
        </w:rPr>
      </w:pPr>
    </w:p>
    <w:p w14:paraId="493A872C" w14:textId="77777777" w:rsidR="00425473" w:rsidRDefault="00425473" w:rsidP="00DD3847">
      <w:pPr>
        <w:rPr>
          <w:rFonts w:ascii="TH Sarabun New" w:hAnsi="TH Sarabun New" w:cs="TH Sarabun New"/>
          <w:b/>
          <w:bCs/>
          <w:color w:val="000000" w:themeColor="text1"/>
        </w:rPr>
      </w:pPr>
    </w:p>
    <w:p w14:paraId="0921848F" w14:textId="77777777" w:rsidR="00C50D70" w:rsidRDefault="00C50D70" w:rsidP="00DD3847">
      <w:pPr>
        <w:rPr>
          <w:rFonts w:ascii="TH Sarabun New" w:hAnsi="TH Sarabun New" w:cs="TH Sarabun New"/>
          <w:b/>
          <w:bCs/>
          <w:color w:val="000000" w:themeColor="text1"/>
        </w:rPr>
      </w:pPr>
    </w:p>
    <w:p w14:paraId="65E726EB" w14:textId="77777777" w:rsidR="00BC0F30" w:rsidRDefault="00BC0F30" w:rsidP="00BC0F30">
      <w:pPr>
        <w:spacing w:line="2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505B34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>ค่าดัชนีความสอดคล้อง (</w:t>
      </w:r>
      <w:r w:rsidRPr="00505B34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IOC) </w:t>
      </w:r>
      <w:r w:rsidRPr="00FB12B7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แบบสัมภาษณ์</w:t>
      </w:r>
      <w:r w:rsidRPr="00FB12B7">
        <w:rPr>
          <w:rFonts w:ascii="TH Sarabun New" w:hAnsi="TH Sarabun New" w:cs="TH Sarabun New"/>
          <w:b/>
          <w:bCs/>
          <w:sz w:val="32"/>
          <w:szCs w:val="32"/>
          <w:cs/>
        </w:rPr>
        <w:t>เชิงลึก (</w:t>
      </w:r>
      <w:r w:rsidRPr="00FB12B7">
        <w:rPr>
          <w:rFonts w:ascii="TH Sarabun New" w:hAnsi="TH Sarabun New" w:cs="TH Sarabun New"/>
          <w:b/>
          <w:bCs/>
          <w:sz w:val="32"/>
          <w:szCs w:val="32"/>
        </w:rPr>
        <w:t>In - depth  Interview)</w:t>
      </w:r>
      <w:r w:rsidRPr="00FB12B7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</w:p>
    <w:p w14:paraId="6FCCFA12" w14:textId="77777777" w:rsidR="00BC0F30" w:rsidRDefault="00BC0F30" w:rsidP="00BC0F30">
      <w:pPr>
        <w:spacing w:line="20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12B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ผู้บริหารโรงเรียนที่มีผลงานดีเด่น  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รูปแบบ</w:t>
      </w: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การพัฒนาคุณภาพนักเรียน </w:t>
      </w:r>
    </w:p>
    <w:p w14:paraId="25A26DE4" w14:textId="4E258C10" w:rsidR="00BC0F30" w:rsidRDefault="00BC0F30" w:rsidP="00BC0F30">
      <w:pPr>
        <w:spacing w:line="20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โดยใช้การมีส่วนร่วมของเครือข่ายการจัดการศึกษาในท้องถิ่น  โรงเรียน</w:t>
      </w:r>
      <w:r w:rsidR="00754F0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35E864A" w14:textId="7B32C14B" w:rsidR="00BC0F30" w:rsidRPr="005A2366" w:rsidRDefault="00BC0F30" w:rsidP="00BC0F30">
      <w:pPr>
        <w:spacing w:line="2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เขต......</w:t>
      </w:r>
    </w:p>
    <w:p w14:paraId="3C52A325" w14:textId="77777777" w:rsidR="00BC0F30" w:rsidRDefault="00BC0F30" w:rsidP="00BC0F30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9498940" w14:textId="77777777" w:rsidR="00BC0F30" w:rsidRPr="005A2366" w:rsidRDefault="00BC0F30" w:rsidP="00BC0F30">
      <w:pPr>
        <w:rPr>
          <w:rFonts w:ascii="TH Sarabun New" w:hAnsi="TH Sarabun New" w:cs="TH Sarabun New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BC0F30" w:rsidRPr="005A2366" w14:paraId="70C0216C" w14:textId="77777777" w:rsidTr="003A5B8F">
        <w:tc>
          <w:tcPr>
            <w:tcW w:w="5049" w:type="dxa"/>
            <w:vMerge w:val="restart"/>
            <w:vAlign w:val="center"/>
          </w:tcPr>
          <w:p w14:paraId="252328AE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14:paraId="50DC592D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3055F581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6CB82DC0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BC0F30" w:rsidRPr="005A2366" w14:paraId="0FFFD8E2" w14:textId="77777777" w:rsidTr="003A5B8F">
        <w:tc>
          <w:tcPr>
            <w:tcW w:w="5049" w:type="dxa"/>
            <w:vMerge/>
          </w:tcPr>
          <w:p w14:paraId="15CF240C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6A6A4EB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211ACEF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B23ECF7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C46BD04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30CE019E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6A20E8F5" w14:textId="77777777" w:rsidR="00BC0F30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0B95E1B0" w14:textId="77777777" w:rsidR="00BC0F30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BC0F30" w:rsidRPr="005A2366" w14:paraId="4EF09566" w14:textId="77777777" w:rsidTr="003A5B8F">
        <w:tc>
          <w:tcPr>
            <w:tcW w:w="5049" w:type="dxa"/>
            <w:shd w:val="clear" w:color="auto" w:fill="D9D9D9" w:themeFill="background1" w:themeFillShade="D9"/>
          </w:tcPr>
          <w:p w14:paraId="65301590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หลักการของรูปแบบ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0B82FC0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50C8496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C472BEF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16D5312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A18903D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623E91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53070250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437D0D" w:rsidRPr="005A2366" w14:paraId="4863EA26" w14:textId="77777777" w:rsidTr="003A5B8F">
        <w:trPr>
          <w:trHeight w:val="2236"/>
        </w:trPr>
        <w:tc>
          <w:tcPr>
            <w:tcW w:w="5049" w:type="dxa"/>
          </w:tcPr>
          <w:p w14:paraId="7EA037D4" w14:textId="3C1CD91D" w:rsidR="00437D0D" w:rsidRPr="00ED5CFF" w:rsidRDefault="00437D0D" w:rsidP="00437D0D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D5CF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ED5CFF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เป็นรูปแบบการบริหารจัดการสถานศึกษาเพื่อพัฒนาคุณภาพนักเรียนที่ส่งเสริมให้</w:t>
            </w:r>
            <w:r w:rsidRPr="00ED5CF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</w:t>
            </w:r>
            <w:r w:rsidRPr="00ED5CFF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เข้ามามีส่วนร่วมรับผิดชอบและพัฒนาการจัดการศึกษาของโรงเรียน</w:t>
            </w:r>
            <w:r w:rsidR="00754F0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...........</w:t>
            </w:r>
            <w:r w:rsidRPr="00ED5CFF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อย่างจริงจังในฐานะที่โรงเรียนเป็นส่วนหนึ่งของท้องถิ่น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ED5CF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จากที่กล่าวมาท่านคิดว่าบุคลากรใน</w:t>
            </w:r>
            <w:r w:rsidRPr="00ED5CF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 w:rsidRPr="00ED5CF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ควรมีแนวปฏิบัติร่วมกันอย่างไรบ้าง</w:t>
            </w:r>
          </w:p>
        </w:tc>
        <w:tc>
          <w:tcPr>
            <w:tcW w:w="425" w:type="dxa"/>
          </w:tcPr>
          <w:p w14:paraId="638AAEAF" w14:textId="77777777" w:rsidR="00437D0D" w:rsidRPr="005A2366" w:rsidRDefault="00437D0D" w:rsidP="00437D0D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5A5C545A" w14:textId="77777777" w:rsidR="00437D0D" w:rsidRPr="005A2366" w:rsidRDefault="00437D0D" w:rsidP="00437D0D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31CE64D" w14:textId="77777777" w:rsidR="00437D0D" w:rsidRPr="005A2366" w:rsidRDefault="00437D0D" w:rsidP="00437D0D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6BBD724" w14:textId="77777777" w:rsidR="00437D0D" w:rsidRPr="005A2366" w:rsidRDefault="00437D0D" w:rsidP="00437D0D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F393847" w14:textId="77777777" w:rsidR="00437D0D" w:rsidRPr="005A2366" w:rsidRDefault="00437D0D" w:rsidP="00437D0D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2130B81D" w14:textId="77777777" w:rsidR="00437D0D" w:rsidRPr="005A2366" w:rsidRDefault="00437D0D" w:rsidP="00437D0D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513EC7A" w14:textId="77777777" w:rsidR="00437D0D" w:rsidRPr="005A2366" w:rsidRDefault="00437D0D" w:rsidP="00437D0D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C0F30" w:rsidRPr="005A2366" w14:paraId="07ACF2C4" w14:textId="77777777" w:rsidTr="003A5B8F">
        <w:trPr>
          <w:trHeight w:val="2609"/>
        </w:trPr>
        <w:tc>
          <w:tcPr>
            <w:tcW w:w="5049" w:type="dxa"/>
          </w:tcPr>
          <w:p w14:paraId="3C1A87E0" w14:textId="649EB42A" w:rsidR="00BC0F30" w:rsidRPr="00ED5CFF" w:rsidRDefault="00BC0F30" w:rsidP="00D34A09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D5CFF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 </w:t>
            </w:r>
            <w:r w:rsidRPr="00ED5CFF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 ที่</w:t>
            </w:r>
            <w:r w:rsidRPr="00ED5CF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ผลักดันให้โรงเรียน</w:t>
            </w:r>
            <w:r w:rsidR="00754F0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...........</w:t>
            </w:r>
            <w:r w:rsidRPr="00ED5CF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เป็นศูนย์กลางของการพัฒนา</w:t>
            </w:r>
            <w:r w:rsidRPr="00ED5CFF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เพื่อให้</w:t>
            </w:r>
            <w:r w:rsidRPr="00ED5CF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เครือข่ายการจัดการศึกษาในท้องถิ่นเข้ามามีส่วนร่วมคิด ร่วมทำ และร่วมติดตาม เพื่อหาจุดพัฒนาคุณภาพนักเรียนร่วมกัน</w:t>
            </w:r>
            <w:r w:rsidR="00ED5CF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จากที่กล่าวมาท่านคิดว่าบุคลากรใน</w:t>
            </w:r>
            <w:r w:rsidR="00ED5CFF" w:rsidRPr="00E810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 w:rsidR="00ED5CF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ควรมีแนวปฏิบัติร่วมกันอย่างไรบ้าง</w:t>
            </w:r>
          </w:p>
        </w:tc>
        <w:tc>
          <w:tcPr>
            <w:tcW w:w="425" w:type="dxa"/>
          </w:tcPr>
          <w:p w14:paraId="60DB6E92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5D2DBAD8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E65C836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1BE8DFE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65A22F6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2AFC2178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59CB3DD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C0F30" w:rsidRPr="005A2366" w14:paraId="3F2D5FC4" w14:textId="77777777" w:rsidTr="003A5B8F">
        <w:tc>
          <w:tcPr>
            <w:tcW w:w="5049" w:type="dxa"/>
            <w:shd w:val="clear" w:color="auto" w:fill="D9D9D9" w:themeFill="background1" w:themeFillShade="D9"/>
          </w:tcPr>
          <w:p w14:paraId="10E9F5A4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5A23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วัตถุประสงค์ของรูปแบบ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7A813D09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B0F85C5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D8BA804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1B965F0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08882C7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0DD6EC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1DFAF247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BC0F30" w:rsidRPr="005A2366" w14:paraId="21C210A4" w14:textId="77777777" w:rsidTr="003A5B8F">
        <w:trPr>
          <w:trHeight w:val="201"/>
        </w:trPr>
        <w:tc>
          <w:tcPr>
            <w:tcW w:w="5049" w:type="dxa"/>
          </w:tcPr>
          <w:p w14:paraId="4ABFB11A" w14:textId="77777777" w:rsidR="00BC0F30" w:rsidRDefault="00BC0F30" w:rsidP="00D34A09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. ด้านคุณลักษณะอันพึงประสงค์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</w:p>
          <w:p w14:paraId="36FA168D" w14:textId="77777777" w:rsidR="00ED5CFF" w:rsidRPr="005A2366" w:rsidRDefault="00ED5CFF" w:rsidP="00D34A09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ท่านคิดว่าบุคลากรใน</w:t>
            </w:r>
            <w:r w:rsidRPr="00E810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ควรมีแนวทางในการพัฒนาเพื่อให้ผู้เรียนบรรลุตามวัตถุประสงค์นี้ อย่างไรบ้าง</w:t>
            </w:r>
          </w:p>
        </w:tc>
        <w:tc>
          <w:tcPr>
            <w:tcW w:w="425" w:type="dxa"/>
          </w:tcPr>
          <w:p w14:paraId="333FEC7A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65FC236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2AA6CCF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F1CF6D9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536BEC6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2041608A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72140DD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2D051974" w14:textId="77777777" w:rsidR="00BC0F30" w:rsidRDefault="00BC0F30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37AE419F" w14:textId="77777777" w:rsidR="00ED5CFF" w:rsidRDefault="00ED5CFF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3318395E" w14:textId="77777777" w:rsidR="00ED5CFF" w:rsidRDefault="00ED5CFF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5608643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30BAC07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31D373C4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80CFD46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55D1C74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019668F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9803C51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35DA55D" w14:textId="77777777" w:rsidR="00ED5CFF" w:rsidRDefault="00ED5CFF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A9DAEEF" w14:textId="77777777" w:rsidR="00ED5CFF" w:rsidRDefault="00ED5CFF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ED5CFF" w:rsidRPr="005A2366" w14:paraId="17771622" w14:textId="77777777" w:rsidTr="003A5B8F">
        <w:tc>
          <w:tcPr>
            <w:tcW w:w="5049" w:type="dxa"/>
            <w:vMerge w:val="restart"/>
            <w:vAlign w:val="center"/>
          </w:tcPr>
          <w:p w14:paraId="0E4CF1FA" w14:textId="77777777" w:rsidR="00ED5CFF" w:rsidRPr="005A2366" w:rsidRDefault="00ED5CF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2127" w:type="dxa"/>
            <w:gridSpan w:val="5"/>
          </w:tcPr>
          <w:p w14:paraId="38EBADB5" w14:textId="77777777" w:rsidR="00ED5CFF" w:rsidRPr="005A2366" w:rsidRDefault="00ED5CF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4473C0D6" w14:textId="77777777" w:rsidR="00ED5CFF" w:rsidRPr="005A2366" w:rsidRDefault="00ED5CF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27B9A18B" w14:textId="77777777" w:rsidR="00ED5CFF" w:rsidRPr="005A2366" w:rsidRDefault="00ED5CF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ED5CFF" w:rsidRPr="005A2366" w14:paraId="44408320" w14:textId="77777777" w:rsidTr="003A5B8F">
        <w:tc>
          <w:tcPr>
            <w:tcW w:w="5049" w:type="dxa"/>
            <w:vMerge/>
          </w:tcPr>
          <w:p w14:paraId="4E98D883" w14:textId="77777777" w:rsidR="00ED5CFF" w:rsidRPr="005A2366" w:rsidRDefault="00ED5CF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8B70257" w14:textId="77777777" w:rsidR="00ED5CFF" w:rsidRPr="005A2366" w:rsidRDefault="00ED5CF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FE19AE5" w14:textId="77777777" w:rsidR="00ED5CFF" w:rsidRPr="005A2366" w:rsidRDefault="00ED5CF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D00347D" w14:textId="77777777" w:rsidR="00ED5CFF" w:rsidRPr="005A2366" w:rsidRDefault="00ED5CF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BEA4519" w14:textId="77777777" w:rsidR="00ED5CFF" w:rsidRPr="005A2366" w:rsidRDefault="00ED5CF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569B7EF" w14:textId="77777777" w:rsidR="00ED5CFF" w:rsidRPr="005A2366" w:rsidRDefault="00ED5CF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03C21C3A" w14:textId="77777777" w:rsidR="00ED5CFF" w:rsidRDefault="00ED5CF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48C18CB9" w14:textId="77777777" w:rsidR="00ED5CFF" w:rsidRDefault="00ED5CF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ED5CFF" w:rsidRPr="005A2366" w14:paraId="5C6A1553" w14:textId="77777777" w:rsidTr="003A5B8F">
        <w:trPr>
          <w:trHeight w:val="79"/>
        </w:trPr>
        <w:tc>
          <w:tcPr>
            <w:tcW w:w="5049" w:type="dxa"/>
          </w:tcPr>
          <w:p w14:paraId="79F34E5E" w14:textId="77777777" w:rsidR="00ED5CFF" w:rsidRDefault="00ED5CF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ด้านผลสัมฤทธิ์ทางการเรียน 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</w:p>
          <w:p w14:paraId="061273FF" w14:textId="77777777" w:rsidR="00ED5CFF" w:rsidRPr="005A2366" w:rsidRDefault="00ED5CF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ท่านคิดว่าบุคลากรใน</w:t>
            </w:r>
            <w:r w:rsidRPr="00E810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ควรมีแนวทางในการพัฒนาเพื่อให้ผู้เรียนบรรลุตามวัตถุประสงค์นี้ อย่างไรบ้าง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425" w:type="dxa"/>
          </w:tcPr>
          <w:p w14:paraId="0CF8BD41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D812242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E0C07EF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E991A04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287DC26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11158FB3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3367D1B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ED5CFF" w:rsidRPr="005A2366" w14:paraId="718412D2" w14:textId="77777777" w:rsidTr="003A5B8F">
        <w:trPr>
          <w:trHeight w:val="79"/>
        </w:trPr>
        <w:tc>
          <w:tcPr>
            <w:tcW w:w="5049" w:type="dxa"/>
          </w:tcPr>
          <w:p w14:paraId="6CC10AE9" w14:textId="77777777" w:rsidR="00ED5CFF" w:rsidRDefault="00ED5CFF" w:rsidP="003A5B8F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ด้านสุขภาพกายสุขภาพจิต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</w:r>
          </w:p>
          <w:p w14:paraId="44CC83DB" w14:textId="77777777" w:rsidR="00ED5CFF" w:rsidRPr="005A2366" w:rsidRDefault="00ED5CFF" w:rsidP="003A5B8F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ท่านคิดว่าบุคลากรใน</w:t>
            </w:r>
            <w:r w:rsidRPr="00E810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ควรมีแนวทางในการพัฒนาเพื่อให้ผู้เรียนบรรลุตามวัตถุประสงค์นี้ อย่างไรบ้าง</w:t>
            </w:r>
          </w:p>
        </w:tc>
        <w:tc>
          <w:tcPr>
            <w:tcW w:w="425" w:type="dxa"/>
          </w:tcPr>
          <w:p w14:paraId="74EB4218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0539540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191558D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F8BB686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DE612AB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4E66D162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97B7D55" w14:textId="77777777" w:rsidR="00ED5CFF" w:rsidRPr="005A2366" w:rsidRDefault="00ED5CFF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C0F30" w:rsidRPr="005A2366" w14:paraId="14F15F9C" w14:textId="77777777" w:rsidTr="003A5B8F">
        <w:trPr>
          <w:trHeight w:val="234"/>
        </w:trPr>
        <w:tc>
          <w:tcPr>
            <w:tcW w:w="5049" w:type="dxa"/>
            <w:shd w:val="clear" w:color="auto" w:fill="D9D9D9" w:themeFill="background1" w:themeFillShade="D9"/>
          </w:tcPr>
          <w:p w14:paraId="72D30689" w14:textId="77777777" w:rsidR="00BC0F30" w:rsidRPr="00FB12B7" w:rsidRDefault="00BC0F30" w:rsidP="003A5B8F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ด้านการมีส่วนร่วม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(Participation)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4AEA68A" w14:textId="77777777" w:rsidR="00BC0F30" w:rsidRPr="005A2366" w:rsidRDefault="00BC0F30" w:rsidP="003A5B8F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B37BDD8" w14:textId="77777777" w:rsidR="00BC0F30" w:rsidRPr="005A2366" w:rsidRDefault="00BC0F30" w:rsidP="003A5B8F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47AECC7" w14:textId="77777777" w:rsidR="00BC0F30" w:rsidRPr="005A2366" w:rsidRDefault="00BC0F30" w:rsidP="003A5B8F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ADA3195" w14:textId="77777777" w:rsidR="00BC0F30" w:rsidRPr="005A2366" w:rsidRDefault="00BC0F30" w:rsidP="003A5B8F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FAD102D" w14:textId="77777777" w:rsidR="00BC0F30" w:rsidRPr="005A2366" w:rsidRDefault="00BC0F30" w:rsidP="003A5B8F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524951" w14:textId="77777777" w:rsidR="00BC0F30" w:rsidRPr="005A2366" w:rsidRDefault="00BC0F30" w:rsidP="003A5B8F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8D38064" w14:textId="77777777" w:rsidR="00BC0F30" w:rsidRPr="005A2366" w:rsidRDefault="00BC0F30" w:rsidP="003A5B8F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BC0F30" w:rsidRPr="005A2366" w14:paraId="093F5C87" w14:textId="77777777" w:rsidTr="003A5B8F">
        <w:tc>
          <w:tcPr>
            <w:tcW w:w="5049" w:type="dxa"/>
          </w:tcPr>
          <w:p w14:paraId="0AEDB100" w14:textId="75C9006E" w:rsidR="00BC0F30" w:rsidRDefault="00BC0F30" w:rsidP="00D34A09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ร่วมคิด</w:t>
            </w:r>
            <w:r w:rsidR="005E00EB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(Thinking Participation)</w:t>
            </w:r>
          </w:p>
          <w:p w14:paraId="5BAC11DC" w14:textId="3B226CA8" w:rsidR="00ED5CFF" w:rsidRPr="00FB12B7" w:rsidRDefault="00ED5CFF" w:rsidP="00D34A09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ท่านคิดว่าสถานศึกษาควรมีแนวปฏิบัติอย่างไรในการที่จะส่งเสริมให้บุคลากรใน</w:t>
            </w:r>
            <w:r w:rsidRPr="00E810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สามารถ</w:t>
            </w:r>
            <w:r w:rsidRPr="0032162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  <w:r w:rsidR="005E00EB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21625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(Thinking Participation)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และพัฒนาคุณภาพนักเรียนได้อย่างมีประสิทธิภาพ</w:t>
            </w:r>
          </w:p>
        </w:tc>
        <w:tc>
          <w:tcPr>
            <w:tcW w:w="425" w:type="dxa"/>
          </w:tcPr>
          <w:p w14:paraId="7335FBFC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910F54B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A9F3D1A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9F7D5DA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3D3EA01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53C51216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A53BB25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C0F30" w:rsidRPr="005A2366" w14:paraId="1F6D730C" w14:textId="77777777" w:rsidTr="003A5B8F">
        <w:trPr>
          <w:trHeight w:val="79"/>
        </w:trPr>
        <w:tc>
          <w:tcPr>
            <w:tcW w:w="5049" w:type="dxa"/>
          </w:tcPr>
          <w:p w14:paraId="5ECD519A" w14:textId="77777777" w:rsidR="00BC0F30" w:rsidRDefault="00BC0F30" w:rsidP="00D34A09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ร่วมทำ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(Implementing Participation)</w:t>
            </w:r>
          </w:p>
          <w:p w14:paraId="05C06162" w14:textId="77777777" w:rsidR="00ED5CFF" w:rsidRPr="00FB12B7" w:rsidRDefault="00ED5CFF" w:rsidP="00D34A09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ท่านคิดว่าสถานศึกษาควรมีแนวปฏิบัติอย่างไรในการที่จะส่งเสริมให้บุคลากรใน</w:t>
            </w:r>
            <w:r w:rsidRPr="00E810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สามารถ</w:t>
            </w:r>
            <w:r w:rsidRPr="0032162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  <w:r w:rsidRPr="00321625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(Implementing Participation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)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และพัฒนาคุณภาพนักเรียนได้อย่างมีประสิทธิภาพ</w:t>
            </w:r>
          </w:p>
        </w:tc>
        <w:tc>
          <w:tcPr>
            <w:tcW w:w="425" w:type="dxa"/>
          </w:tcPr>
          <w:p w14:paraId="40649750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E0DA011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BC29B5F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3CF5445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3E09CDB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2AEE4378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119F1821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C0F30" w:rsidRPr="005A2366" w14:paraId="2B357182" w14:textId="77777777" w:rsidTr="003A5B8F">
        <w:trPr>
          <w:trHeight w:val="79"/>
        </w:trPr>
        <w:tc>
          <w:tcPr>
            <w:tcW w:w="5049" w:type="dxa"/>
          </w:tcPr>
          <w:p w14:paraId="44E34AA8" w14:textId="77777777" w:rsidR="00BC0F30" w:rsidRDefault="00BC0F30" w:rsidP="00D34A09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ร่วมติดตาม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(Evaluation Participation)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</w:p>
          <w:p w14:paraId="5EB3EAD1" w14:textId="77777777" w:rsidR="00ED5CFF" w:rsidRPr="00FB12B7" w:rsidRDefault="00ED5CFF" w:rsidP="00ED5CF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44"/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ท่านคิดว่าสถานศึกษาควรมีแนวปฏิบัติอย่างไรในการที่จะส่งเสริมให้บุคลากรใน</w:t>
            </w:r>
            <w:r w:rsidRPr="00E810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สามารถ</w:t>
            </w:r>
            <w:r w:rsidRPr="0032162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  <w:r w:rsidRPr="00321625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(Implementing Participation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)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และพัฒนาคุณภาพนักเรียนได้อย่างมีประสิทธิภาพ</w:t>
            </w:r>
          </w:p>
        </w:tc>
        <w:tc>
          <w:tcPr>
            <w:tcW w:w="425" w:type="dxa"/>
          </w:tcPr>
          <w:p w14:paraId="37444152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508AC81F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72C2539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39D0559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9E31B18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489359FC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7EFF276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3C505D7F" w14:textId="77777777" w:rsidR="00BC0F30" w:rsidRDefault="00BC0F30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21F9FBC" w14:textId="77777777" w:rsidR="00322F5A" w:rsidRDefault="00322F5A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23FDDE4" w14:textId="77777777" w:rsidR="00322F5A" w:rsidRDefault="00322F5A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7305191" w14:textId="77777777" w:rsidR="00B33651" w:rsidRDefault="00B33651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3B5E412" w14:textId="77777777" w:rsidR="00B33651" w:rsidRDefault="00B33651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3FB4972" w14:textId="77777777" w:rsidR="00322F5A" w:rsidRDefault="00322F5A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796A407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91F67A7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4D8339C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5409527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9A6DCD2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1725474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A1EE31F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DFBF534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5FA96AB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A3DA27D" w14:textId="77777777" w:rsidR="00322F5A" w:rsidRPr="005A2366" w:rsidRDefault="00322F5A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322F5A" w:rsidRPr="005A2366" w14:paraId="59D2663C" w14:textId="77777777" w:rsidTr="003A5B8F">
        <w:tc>
          <w:tcPr>
            <w:tcW w:w="5049" w:type="dxa"/>
            <w:vMerge w:val="restart"/>
            <w:vAlign w:val="center"/>
          </w:tcPr>
          <w:p w14:paraId="798F437D" w14:textId="77777777" w:rsidR="00322F5A" w:rsidRPr="005A2366" w:rsidRDefault="00322F5A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14:paraId="081D0774" w14:textId="77777777" w:rsidR="00322F5A" w:rsidRPr="005A2366" w:rsidRDefault="00322F5A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5CB39620" w14:textId="77777777" w:rsidR="00322F5A" w:rsidRPr="005A2366" w:rsidRDefault="00322F5A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7093312C" w14:textId="77777777" w:rsidR="00322F5A" w:rsidRPr="005A2366" w:rsidRDefault="00322F5A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322F5A" w:rsidRPr="005A2366" w14:paraId="71605190" w14:textId="77777777" w:rsidTr="003A5B8F">
        <w:tc>
          <w:tcPr>
            <w:tcW w:w="5049" w:type="dxa"/>
            <w:vMerge/>
          </w:tcPr>
          <w:p w14:paraId="77A8F25F" w14:textId="77777777" w:rsidR="00322F5A" w:rsidRPr="005A2366" w:rsidRDefault="00322F5A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76719E7" w14:textId="77777777" w:rsidR="00322F5A" w:rsidRPr="005A2366" w:rsidRDefault="00322F5A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9598245" w14:textId="77777777" w:rsidR="00322F5A" w:rsidRPr="005A2366" w:rsidRDefault="00322F5A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9E75241" w14:textId="77777777" w:rsidR="00322F5A" w:rsidRPr="005A2366" w:rsidRDefault="00322F5A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A4B6280" w14:textId="77777777" w:rsidR="00322F5A" w:rsidRPr="005A2366" w:rsidRDefault="00322F5A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390EAF01" w14:textId="77777777" w:rsidR="00322F5A" w:rsidRPr="005A2366" w:rsidRDefault="00322F5A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035C7F6D" w14:textId="77777777" w:rsidR="00322F5A" w:rsidRDefault="00322F5A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0E9125B5" w14:textId="77777777" w:rsidR="00322F5A" w:rsidRDefault="00322F5A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322F5A" w:rsidRPr="005A2366" w14:paraId="5F3FE59B" w14:textId="77777777" w:rsidTr="00B33651">
        <w:trPr>
          <w:trHeight w:val="79"/>
        </w:trPr>
        <w:tc>
          <w:tcPr>
            <w:tcW w:w="5049" w:type="dxa"/>
            <w:shd w:val="clear" w:color="auto" w:fill="D9D9D9" w:themeFill="background1" w:themeFillShade="D9"/>
          </w:tcPr>
          <w:p w14:paraId="17260617" w14:textId="77777777" w:rsidR="00322F5A" w:rsidRPr="00FB12B7" w:rsidRDefault="00322F5A" w:rsidP="003A5B8F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ด้านเครือข่ายการจัดการศึกษาในท้องถิ่น (เครือข่าย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3P)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8C44EBD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E0D6CD9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4157F8C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7CAF8F9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0BE3D81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4A378F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43423D8B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322F5A" w:rsidRPr="005A2366" w14:paraId="395D64BF" w14:textId="77777777" w:rsidTr="003A5B8F">
        <w:trPr>
          <w:trHeight w:val="79"/>
        </w:trPr>
        <w:tc>
          <w:tcPr>
            <w:tcW w:w="5049" w:type="dxa"/>
          </w:tcPr>
          <w:p w14:paraId="3158673E" w14:textId="77777777" w:rsidR="00322F5A" w:rsidRDefault="00322F5A" w:rsidP="00B3365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P1: People Network)</w:t>
            </w:r>
          </w:p>
          <w:p w14:paraId="277D79A3" w14:textId="77777777" w:rsidR="00322F5A" w:rsidRPr="00FB12B7" w:rsidRDefault="00B33651" w:rsidP="00B3365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44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ท่านคิดว่าสถานศึกษาควรดำเนินการอย่างไร เพื่อให้</w:t>
            </w:r>
            <w:r w:rsidRPr="00321625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 (</w:t>
            </w:r>
            <w:r w:rsidRPr="00321625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</w:rPr>
              <w:t>P1: People Network)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เข้ามาร่วมพัฒนาคุณภาพนักเรียนกับ</w:t>
            </w:r>
            <w:r w:rsidRPr="00B74D8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เครือข่ายการจัดการศึกษา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B74D8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ในท้องถิ่น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ได้อย่างมีประสิทธิภาพ</w:t>
            </w:r>
            <w:r w:rsidR="00322F5A"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</w:p>
        </w:tc>
        <w:tc>
          <w:tcPr>
            <w:tcW w:w="425" w:type="dxa"/>
          </w:tcPr>
          <w:p w14:paraId="13B019F7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5E0D199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CD5D59C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270CB9E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C402F50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563CB68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07F293A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322F5A" w:rsidRPr="005A2366" w14:paraId="6E519EE2" w14:textId="77777777" w:rsidTr="003A5B8F">
        <w:trPr>
          <w:trHeight w:val="201"/>
        </w:trPr>
        <w:tc>
          <w:tcPr>
            <w:tcW w:w="5049" w:type="dxa"/>
          </w:tcPr>
          <w:p w14:paraId="4EEEC296" w14:textId="77777777" w:rsidR="00322F5A" w:rsidRPr="00FB12B7" w:rsidRDefault="00322F5A" w:rsidP="00B3365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44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เครือข่ายบุคลากรภาคเอกชน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P2 : Private Network)</w:t>
            </w:r>
            <w:r w:rsidR="00B33651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B33651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ท่านคิดว่าสถานศึกษาควรดำเนินการอย่างไร เพื่อให้</w:t>
            </w:r>
            <w:r w:rsidR="00B33651" w:rsidRPr="00321625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 (</w:t>
            </w:r>
            <w:r w:rsidR="00B33651" w:rsidRPr="00321625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</w:rPr>
              <w:t>P2 : Private Network)</w:t>
            </w:r>
            <w:r w:rsidR="00B33651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 เข้ามาร่วมพัฒนาคุณภาพนักเรียนกับ</w:t>
            </w:r>
            <w:r w:rsidR="00B33651" w:rsidRPr="00B74D8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เครือข่ายการจัดการศึกษา</w:t>
            </w:r>
            <w:r w:rsidR="00B33651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="00B33651" w:rsidRPr="00B74D8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ในท้องถิ่น</w:t>
            </w:r>
            <w:r w:rsidR="00B33651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ได้อย่างมีประสิทธิภาพ</w:t>
            </w:r>
          </w:p>
        </w:tc>
        <w:tc>
          <w:tcPr>
            <w:tcW w:w="425" w:type="dxa"/>
          </w:tcPr>
          <w:p w14:paraId="38ABCE1B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20EC4F1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BA610F0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CE4BAA7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DD96F0F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79867CD8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77067F9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322F5A" w:rsidRPr="005A2366" w14:paraId="07068410" w14:textId="77777777" w:rsidTr="003A5B8F">
        <w:trPr>
          <w:trHeight w:val="79"/>
        </w:trPr>
        <w:tc>
          <w:tcPr>
            <w:tcW w:w="5049" w:type="dxa"/>
          </w:tcPr>
          <w:p w14:paraId="4C4945BA" w14:textId="77777777" w:rsidR="00322F5A" w:rsidRDefault="00322F5A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เครือข่ายบุคลากรภาครัฐ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P3 : Public Network)</w:t>
            </w:r>
          </w:p>
          <w:p w14:paraId="3204D3B4" w14:textId="77777777" w:rsidR="00B33651" w:rsidRPr="00FB12B7" w:rsidRDefault="00B33651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ท่านคิดว่าสถานศึกษาควรดำเนินการอย่างไร เพื่อให้</w:t>
            </w:r>
            <w:r w:rsidRPr="00321625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 (</w:t>
            </w:r>
            <w:r w:rsidRPr="00321625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</w:rPr>
              <w:t>P3 : Public Network)</w:t>
            </w:r>
            <w:r w:rsidRPr="00B74D8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เข้ามาร่วมพัฒนาคุณภาพนักเรียนกับ</w:t>
            </w:r>
            <w:r w:rsidRPr="00B74D8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เครือข่ายการจัดการศึกษา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B74D8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ในท้องถิ่น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ได้อย่างมีประสิทธิภาพ</w:t>
            </w:r>
          </w:p>
        </w:tc>
        <w:tc>
          <w:tcPr>
            <w:tcW w:w="425" w:type="dxa"/>
          </w:tcPr>
          <w:p w14:paraId="7E3A5FC7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07948C2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7E910DE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338FF0B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C9D4680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68A67FED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686A8CC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322F5A" w:rsidRPr="005A2366" w14:paraId="5213A156" w14:textId="77777777" w:rsidTr="003A5B8F">
        <w:trPr>
          <w:trHeight w:val="79"/>
        </w:trPr>
        <w:tc>
          <w:tcPr>
            <w:tcW w:w="5049" w:type="dxa"/>
            <w:shd w:val="clear" w:color="auto" w:fill="D9D9D9" w:themeFill="background1" w:themeFillShade="D9"/>
          </w:tcPr>
          <w:p w14:paraId="20050725" w14:textId="77777777" w:rsidR="00322F5A" w:rsidRPr="00FB12B7" w:rsidRDefault="00322F5A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ด้านการพัฒนาคุณภาพนักเรียน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7BEFEC28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E43B2F1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6349D7E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B8AD1B9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79C9613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363815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04126E06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322F5A" w:rsidRPr="005A2366" w14:paraId="3FCFB9E7" w14:textId="77777777" w:rsidTr="003A5B8F">
        <w:trPr>
          <w:trHeight w:val="79"/>
        </w:trPr>
        <w:tc>
          <w:tcPr>
            <w:tcW w:w="5049" w:type="dxa"/>
          </w:tcPr>
          <w:p w14:paraId="5621532E" w14:textId="77777777" w:rsidR="00322F5A" w:rsidRPr="00FB12B7" w:rsidRDefault="00322F5A" w:rsidP="00152941">
            <w:pPr>
              <w:tabs>
                <w:tab w:val="left" w:pos="1009"/>
                <w:tab w:val="left" w:pos="1298"/>
                <w:tab w:val="left" w:pos="1582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ด้านการจัดการเรียนรู้</w:t>
            </w:r>
            <w:r w:rsidR="00152941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br/>
            </w:r>
            <w:r w:rsidR="00152941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ท่านคิดว่าบุคลากรใน</w:t>
            </w:r>
            <w:r w:rsidR="00152941" w:rsidRPr="00E810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 w:rsidR="00152941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ควรมีแนวทางในการพัฒนา</w:t>
            </w:r>
            <w:r w:rsidR="00152941" w:rsidRPr="0032162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ด้านการจัดการเรียนรู้</w:t>
            </w:r>
            <w:r w:rsidR="00152941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อย่างไรบ้างเพื่อส่งผลให้คุณภาพของนักเรียนดีขึ้น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</w:p>
        </w:tc>
        <w:tc>
          <w:tcPr>
            <w:tcW w:w="425" w:type="dxa"/>
          </w:tcPr>
          <w:p w14:paraId="5780FDFA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A9C39BD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65FB9F0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16D0175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DDDB41B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0D53380B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C99B55E" w14:textId="77777777" w:rsidR="00322F5A" w:rsidRPr="005A2366" w:rsidRDefault="00322F5A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C0F30" w:rsidRPr="005A2366" w14:paraId="462FD33A" w14:textId="77777777" w:rsidTr="003A5B8F">
        <w:trPr>
          <w:trHeight w:val="201"/>
        </w:trPr>
        <w:tc>
          <w:tcPr>
            <w:tcW w:w="5049" w:type="dxa"/>
          </w:tcPr>
          <w:p w14:paraId="1F1BBC32" w14:textId="77777777" w:rsidR="00BC0F30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ด้านหลักสูตร</w:t>
            </w:r>
          </w:p>
          <w:p w14:paraId="060F8583" w14:textId="77777777" w:rsidR="00BC0F30" w:rsidRPr="00FB12B7" w:rsidRDefault="00152941" w:rsidP="0015294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ท่านคิดว่าบุคลากรใน</w:t>
            </w:r>
            <w:r w:rsidRPr="00E810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ควรมีแนวทางในการพัฒนา</w:t>
            </w:r>
            <w:r w:rsidRPr="0032162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หลักสูตร อย่างไรบ้างเพื่อส่งผลให้คุณภาพของนักเรียนดีขึ้น</w:t>
            </w:r>
            <w:r w:rsidR="00BC0F30"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425" w:type="dxa"/>
          </w:tcPr>
          <w:p w14:paraId="1C81A0AC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3FDB529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71BB518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CFF3355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5612703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4B225D8E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06BE4A9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33C73BE1" w14:textId="77777777" w:rsidR="00BC0F30" w:rsidRPr="005A2366" w:rsidRDefault="00BC0F30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D50E394" w14:textId="77777777" w:rsidR="00BC0F30" w:rsidRDefault="00BC0F30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337917D" w14:textId="77777777" w:rsidR="00152941" w:rsidRDefault="00152941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5D53178" w14:textId="77777777" w:rsidR="00152941" w:rsidRDefault="00152941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ED77FE3" w14:textId="77777777" w:rsidR="00152941" w:rsidRDefault="00152941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C52299E" w14:textId="77777777" w:rsidR="00152941" w:rsidRDefault="00152941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9730299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C3797AD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BC2977E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33AC033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FEC2EEF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2D14876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1D5B533" w14:textId="77777777" w:rsidR="00425473" w:rsidRDefault="00425473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7135981" w14:textId="77777777" w:rsidR="00152941" w:rsidRPr="00854517" w:rsidRDefault="00152941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BC0F30" w:rsidRPr="005A2366" w14:paraId="56B308C2" w14:textId="77777777" w:rsidTr="003A5B8F">
        <w:tc>
          <w:tcPr>
            <w:tcW w:w="5049" w:type="dxa"/>
            <w:vMerge w:val="restart"/>
            <w:vAlign w:val="center"/>
          </w:tcPr>
          <w:p w14:paraId="6C5D9229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14:paraId="5CBD291A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5FDEAE2C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7CCCC51E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BC0F30" w:rsidRPr="005A2366" w14:paraId="3385FAAC" w14:textId="77777777" w:rsidTr="003A5B8F">
        <w:tc>
          <w:tcPr>
            <w:tcW w:w="5049" w:type="dxa"/>
            <w:vMerge/>
          </w:tcPr>
          <w:p w14:paraId="2D63D3DE" w14:textId="77777777" w:rsidR="00BC0F30" w:rsidRPr="005A2366" w:rsidRDefault="00BC0F30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9C3B9DF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4BE9221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DF8C7F7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C1C2F9C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605B6EA1" w14:textId="77777777" w:rsidR="00BC0F30" w:rsidRPr="005A2366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2EAFF32D" w14:textId="77777777" w:rsidR="00BC0F30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2F10D346" w14:textId="77777777" w:rsidR="00BC0F30" w:rsidRDefault="00BC0F30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BC0F30" w:rsidRPr="005A2366" w14:paraId="214B63D8" w14:textId="77777777" w:rsidTr="003A5B8F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14:paraId="35EE74F2" w14:textId="77777777" w:rsidR="00BC0F30" w:rsidRDefault="00BC0F30" w:rsidP="003A5B8F">
            <w:pPr>
              <w:tabs>
                <w:tab w:val="left" w:pos="1008"/>
                <w:tab w:val="left" w:pos="1296"/>
                <w:tab w:val="left" w:pos="1584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ด้านแหล่งเรียนรู้ สื่อ และเทคโนโลยี</w:t>
            </w:r>
          </w:p>
          <w:p w14:paraId="1809474D" w14:textId="77777777" w:rsidR="00BC0F30" w:rsidRPr="00FB12B7" w:rsidRDefault="00437D0D" w:rsidP="00437D0D">
            <w:pPr>
              <w:tabs>
                <w:tab w:val="left" w:pos="1008"/>
                <w:tab w:val="left" w:pos="1296"/>
                <w:tab w:val="left" w:pos="1584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ท่านคิดว่าบุคลากรใน</w:t>
            </w:r>
            <w:r w:rsidRPr="00E810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ควรมีแนวทางในการพัฒนา</w:t>
            </w:r>
            <w:r w:rsidRPr="0032162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ด้านแหล่งเรียนรู้ สื่อ และเทคโนโลยี</w:t>
            </w:r>
            <w:r w:rsidRPr="00321625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อย่างไรบ้างเพื่อส่งผลให้คุณภาพของนักเรียนดีขึ้น</w:t>
            </w:r>
          </w:p>
        </w:tc>
        <w:tc>
          <w:tcPr>
            <w:tcW w:w="425" w:type="dxa"/>
            <w:shd w:val="clear" w:color="auto" w:fill="FFFFFF" w:themeFill="background1"/>
          </w:tcPr>
          <w:p w14:paraId="37011137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14:paraId="3EFE4652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14:paraId="3BDC7B60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14:paraId="1475E593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14:paraId="09F4E7C3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14:paraId="136BCF87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14:paraId="2A051D8D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C0F30" w:rsidRPr="005A2366" w14:paraId="343824C2" w14:textId="77777777" w:rsidTr="003A5B8F">
        <w:tc>
          <w:tcPr>
            <w:tcW w:w="5049" w:type="dxa"/>
          </w:tcPr>
          <w:p w14:paraId="64422318" w14:textId="77777777" w:rsidR="00BC0F30" w:rsidRDefault="00BC0F30" w:rsidP="003A5B8F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4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ด้านวิธีการบริหาร</w:t>
            </w:r>
          </w:p>
          <w:p w14:paraId="58493073" w14:textId="77777777" w:rsidR="00BC0F30" w:rsidRPr="00FB12B7" w:rsidRDefault="00437D0D" w:rsidP="00437D0D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ind w:right="-144"/>
              <w:jc w:val="thaiDistribute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ท่านคิดว่าบุคลากรใน</w:t>
            </w:r>
            <w:r w:rsidRPr="00E810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เครือข่ายการจัดการศึกษาในท้องถิ่น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ควรมีแนวทางในการพัฒนา</w:t>
            </w:r>
            <w:r w:rsidRPr="0032162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ด้านวิธีการบริหาร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อย่างไรบ้าง เพื่อส่งผลให้คุณภาพของนักเรียนดีขึ้น</w:t>
            </w:r>
          </w:p>
        </w:tc>
        <w:tc>
          <w:tcPr>
            <w:tcW w:w="425" w:type="dxa"/>
          </w:tcPr>
          <w:p w14:paraId="0AD498BA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8F3CF18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5C5C960C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6F52B64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68E7DC8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037C556D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3E5DC10" w14:textId="77777777" w:rsidR="00BC0F30" w:rsidRPr="005A2366" w:rsidRDefault="00BC0F30" w:rsidP="003A5B8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68E7033C" w14:textId="77777777" w:rsidR="00BC0F30" w:rsidRPr="005A2366" w:rsidRDefault="00BC0F30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174100F" w14:textId="77777777" w:rsidR="00BC0F30" w:rsidRPr="00854517" w:rsidRDefault="00BC0F30" w:rsidP="00BC0F3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C98BB35" w14:textId="77777777" w:rsidR="00672155" w:rsidRPr="00672155" w:rsidRDefault="00BC0F30" w:rsidP="00672155">
      <w:pPr>
        <w:spacing w:line="20" w:lineRule="atLeast"/>
        <w:rPr>
          <w:rFonts w:ascii="TH Sarabun New" w:hAnsi="TH Sarabun New" w:cs="TH Sarabun New"/>
          <w:sz w:val="32"/>
          <w:szCs w:val="32"/>
        </w:rPr>
      </w:pPr>
      <w:r w:rsidRPr="0067215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สรุป </w:t>
      </w:r>
      <w:r w:rsidRPr="00672155">
        <w:rPr>
          <w:rFonts w:ascii="TH Sarabun New" w:hAnsi="TH Sarabun New" w:cs="TH Sarabun New"/>
          <w:sz w:val="32"/>
          <w:szCs w:val="32"/>
          <w:cs/>
        </w:rPr>
        <w:t xml:space="preserve">แบบสอบถามเพื่อการวิจัย </w:t>
      </w:r>
      <w:r w:rsidR="00672155" w:rsidRPr="00672155">
        <w:rPr>
          <w:rFonts w:ascii="TH Sarabun New" w:eastAsia="Calibri" w:hAnsi="TH Sarabun New" w:cs="TH Sarabun New"/>
          <w:sz w:val="32"/>
          <w:szCs w:val="32"/>
          <w:cs/>
        </w:rPr>
        <w:t>แบบสัมภาษณ์</w:t>
      </w:r>
      <w:r w:rsidR="00672155" w:rsidRPr="00672155">
        <w:rPr>
          <w:rFonts w:ascii="TH Sarabun New" w:hAnsi="TH Sarabun New" w:cs="TH Sarabun New"/>
          <w:sz w:val="32"/>
          <w:szCs w:val="32"/>
          <w:cs/>
        </w:rPr>
        <w:t>เชิงลึก (</w:t>
      </w:r>
      <w:r w:rsidR="00672155" w:rsidRPr="00672155">
        <w:rPr>
          <w:rFonts w:ascii="TH Sarabun New" w:hAnsi="TH Sarabun New" w:cs="TH Sarabun New"/>
          <w:sz w:val="32"/>
          <w:szCs w:val="32"/>
        </w:rPr>
        <w:t>In - depth  Interview)</w:t>
      </w:r>
      <w:r w:rsidR="00672155" w:rsidRPr="00672155"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14:paraId="6A52BD17" w14:textId="3E95BC6C" w:rsidR="00BC0F30" w:rsidRPr="00672155" w:rsidRDefault="00672155" w:rsidP="00672155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672155">
        <w:rPr>
          <w:rFonts w:ascii="TH Sarabun New" w:hAnsi="TH Sarabun New" w:cs="TH Sarabun New"/>
          <w:sz w:val="32"/>
          <w:szCs w:val="32"/>
          <w:cs/>
        </w:rPr>
        <w:t xml:space="preserve">ผู้บริหารโรงเรียนที่มีผลงานดีเด่น  </w:t>
      </w:r>
      <w:r w:rsidRPr="00672155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รูปแบบ</w:t>
      </w:r>
      <w:r w:rsidRPr="0067215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 โรงเรียน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Pr="0067215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Pr="00672155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เขต......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ทุกข้อ </w:t>
      </w:r>
      <w:r w:rsidR="00BC0F30" w:rsidRPr="0067215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มีค่าดัชนีความสอดคล้อง (</w:t>
      </w:r>
      <w:r w:rsidR="00BC0F30" w:rsidRPr="00672155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IOC) 1.00 </w:t>
      </w:r>
      <w:r w:rsidR="00BC0F30" w:rsidRPr="0067215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แสดงว่าข้อค</w:t>
      </w:r>
      <w:r w:rsidR="00BC0F30" w:rsidRPr="00672155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ำ</w:t>
      </w:r>
      <w:r w:rsidR="00BC0F30" w:rsidRPr="00672155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ถามมีความเที่ยงตรงสามารถใช้ได้ ทุกข้อ</w:t>
      </w:r>
    </w:p>
    <w:p w14:paraId="032D02B0" w14:textId="77777777" w:rsidR="00BC0F30" w:rsidRDefault="00BC0F30" w:rsidP="00BC0F30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70CCB98E" w14:textId="77777777" w:rsidR="00BC0F30" w:rsidRDefault="00BC0F30" w:rsidP="00BC0F30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78F76F73" w14:textId="77777777" w:rsidR="00BC0F30" w:rsidRDefault="00BC0F3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477B9114" w14:textId="77777777" w:rsidR="00BC0F30" w:rsidRDefault="00BC0F3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6A79814F" w14:textId="77777777" w:rsidR="00BC0F30" w:rsidRDefault="00BC0F3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526293C2" w14:textId="77777777" w:rsidR="00BC0F30" w:rsidRDefault="00BC0F3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2ACB4E12" w14:textId="77777777" w:rsidR="00BC0F30" w:rsidRDefault="00BC0F3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547EE526" w14:textId="77777777" w:rsidR="00BC0F30" w:rsidRDefault="00BC0F3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2329D021" w14:textId="77777777" w:rsidR="00BC0F30" w:rsidRDefault="00BC0F3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162235FE" w14:textId="77777777" w:rsidR="00BC0F30" w:rsidRDefault="00BC0F3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397E06FF" w14:textId="77777777" w:rsidR="00BC0F30" w:rsidRDefault="00BC0F3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2E9559AB" w14:textId="77777777" w:rsidR="00425473" w:rsidRDefault="00425473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329DBD6E" w14:textId="77777777" w:rsidR="00425473" w:rsidRDefault="00425473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6878E34D" w14:textId="77777777" w:rsidR="00425473" w:rsidRDefault="00425473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00B4DF9C" w14:textId="77777777" w:rsidR="00425473" w:rsidRDefault="00425473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35F326F5" w14:textId="77777777" w:rsidR="00425473" w:rsidRDefault="00425473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4C2A6331" w14:textId="77777777" w:rsidR="00425473" w:rsidRDefault="00425473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32DF478B" w14:textId="77777777" w:rsidR="00BC0F30" w:rsidRDefault="00BC0F3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3AC87058" w14:textId="77777777" w:rsidR="00BC0F30" w:rsidRDefault="00BC0F3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368AB96F" w14:textId="0C328D6A" w:rsidR="00313B1E" w:rsidRDefault="006477C3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spacing w:val="-8"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7B600E0" wp14:editId="6C296C74">
                <wp:simplePos x="0" y="0"/>
                <wp:positionH relativeFrom="column">
                  <wp:posOffset>-74295</wp:posOffset>
                </wp:positionH>
                <wp:positionV relativeFrom="paragraph">
                  <wp:posOffset>-73025</wp:posOffset>
                </wp:positionV>
                <wp:extent cx="5539105" cy="929640"/>
                <wp:effectExtent l="5080" t="6350" r="8890" b="6985"/>
                <wp:wrapNone/>
                <wp:docPr id="4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9105" cy="92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-5.85pt;margin-top:-5.75pt;width:436.15pt;height:73.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"/>
            </w:pict>
          </mc:Fallback>
        </mc:AlternateContent>
      </w:r>
      <w:r w:rsidR="00C50D70" w:rsidRPr="00313B1E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แบบประเมินความเหมาะสม</w:t>
      </w:r>
      <w:r w:rsidR="00C50D70" w:rsidRPr="00313B1E">
        <w:rPr>
          <w:rFonts w:ascii="TH Sarabun New" w:hAnsi="TH Sarabun New" w:cs="TH Sarabun New"/>
          <w:b/>
          <w:bCs/>
          <w:spacing w:val="-8"/>
          <w:sz w:val="32"/>
          <w:szCs w:val="32"/>
          <w:cs/>
        </w:rPr>
        <w:t xml:space="preserve">ของคู่มือการพัฒนาคุณภาพนักเรียน </w:t>
      </w:r>
    </w:p>
    <w:p w14:paraId="02F8AC86" w14:textId="19CE48A6" w:rsidR="00313B1E" w:rsidRDefault="00C50D7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13B1E">
        <w:rPr>
          <w:rFonts w:ascii="TH Sarabun New" w:hAnsi="TH Sarabun New" w:cs="TH Sarabun New"/>
          <w:b/>
          <w:bCs/>
          <w:spacing w:val="-8"/>
          <w:sz w:val="32"/>
          <w:szCs w:val="32"/>
          <w:cs/>
        </w:rPr>
        <w:t xml:space="preserve">โดยใช้การมีส่วนร่วมของเครือข่ายการจัดการศึกษาในท้องถิ่น </w:t>
      </w:r>
      <w:r w:rsidRPr="00313B1E">
        <w:rPr>
          <w:rFonts w:ascii="TH Sarabun New" w:hAnsi="TH Sarabun New" w:cs="TH Sarabun New"/>
          <w:b/>
          <w:bCs/>
          <w:sz w:val="32"/>
          <w:szCs w:val="32"/>
          <w:cs/>
        </w:rPr>
        <w:t>โรงเรียน</w:t>
      </w:r>
      <w:r w:rsidR="00754F03">
        <w:rPr>
          <w:rFonts w:ascii="TH Sarabun New" w:hAnsi="TH Sarabun New" w:cs="TH Sarabun New"/>
          <w:b/>
          <w:bCs/>
          <w:sz w:val="32"/>
          <w:szCs w:val="32"/>
          <w:cs/>
        </w:rPr>
        <w:t>...........</w:t>
      </w:r>
      <w:r w:rsidRPr="00313B1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18FF31F3" w14:textId="34F5C69B" w:rsidR="00313B1E" w:rsidRDefault="00C50D70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313B1E">
        <w:rPr>
          <w:rFonts w:ascii="TH Sarabun New" w:hAnsi="TH Sarabun New" w:cs="TH Sarabun New"/>
          <w:b/>
          <w:bCs/>
          <w:sz w:val="32"/>
          <w:szCs w:val="32"/>
          <w:cs/>
        </w:rPr>
        <w:t>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b/>
          <w:bCs/>
          <w:sz w:val="32"/>
          <w:szCs w:val="32"/>
          <w:cs/>
        </w:rPr>
        <w:t>...........</w:t>
      </w:r>
      <w:r w:rsidRPr="00313B1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b/>
          <w:bCs/>
          <w:sz w:val="32"/>
          <w:szCs w:val="32"/>
          <w:cs/>
        </w:rPr>
        <w:t>เขต......</w:t>
      </w:r>
      <w:r w:rsidR="00313B1E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 </w:t>
      </w:r>
      <w:r w:rsidRPr="00313B1E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(ส</w:t>
      </w:r>
      <w:r w:rsidR="00313B1E" w:rsidRPr="00313B1E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313B1E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หรับผู้</w:t>
      </w:r>
      <w:r w:rsidR="00313B1E" w:rsidRPr="00313B1E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เชี่ยวชาญ</w:t>
      </w:r>
      <w:r w:rsidRPr="00313B1E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)</w:t>
      </w:r>
    </w:p>
    <w:p w14:paraId="112C03A3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60942BDA" w14:textId="77777777" w:rsidR="00313B1E" w:rsidRPr="00313B1E" w:rsidRDefault="00C50D70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313B1E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ค</w:t>
      </w:r>
      <w:r w:rsidR="00313B1E" w:rsidRPr="00313B1E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313B1E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ชี้แจง   </w:t>
      </w:r>
    </w:p>
    <w:p w14:paraId="2F632768" w14:textId="11134299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>1. โปรดพิจารณาประเมินความเหมาะสมในแต่ละองค์ประกอบ</w:t>
      </w:r>
      <w:r w:rsidRPr="00313B1E">
        <w:rPr>
          <w:rFonts w:ascii="TH Sarabun New" w:hAnsi="TH Sarabun New" w:cs="TH Sarabun New"/>
          <w:spacing w:val="-8"/>
          <w:sz w:val="32"/>
          <w:szCs w:val="32"/>
          <w:cs/>
        </w:rPr>
        <w:t xml:space="preserve">ของคู่มือการพัฒนาคุณภาพนักเรียน โดยใช้การมีส่วนร่วมของเครือข่ายการจัดการศึกษาในท้องถิ่น </w:t>
      </w:r>
      <w:r w:rsidRPr="00313B1E">
        <w:rPr>
          <w:rFonts w:ascii="TH Sarabun New" w:hAnsi="TH Sarabun New" w:cs="TH Sarabun New"/>
          <w:sz w:val="32"/>
          <w:szCs w:val="32"/>
          <w:cs/>
        </w:rPr>
        <w:t>โรงเรียน</w:t>
      </w:r>
      <w:r w:rsidR="00754F03">
        <w:rPr>
          <w:rFonts w:ascii="TH Sarabun New" w:hAnsi="TH Sarabun New" w:cs="TH Sarabun New"/>
          <w:sz w:val="32"/>
          <w:szCs w:val="32"/>
          <w:cs/>
        </w:rPr>
        <w:t>...........</w:t>
      </w:r>
      <w:r w:rsidRPr="00313B1E">
        <w:rPr>
          <w:rFonts w:ascii="TH Sarabun New" w:hAnsi="TH Sarabun New" w:cs="TH Sarabun New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sz w:val="32"/>
          <w:szCs w:val="32"/>
          <w:cs/>
        </w:rPr>
        <w:t>...........</w:t>
      </w:r>
      <w:r w:rsidRPr="00313B1E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sz w:val="32"/>
          <w:szCs w:val="32"/>
          <w:cs/>
        </w:rPr>
        <w:t>เขต......</w:t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โดยท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ำ</w:t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เครื่องหมาย </w:t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sym w:font="Wingdings 2" w:char="F050"/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ลงในช่องระดับความเหมาะสมที่ตรงกับความ คิดเห็นของท่านมากที่สุด  </w:t>
      </w:r>
    </w:p>
    <w:p w14:paraId="09EB9920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>2. ก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ำ</w:t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หนดเกณฑ์ความเหมาะสม ดังนี้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br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5 หมายถึง เหมาะสมมากที่สุด </w:t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br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4 หมายถึง เหมาะสม มาก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br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3 หมายถึง เหมาะสมปานกลาง </w:t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br/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2  หมายถึง เหมาะสมน้อย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br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 หมายถึง เหมาะสมน้อยที่สุด  </w:t>
      </w:r>
    </w:p>
    <w:p w14:paraId="2E5E1A05" w14:textId="77777777" w:rsidR="00C50D70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C50D70" w:rsidRPr="00C50D70">
        <w:rPr>
          <w:rFonts w:ascii="TH Sarabun New" w:hAnsi="TH Sarabun New" w:cs="TH Sarabun New"/>
          <w:color w:val="000000" w:themeColor="text1"/>
          <w:sz w:val="32"/>
          <w:szCs w:val="32"/>
          <w:cs/>
        </w:rPr>
        <w:t>3. หากท่านมีข้อเสนอแนะเพิ่มเติมให้เขียนลงในส่วนข้อเสนอแนะเพิ่มเติม</w:t>
      </w:r>
    </w:p>
    <w:p w14:paraId="6B1910E6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BAA34A7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BB2B021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11BA413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7C724EAE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48416AFD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0B23678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FE042CE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796FAEED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4C96AEFC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4BC3E12C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4A236D7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4E1EB87C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B9859D9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EBB836A" w14:textId="77777777" w:rsidR="00313B1E" w:rsidRDefault="00313B1E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12C1A1B" w14:textId="77777777" w:rsidR="00425473" w:rsidRDefault="00425473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3F24656" w14:textId="77777777" w:rsidR="00425473" w:rsidRDefault="00425473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0814AD9" w14:textId="77777777" w:rsidR="00425473" w:rsidRDefault="00425473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B215F77" w14:textId="77777777" w:rsidR="00425473" w:rsidRDefault="00425473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2A584301" w14:textId="77777777" w:rsidR="00425473" w:rsidRPr="00C50D70" w:rsidRDefault="00425473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3"/>
        <w:gridCol w:w="4111"/>
        <w:gridCol w:w="711"/>
        <w:gridCol w:w="712"/>
        <w:gridCol w:w="712"/>
        <w:gridCol w:w="712"/>
        <w:gridCol w:w="712"/>
      </w:tblGrid>
      <w:tr w:rsidR="00313B1E" w:rsidRPr="00706EE4" w14:paraId="284B3C45" w14:textId="77777777" w:rsidTr="00313B1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7272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397B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1B1E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ระดับความเหมาะสม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</w:p>
        </w:tc>
      </w:tr>
      <w:tr w:rsidR="00313B1E" w:rsidRPr="00706EE4" w14:paraId="2F4F45B5" w14:textId="77777777" w:rsidTr="00313B1E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BF8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7F2E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EBBD" w14:textId="77777777" w:rsidR="00313B1E" w:rsidRPr="00C50D70" w:rsidRDefault="00313B1E" w:rsidP="00A26F28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9E4E" w14:textId="77777777" w:rsidR="00313B1E" w:rsidRPr="00C50D70" w:rsidRDefault="00313B1E" w:rsidP="00A26F28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FEB6" w14:textId="77777777" w:rsidR="00313B1E" w:rsidRPr="00C50D70" w:rsidRDefault="00313B1E" w:rsidP="00A26F28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701" w14:textId="77777777" w:rsidR="00313B1E" w:rsidRPr="00C50D70" w:rsidRDefault="00313B1E" w:rsidP="00A26F28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7DD" w14:textId="77777777" w:rsidR="00313B1E" w:rsidRPr="00C50D70" w:rsidRDefault="00313B1E" w:rsidP="00A26F28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313B1E" w:rsidRPr="00706EE4" w14:paraId="33AE43A8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043A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E5E3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รูปแบบและการใช้สีสันในการออกแบบปก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ED82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8F55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9A80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0C9E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0DBA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13B1E" w:rsidRPr="00706EE4" w14:paraId="428307ED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4885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E18B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รูปแบบการใช้ถ้อยคำและข้อความในคำนำ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796C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FB99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14D8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6A7B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326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313B1E" w:rsidRPr="00706EE4" w14:paraId="2058E43F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E7E3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2AB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รูปแบบการใช้ถ้อยคำและข้อความในสารบัญ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D6D8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E574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4378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3280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4585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313B1E" w:rsidRPr="00706EE4" w14:paraId="29C1F0A9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1211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CD19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การนำเสนอความเป็นมาและความสำคัญ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1765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32F8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0D31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D403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E4E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13B1E" w:rsidRPr="00706EE4" w14:paraId="18993440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5392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C927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รายละเอียดของคู่มือ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B116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839E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0A14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E9E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F2E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313B1E" w:rsidRPr="00706EE4" w14:paraId="3ED40AC1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3B3D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71A4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คำชี้แจงการใช้คู่มือ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A2A7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C718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C92C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4B9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D1F3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13B1E" w:rsidRPr="00706EE4" w14:paraId="30D376F7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5FC8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7B6A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ขั้นตอนการใช้คู่มือ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395F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BD45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B12F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213D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1C74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313B1E" w:rsidRPr="00706EE4" w14:paraId="19DDC90D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BFFE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A14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ขนาดของตัวอักษรในคู่มือตลอดทั้งเล่ม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040D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716A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D1BD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1E84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AC81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13B1E" w:rsidRPr="00706EE4" w14:paraId="69197B73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8AF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FDEC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การจัดลำดับเนื้อหา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1362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8FD5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A89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92DC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AA3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13B1E" w:rsidRPr="00706EE4" w14:paraId="353B438B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DB9F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2B5F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ความชัดเจนของประเด็นที่นำเสนอ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8F5D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0EF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BF9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3FB5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CAD5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313B1E" w:rsidRPr="00706EE4" w14:paraId="6336564B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035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EA61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จำนวนหน้า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963B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2D2C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E5B9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C40B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208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13B1E" w:rsidRPr="00706EE4" w14:paraId="63A217C2" w14:textId="77777777" w:rsidTr="00313B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FD6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307F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กระดาษที่ใช้พิมพ์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441E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ED6A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F663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2FF8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2E88" w14:textId="77777777" w:rsidR="00313B1E" w:rsidRPr="00C50D70" w:rsidRDefault="00313B1E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14:paraId="5C764D29" w14:textId="77777777" w:rsidR="00C50D70" w:rsidRPr="00706EE4" w:rsidRDefault="00C50D70" w:rsidP="00C50D70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17AF603" w14:textId="77777777" w:rsidR="00313B1E" w:rsidRPr="00313B1E" w:rsidRDefault="00313B1E" w:rsidP="00313B1E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13B1E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ข้อเสนอแนะเพิ่มเติม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253C9BF2" w14:textId="77777777" w:rsidR="00313B1E" w:rsidRPr="00313B1E" w:rsidRDefault="00313B1E" w:rsidP="00313B1E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13B1E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21375800" w14:textId="77777777" w:rsidR="00313B1E" w:rsidRDefault="00313B1E" w:rsidP="00313B1E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13B1E">
        <w:rPr>
          <w:rFonts w:ascii="TH Sarabun New" w:hAnsi="TH Sarabun New" w:cs="TH Sarabun New"/>
          <w:color w:val="000000" w:themeColor="text1"/>
          <w:sz w:val="32"/>
          <w:szCs w:val="32"/>
        </w:rPr>
        <w:t>(</w:t>
      </w:r>
      <w:r w:rsidRPr="00313B1E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ลงชื่อ).....................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.....</w:t>
      </w:r>
      <w:r w:rsidRPr="00313B1E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...................................ผู้เชี่ยวชาญ/ประเมิน</w:t>
      </w:r>
    </w:p>
    <w:p w14:paraId="6337BD9B" w14:textId="77777777" w:rsidR="00313B1E" w:rsidRDefault="00313B1E" w:rsidP="00313B1E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      </w:t>
      </w:r>
      <w:r w:rsidRPr="00313B1E">
        <w:rPr>
          <w:rFonts w:ascii="TH Sarabun New" w:hAnsi="TH Sarabun New" w:cs="TH Sarabun New"/>
          <w:color w:val="000000" w:themeColor="text1"/>
          <w:sz w:val="32"/>
          <w:szCs w:val="32"/>
          <w:cs/>
        </w:rPr>
        <w:t>(.........................................................)</w:t>
      </w:r>
    </w:p>
    <w:p w14:paraId="6C71D9B1" w14:textId="77777777" w:rsidR="009333B3" w:rsidRDefault="00313B1E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      </w:t>
      </w:r>
      <w:r w:rsidRPr="00313B1E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......................../........................./.....................</w:t>
      </w:r>
    </w:p>
    <w:p w14:paraId="66B95B34" w14:textId="77777777" w:rsidR="00F17355" w:rsidRDefault="00F1735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170F50FC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41A2A24C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173913C8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3B88ECA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5A4A9886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7ACA2EE8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9767F81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1206500F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1739FAE9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1EEE8FA8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FECB620" w14:textId="77777777" w:rsidR="0071041F" w:rsidRDefault="0071041F" w:rsidP="0071041F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spacing w:val="-8"/>
          <w:sz w:val="32"/>
          <w:szCs w:val="32"/>
        </w:rPr>
      </w:pPr>
      <w:r w:rsidRPr="00505B34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>ค่าดัชนีความสอดคล้อง (</w:t>
      </w:r>
      <w:r w:rsidRPr="00505B34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IOC) </w:t>
      </w:r>
      <w:r w:rsidRPr="00313B1E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แบบประเมินความเหมาะสม</w:t>
      </w:r>
      <w:r w:rsidRPr="00313B1E">
        <w:rPr>
          <w:rFonts w:ascii="TH Sarabun New" w:hAnsi="TH Sarabun New" w:cs="TH Sarabun New"/>
          <w:b/>
          <w:bCs/>
          <w:spacing w:val="-8"/>
          <w:sz w:val="32"/>
          <w:szCs w:val="32"/>
          <w:cs/>
        </w:rPr>
        <w:t xml:space="preserve">ของคู่มือการพัฒนาคุณภาพนักเรียน </w:t>
      </w:r>
    </w:p>
    <w:p w14:paraId="6713DA77" w14:textId="22EB3864" w:rsidR="0071041F" w:rsidRDefault="0071041F" w:rsidP="0071041F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13B1E">
        <w:rPr>
          <w:rFonts w:ascii="TH Sarabun New" w:hAnsi="TH Sarabun New" w:cs="TH Sarabun New"/>
          <w:b/>
          <w:bCs/>
          <w:spacing w:val="-8"/>
          <w:sz w:val="32"/>
          <w:szCs w:val="32"/>
          <w:cs/>
        </w:rPr>
        <w:t xml:space="preserve">โดยใช้การมีส่วนร่วมของเครือข่ายการจัดการศึกษาในท้องถิ่น </w:t>
      </w:r>
      <w:r w:rsidRPr="00313B1E">
        <w:rPr>
          <w:rFonts w:ascii="TH Sarabun New" w:hAnsi="TH Sarabun New" w:cs="TH Sarabun New"/>
          <w:b/>
          <w:bCs/>
          <w:sz w:val="32"/>
          <w:szCs w:val="32"/>
          <w:cs/>
        </w:rPr>
        <w:t>โรงเรียน</w:t>
      </w:r>
      <w:r w:rsidR="00754F03">
        <w:rPr>
          <w:rFonts w:ascii="TH Sarabun New" w:hAnsi="TH Sarabun New" w:cs="TH Sarabun New"/>
          <w:b/>
          <w:bCs/>
          <w:sz w:val="32"/>
          <w:szCs w:val="32"/>
          <w:cs/>
        </w:rPr>
        <w:t>...........</w:t>
      </w:r>
      <w:r w:rsidRPr="00313B1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7FB0F658" w14:textId="1DB40C27" w:rsidR="0071041F" w:rsidRDefault="0071041F" w:rsidP="0071041F">
      <w:pPr>
        <w:spacing w:line="2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13B1E">
        <w:rPr>
          <w:rFonts w:ascii="TH Sarabun New" w:hAnsi="TH Sarabun New" w:cs="TH Sarabun New"/>
          <w:b/>
          <w:bCs/>
          <w:sz w:val="32"/>
          <w:szCs w:val="32"/>
          <w:cs/>
        </w:rPr>
        <w:t>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b/>
          <w:bCs/>
          <w:sz w:val="32"/>
          <w:szCs w:val="32"/>
          <w:cs/>
        </w:rPr>
        <w:t>...........</w:t>
      </w:r>
      <w:r w:rsidRPr="00313B1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b/>
          <w:bCs/>
          <w:sz w:val="32"/>
          <w:szCs w:val="32"/>
          <w:cs/>
        </w:rPr>
        <w:t>เขต......</w:t>
      </w:r>
    </w:p>
    <w:p w14:paraId="42E79C7C" w14:textId="77777777" w:rsidR="0071041F" w:rsidRPr="005A2366" w:rsidRDefault="0071041F" w:rsidP="0071041F">
      <w:pPr>
        <w:rPr>
          <w:rFonts w:ascii="TH Sarabun New" w:hAnsi="TH Sarabun New" w:cs="TH Sarabun New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71041F" w:rsidRPr="005A2366" w14:paraId="39987D9C" w14:textId="77777777" w:rsidTr="003A5B8F">
        <w:tc>
          <w:tcPr>
            <w:tcW w:w="5049" w:type="dxa"/>
            <w:vMerge w:val="restart"/>
            <w:vAlign w:val="center"/>
          </w:tcPr>
          <w:p w14:paraId="4A6B071B" w14:textId="77777777" w:rsidR="0071041F" w:rsidRPr="005A2366" w:rsidRDefault="0071041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14:paraId="06FC6A48" w14:textId="77777777" w:rsidR="0071041F" w:rsidRPr="005A2366" w:rsidRDefault="0071041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1C860CF9" w14:textId="77777777" w:rsidR="0071041F" w:rsidRPr="005A2366" w:rsidRDefault="0071041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5DAC6480" w14:textId="77777777" w:rsidR="0071041F" w:rsidRPr="005A2366" w:rsidRDefault="0071041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71041F" w:rsidRPr="005A2366" w14:paraId="7BD12020" w14:textId="77777777" w:rsidTr="003A5B8F">
        <w:tc>
          <w:tcPr>
            <w:tcW w:w="5049" w:type="dxa"/>
            <w:vMerge/>
          </w:tcPr>
          <w:p w14:paraId="2A178DDC" w14:textId="77777777" w:rsidR="0071041F" w:rsidRPr="005A2366" w:rsidRDefault="0071041F" w:rsidP="003A5B8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4A9EFA3" w14:textId="77777777" w:rsidR="0071041F" w:rsidRPr="005A2366" w:rsidRDefault="0071041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65B1B53" w14:textId="77777777" w:rsidR="0071041F" w:rsidRPr="005A2366" w:rsidRDefault="0071041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0343A8F" w14:textId="77777777" w:rsidR="0071041F" w:rsidRPr="005A2366" w:rsidRDefault="0071041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EB76001" w14:textId="77777777" w:rsidR="0071041F" w:rsidRPr="005A2366" w:rsidRDefault="0071041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BEB0152" w14:textId="77777777" w:rsidR="0071041F" w:rsidRPr="005A2366" w:rsidRDefault="0071041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619E8379" w14:textId="77777777" w:rsidR="0071041F" w:rsidRDefault="0071041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1926AD40" w14:textId="77777777" w:rsidR="0071041F" w:rsidRDefault="0071041F" w:rsidP="003A5B8F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402720" w:rsidRPr="005A2366" w14:paraId="6BDFF943" w14:textId="77777777" w:rsidTr="0088539B">
        <w:trPr>
          <w:trHeight w:val="109"/>
        </w:trPr>
        <w:tc>
          <w:tcPr>
            <w:tcW w:w="5049" w:type="dxa"/>
          </w:tcPr>
          <w:p w14:paraId="20CA6E74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รูปแบบและการใช้สีสันในการออกแบบปก</w:t>
            </w:r>
          </w:p>
        </w:tc>
        <w:tc>
          <w:tcPr>
            <w:tcW w:w="425" w:type="dxa"/>
          </w:tcPr>
          <w:p w14:paraId="10FC1150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130F43E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E16C19F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A0EB51A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1464CBB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0FA9B2B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191F9691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402720" w:rsidRPr="005A2366" w14:paraId="2E21BE18" w14:textId="77777777" w:rsidTr="0088539B">
        <w:trPr>
          <w:trHeight w:val="215"/>
        </w:trPr>
        <w:tc>
          <w:tcPr>
            <w:tcW w:w="5049" w:type="dxa"/>
          </w:tcPr>
          <w:p w14:paraId="0A6A6F36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2.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รูปแบบการใช้ถ้อยคำและข้อความในคำนำ</w:t>
            </w:r>
          </w:p>
        </w:tc>
        <w:tc>
          <w:tcPr>
            <w:tcW w:w="425" w:type="dxa"/>
          </w:tcPr>
          <w:p w14:paraId="30392570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B5E03B8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0C16F02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7CC45F1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2A3FA75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7CC198F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BFD43E0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402720" w:rsidRPr="005A2366" w14:paraId="4F9B3396" w14:textId="77777777" w:rsidTr="0088539B">
        <w:trPr>
          <w:trHeight w:val="92"/>
        </w:trPr>
        <w:tc>
          <w:tcPr>
            <w:tcW w:w="5049" w:type="dxa"/>
          </w:tcPr>
          <w:p w14:paraId="5F8670C3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3.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รูปแบบการใช้ถ้อยคำและข้อความในสารบัญ</w:t>
            </w:r>
          </w:p>
        </w:tc>
        <w:tc>
          <w:tcPr>
            <w:tcW w:w="425" w:type="dxa"/>
          </w:tcPr>
          <w:p w14:paraId="43A0E512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E80C387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CD9B94D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7A6C611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4096732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57C8CE04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D945C06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402720" w:rsidRPr="005A2366" w14:paraId="59B75701" w14:textId="77777777" w:rsidTr="003A5B8F">
        <w:trPr>
          <w:trHeight w:val="79"/>
        </w:trPr>
        <w:tc>
          <w:tcPr>
            <w:tcW w:w="5049" w:type="dxa"/>
          </w:tcPr>
          <w:p w14:paraId="1016E06E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4.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การนำเสนอความเป็นมาและความสำคัญ</w:t>
            </w:r>
          </w:p>
        </w:tc>
        <w:tc>
          <w:tcPr>
            <w:tcW w:w="425" w:type="dxa"/>
          </w:tcPr>
          <w:p w14:paraId="58AC94C1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FD3A42D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54E3A0D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515C72F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F873455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0EF8E0D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1295539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402720" w:rsidRPr="005A2366" w14:paraId="42F784CE" w14:textId="77777777" w:rsidTr="003A5B8F">
        <w:trPr>
          <w:trHeight w:val="79"/>
        </w:trPr>
        <w:tc>
          <w:tcPr>
            <w:tcW w:w="5049" w:type="dxa"/>
          </w:tcPr>
          <w:p w14:paraId="69919F65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5.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รายละเอียดของคู่มือ</w:t>
            </w:r>
          </w:p>
        </w:tc>
        <w:tc>
          <w:tcPr>
            <w:tcW w:w="425" w:type="dxa"/>
          </w:tcPr>
          <w:p w14:paraId="129CE453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7EFF695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BD36EF9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9550CD1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ED976E9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47B378F9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B34C85D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402720" w:rsidRPr="005A2366" w14:paraId="68ACE9E9" w14:textId="77777777" w:rsidTr="003A5B8F">
        <w:tc>
          <w:tcPr>
            <w:tcW w:w="5049" w:type="dxa"/>
          </w:tcPr>
          <w:p w14:paraId="2CAEB7B1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6.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คำชี้แจงการใช้คู่มือ</w:t>
            </w:r>
          </w:p>
        </w:tc>
        <w:tc>
          <w:tcPr>
            <w:tcW w:w="425" w:type="dxa"/>
          </w:tcPr>
          <w:p w14:paraId="45C9C782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8F7A7A2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FE6D0C8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4E48E2D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F2F488F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3FF8B96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D9ADA13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402720" w:rsidRPr="005A2366" w14:paraId="29CFC609" w14:textId="77777777" w:rsidTr="003A5B8F">
        <w:trPr>
          <w:trHeight w:val="79"/>
        </w:trPr>
        <w:tc>
          <w:tcPr>
            <w:tcW w:w="5049" w:type="dxa"/>
          </w:tcPr>
          <w:p w14:paraId="4C9675C5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7.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ขั้นตอนการใช้คู่มือ</w:t>
            </w:r>
          </w:p>
        </w:tc>
        <w:tc>
          <w:tcPr>
            <w:tcW w:w="425" w:type="dxa"/>
          </w:tcPr>
          <w:p w14:paraId="4330F682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86DC14D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59D8C47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81B4972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9DD8975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52EF2ED6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CE49FB5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402720" w:rsidRPr="005A2366" w14:paraId="0C0AD4B0" w14:textId="77777777" w:rsidTr="003A5B8F">
        <w:trPr>
          <w:trHeight w:val="79"/>
        </w:trPr>
        <w:tc>
          <w:tcPr>
            <w:tcW w:w="5049" w:type="dxa"/>
          </w:tcPr>
          <w:p w14:paraId="22ED1499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ขนาดของตัวอักษรในคู่มือตลอดทั้งเล่ม</w:t>
            </w:r>
          </w:p>
        </w:tc>
        <w:tc>
          <w:tcPr>
            <w:tcW w:w="425" w:type="dxa"/>
          </w:tcPr>
          <w:p w14:paraId="7C3BF670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36A241F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9F86F70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AD7DBAE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6135A56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7F7D4A96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4A36949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402720" w:rsidRPr="005A2366" w14:paraId="79DF7B59" w14:textId="77777777" w:rsidTr="003A5B8F">
        <w:trPr>
          <w:trHeight w:val="79"/>
        </w:trPr>
        <w:tc>
          <w:tcPr>
            <w:tcW w:w="5049" w:type="dxa"/>
          </w:tcPr>
          <w:p w14:paraId="168E1C23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9.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การจัดลำดับเนื้อหา</w:t>
            </w:r>
          </w:p>
        </w:tc>
        <w:tc>
          <w:tcPr>
            <w:tcW w:w="425" w:type="dxa"/>
          </w:tcPr>
          <w:p w14:paraId="64DA2708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0184037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5D643D71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996127B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D4FF13E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EE6BB54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4AD5D42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402720" w:rsidRPr="005A2366" w14:paraId="35BCB8EA" w14:textId="77777777" w:rsidTr="003A5B8F">
        <w:trPr>
          <w:trHeight w:val="201"/>
        </w:trPr>
        <w:tc>
          <w:tcPr>
            <w:tcW w:w="5049" w:type="dxa"/>
          </w:tcPr>
          <w:p w14:paraId="0D8C0563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10.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ความชัดเจนของประเด็นที่นำเสนอ</w:t>
            </w:r>
          </w:p>
        </w:tc>
        <w:tc>
          <w:tcPr>
            <w:tcW w:w="425" w:type="dxa"/>
          </w:tcPr>
          <w:p w14:paraId="4FB76AC6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A881687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1D528C2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9899403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E000265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2168A539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6974EF4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402720" w:rsidRPr="005A2366" w14:paraId="69A45B74" w14:textId="77777777" w:rsidTr="003A5B8F">
        <w:trPr>
          <w:trHeight w:val="201"/>
        </w:trPr>
        <w:tc>
          <w:tcPr>
            <w:tcW w:w="5049" w:type="dxa"/>
          </w:tcPr>
          <w:p w14:paraId="240EAD6B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11.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จำนวนหน้า</w:t>
            </w:r>
          </w:p>
        </w:tc>
        <w:tc>
          <w:tcPr>
            <w:tcW w:w="425" w:type="dxa"/>
          </w:tcPr>
          <w:p w14:paraId="621FB57D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5827185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849F7D9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8B6157A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C62B466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1AF870B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5DC909B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402720" w:rsidRPr="005A2366" w14:paraId="7F632414" w14:textId="77777777" w:rsidTr="003A5B8F">
        <w:trPr>
          <w:trHeight w:val="201"/>
        </w:trPr>
        <w:tc>
          <w:tcPr>
            <w:tcW w:w="5049" w:type="dxa"/>
          </w:tcPr>
          <w:p w14:paraId="6155667A" w14:textId="77777777" w:rsidR="00402720" w:rsidRPr="00C50D70" w:rsidRDefault="00402720" w:rsidP="00402720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15. </w:t>
            </w:r>
            <w:r w:rsidRPr="00C50D7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กระดาษที่ใช้พิมพ์</w:t>
            </w:r>
          </w:p>
        </w:tc>
        <w:tc>
          <w:tcPr>
            <w:tcW w:w="425" w:type="dxa"/>
          </w:tcPr>
          <w:p w14:paraId="24494165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95E88D3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AB3C4EB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D964309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8969E0B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6539C371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40BAFC6" w14:textId="77777777" w:rsidR="00402720" w:rsidRPr="005A2366" w:rsidRDefault="00402720" w:rsidP="00402720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196C1BDD" w14:textId="77777777" w:rsidR="0071041F" w:rsidRPr="005A2366" w:rsidRDefault="0071041F" w:rsidP="0071041F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375A5DB" w14:textId="6B85F825" w:rsidR="00FF1F64" w:rsidRPr="00FF1F64" w:rsidRDefault="0071041F" w:rsidP="00FF1F64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sz w:val="32"/>
          <w:szCs w:val="32"/>
        </w:rPr>
      </w:pPr>
      <w:r w:rsidRPr="00FF1F64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สรุป </w:t>
      </w:r>
      <w:r w:rsidRPr="00FF1F64">
        <w:rPr>
          <w:rFonts w:ascii="TH Sarabun New" w:hAnsi="TH Sarabun New" w:cs="TH Sarabun New"/>
          <w:sz w:val="32"/>
          <w:szCs w:val="32"/>
          <w:cs/>
        </w:rPr>
        <w:t xml:space="preserve">แบบสอบถามเพื่อการวิจัย </w:t>
      </w:r>
      <w:r w:rsidR="00FF1F64" w:rsidRPr="00FF1F64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แบบประเมินความเหมาะสม</w:t>
      </w:r>
      <w:r w:rsidR="00FF1F64" w:rsidRPr="00FF1F64">
        <w:rPr>
          <w:rFonts w:ascii="TH Sarabun New" w:hAnsi="TH Sarabun New" w:cs="TH Sarabun New"/>
          <w:spacing w:val="-8"/>
          <w:sz w:val="32"/>
          <w:szCs w:val="32"/>
          <w:cs/>
        </w:rPr>
        <w:t xml:space="preserve">ของคู่มือการพัฒนาคุณภาพนักเรียน โดยใช้การมีส่วนร่วมของเครือข่ายการจัดการศึกษาในท้องถิ่น </w:t>
      </w:r>
      <w:r w:rsidR="00FF1F64" w:rsidRPr="00FF1F64">
        <w:rPr>
          <w:rFonts w:ascii="TH Sarabun New" w:hAnsi="TH Sarabun New" w:cs="TH Sarabun New"/>
          <w:sz w:val="32"/>
          <w:szCs w:val="32"/>
          <w:cs/>
        </w:rPr>
        <w:t>โรงเรียน</w:t>
      </w:r>
      <w:r w:rsidR="00754F03">
        <w:rPr>
          <w:rFonts w:ascii="TH Sarabun New" w:hAnsi="TH Sarabun New" w:cs="TH Sarabun New"/>
          <w:sz w:val="32"/>
          <w:szCs w:val="32"/>
          <w:cs/>
        </w:rPr>
        <w:t>...........</w:t>
      </w:r>
      <w:r w:rsidR="00FF1F64" w:rsidRPr="00FF1F64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3368A1B8" w14:textId="649DD809" w:rsidR="0071041F" w:rsidRPr="00FF1F64" w:rsidRDefault="00FF1F64" w:rsidP="00FF1F64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F1F64">
        <w:rPr>
          <w:rFonts w:ascii="TH Sarabun New" w:hAnsi="TH Sarabun New" w:cs="TH Sarabun New"/>
          <w:sz w:val="32"/>
          <w:szCs w:val="32"/>
          <w:cs/>
        </w:rPr>
        <w:t>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sz w:val="32"/>
          <w:szCs w:val="32"/>
          <w:cs/>
        </w:rPr>
        <w:t>...........</w:t>
      </w:r>
      <w:r w:rsidRPr="00FF1F64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sz w:val="32"/>
          <w:szCs w:val="32"/>
          <w:cs/>
        </w:rPr>
        <w:t>เขต......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="0071041F" w:rsidRPr="00FF1F64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ทุกข้อ </w:t>
      </w:r>
      <w:r w:rsidR="0071041F" w:rsidRPr="00FF1F64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มีค่าดัชนีความสอดคล้อง (</w:t>
      </w:r>
      <w:r w:rsidR="0071041F" w:rsidRPr="00FF1F64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IOC) </w:t>
      </w:r>
      <w:r w:rsidR="00402720">
        <w:rPr>
          <w:rFonts w:ascii="TH Sarabun New" w:hAnsi="TH Sarabun New" w:cs="TH Sarabun New"/>
          <w:color w:val="000000" w:themeColor="text1"/>
          <w:sz w:val="32"/>
          <w:szCs w:val="32"/>
        </w:rPr>
        <w:br/>
      </w:r>
      <w:r w:rsidR="0071041F" w:rsidRPr="00FF1F64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1.00 </w:t>
      </w:r>
      <w:r w:rsidR="0071041F" w:rsidRPr="00FF1F64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แสดงว่าข้อค</w:t>
      </w:r>
      <w:r w:rsidR="0071041F" w:rsidRPr="00FF1F64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ำ</w:t>
      </w:r>
      <w:r w:rsidR="0071041F" w:rsidRPr="00FF1F64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ถามมีความเที่ยงตรงสามารถใช้ได้ ทุกข้อ</w:t>
      </w:r>
    </w:p>
    <w:p w14:paraId="5010DD8B" w14:textId="77777777" w:rsidR="0088539B" w:rsidRDefault="0088539B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2100533" w14:textId="77777777" w:rsidR="0088539B" w:rsidRDefault="0088539B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2BA437FE" w14:textId="77777777" w:rsidR="0088539B" w:rsidRDefault="0088539B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604C32B" w14:textId="77777777" w:rsidR="0088539B" w:rsidRDefault="0088539B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FC035CB" w14:textId="77777777" w:rsidR="007441B3" w:rsidRDefault="007441B3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BDC792C" w14:textId="77777777" w:rsidR="007441B3" w:rsidRDefault="007441B3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4217150" w14:textId="77777777" w:rsidR="007441B3" w:rsidRDefault="007441B3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204EC39" w14:textId="77777777" w:rsidR="0088539B" w:rsidRDefault="0088539B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4109EC89" w14:textId="77777777" w:rsidR="00425473" w:rsidRDefault="00425473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4C408B4" w14:textId="77777777" w:rsidR="00425473" w:rsidRDefault="00425473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F8EBF6D" w14:textId="77777777" w:rsidR="00425473" w:rsidRDefault="00425473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25290DE" w14:textId="77777777" w:rsidR="00425473" w:rsidRDefault="00425473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48C4714" w14:textId="77777777" w:rsidR="00425473" w:rsidRDefault="00425473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48F871D" w14:textId="77777777" w:rsidR="00425473" w:rsidRDefault="00425473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1E6F83D" w14:textId="092B77F9" w:rsidR="00501889" w:rsidRDefault="007441B3" w:rsidP="00501889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8E4B9C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>ค่าอ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8E4B9C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นาจจ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8E4B9C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แนกและค่าความเชื่อมั่นของ</w:t>
      </w:r>
      <w:r w:rsidR="00501889" w:rsidRPr="00313B1E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แบบประเมินความเหมาะสม</w:t>
      </w:r>
      <w:r w:rsidR="00501889" w:rsidRPr="00313B1E">
        <w:rPr>
          <w:rFonts w:ascii="TH Sarabun New" w:hAnsi="TH Sarabun New" w:cs="TH Sarabun New"/>
          <w:b/>
          <w:bCs/>
          <w:spacing w:val="-8"/>
          <w:sz w:val="32"/>
          <w:szCs w:val="32"/>
          <w:cs/>
        </w:rPr>
        <w:t xml:space="preserve">ของคู่มือการพัฒนาคุณภาพนักเรียน โดยใช้การมีส่วนร่วมของเครือข่ายการจัดการศึกษาในท้องถิ่น </w:t>
      </w:r>
      <w:r w:rsidR="00501889" w:rsidRPr="00313B1E">
        <w:rPr>
          <w:rFonts w:ascii="TH Sarabun New" w:hAnsi="TH Sarabun New" w:cs="TH Sarabun New"/>
          <w:b/>
          <w:bCs/>
          <w:sz w:val="32"/>
          <w:szCs w:val="32"/>
          <w:cs/>
        </w:rPr>
        <w:t>โรงเรียน</w:t>
      </w:r>
      <w:r w:rsidR="00754F03">
        <w:rPr>
          <w:rFonts w:ascii="TH Sarabun New" w:hAnsi="TH Sarabun New" w:cs="TH Sarabun New"/>
          <w:b/>
          <w:bCs/>
          <w:sz w:val="32"/>
          <w:szCs w:val="32"/>
          <w:cs/>
        </w:rPr>
        <w:t>...........</w:t>
      </w:r>
      <w:r w:rsidR="00501889" w:rsidRPr="00313B1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64CDF21C" w14:textId="3C2C3798" w:rsidR="007441B3" w:rsidRDefault="00501889" w:rsidP="003769CD">
      <w:pPr>
        <w:spacing w:line="20" w:lineRule="atLeast"/>
        <w:jc w:val="center"/>
        <w:rPr>
          <w:rFonts w:ascii="TH Sarabun New" w:hAnsi="TH Sarabun New" w:cs="TH Sarabun New"/>
          <w:b/>
          <w:bCs/>
          <w:color w:val="000000" w:themeColor="text1"/>
        </w:rPr>
      </w:pPr>
      <w:r w:rsidRPr="00313B1E">
        <w:rPr>
          <w:rFonts w:ascii="TH Sarabun New" w:hAnsi="TH Sarabun New" w:cs="TH Sarabun New"/>
          <w:b/>
          <w:bCs/>
          <w:sz w:val="32"/>
          <w:szCs w:val="32"/>
          <w:cs/>
        </w:rPr>
        <w:t>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b/>
          <w:bCs/>
          <w:sz w:val="32"/>
          <w:szCs w:val="32"/>
          <w:cs/>
        </w:rPr>
        <w:t>...........</w:t>
      </w:r>
      <w:r w:rsidRPr="00313B1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b/>
          <w:bCs/>
          <w:sz w:val="32"/>
          <w:szCs w:val="32"/>
          <w:cs/>
        </w:rPr>
        <w:t>เขต......</w:t>
      </w:r>
    </w:p>
    <w:p w14:paraId="4BCE049F" w14:textId="77777777" w:rsidR="007441B3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3994298B" w14:textId="77777777" w:rsidR="007441B3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5C4C54E2" wp14:editId="77615530">
            <wp:simplePos x="0" y="0"/>
            <wp:positionH relativeFrom="column">
              <wp:posOffset>206652</wp:posOffset>
            </wp:positionH>
            <wp:positionV relativeFrom="paragraph">
              <wp:posOffset>80406</wp:posOffset>
            </wp:positionV>
            <wp:extent cx="5038178" cy="3702570"/>
            <wp:effectExtent l="0" t="0" r="0" b="0"/>
            <wp:wrapNone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76" t="42660" r="48545" b="12131"/>
                    <a:stretch/>
                  </pic:blipFill>
                  <pic:spPr bwMode="auto">
                    <a:xfrm>
                      <a:off x="0" y="0"/>
                      <a:ext cx="5044139" cy="37069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0A94EA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4FF7933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7D96919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AA1E089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F2FDCBB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A33E087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33978C7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EDB4D0D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E27AEA3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3635E8F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362F6865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3C4B95D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3D081A59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AE7A1F1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33CA40C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86E1FD2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87FD790" w14:textId="77777777" w:rsidR="00425473" w:rsidRDefault="0042547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B7D9F41" w14:textId="77777777" w:rsidR="00425473" w:rsidRDefault="0042547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D5368AF" w14:textId="77777777" w:rsidR="00425473" w:rsidRDefault="0042547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3E40D3F" w14:textId="77777777" w:rsidR="00425473" w:rsidRDefault="0042547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EDCCD2D" w14:textId="77777777" w:rsidR="00425473" w:rsidRDefault="0042547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3C7B5B8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F934C66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0E6EF39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700224" behindDoc="0" locked="0" layoutInCell="1" allowOverlap="1" wp14:anchorId="6C0E12A3" wp14:editId="72EDEF52">
            <wp:simplePos x="0" y="0"/>
            <wp:positionH relativeFrom="column">
              <wp:posOffset>208287</wp:posOffset>
            </wp:positionH>
            <wp:positionV relativeFrom="paragraph">
              <wp:posOffset>95885</wp:posOffset>
            </wp:positionV>
            <wp:extent cx="2301411" cy="2080095"/>
            <wp:effectExtent l="0" t="0" r="0" b="0"/>
            <wp:wrapNone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44" t="41589" r="60751" b="21265"/>
                    <a:stretch/>
                  </pic:blipFill>
                  <pic:spPr bwMode="auto">
                    <a:xfrm>
                      <a:off x="0" y="0"/>
                      <a:ext cx="2301411" cy="2080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43573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3334B26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1D6F0DC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DE2EBBB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57A4D8A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3FFD4A20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31180CB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186DD6B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DE8F41D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7B82664" w14:textId="77777777" w:rsidR="00425473" w:rsidRDefault="0042547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EA5AB82" w14:textId="77777777" w:rsidR="00425473" w:rsidRDefault="0042547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CE9D6C0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1E05D68" w14:textId="77777777" w:rsidR="003769CD" w:rsidRDefault="003769CD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76C0BE3" w14:textId="77777777" w:rsidR="007441B3" w:rsidRPr="00501889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A1BC9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01889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สรุป </w:t>
      </w:r>
      <w:r w:rsidR="00501889" w:rsidRPr="00501889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แบบประเมินความเหมาะสม</w:t>
      </w:r>
      <w:r w:rsidR="00501889" w:rsidRPr="00501889">
        <w:rPr>
          <w:rFonts w:ascii="TH Sarabun New" w:hAnsi="TH Sarabun New" w:cs="TH Sarabun New"/>
          <w:spacing w:val="-8"/>
          <w:sz w:val="32"/>
          <w:szCs w:val="32"/>
          <w:cs/>
        </w:rPr>
        <w:t>ของคู่มือ</w:t>
      </w:r>
      <w:r w:rsidRPr="00501889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มีค่าอ</w:t>
      </w:r>
      <w:r w:rsidRPr="00501889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ำ</w:t>
      </w:r>
      <w:r w:rsidRPr="00501889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านาจจ</w:t>
      </w:r>
      <w:r w:rsidRPr="00501889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ำ</w:t>
      </w:r>
      <w:r w:rsidRPr="00501889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แนกรายข้อตั้งแต่ 0</w:t>
      </w:r>
      <w:r w:rsidR="003769CD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.</w:t>
      </w:r>
      <w:r w:rsidR="003769CD">
        <w:rPr>
          <w:rFonts w:ascii="TH Sarabun New" w:hAnsi="TH Sarabun New" w:cs="TH Sarabun New"/>
          <w:color w:val="000000" w:themeColor="text1"/>
          <w:sz w:val="32"/>
          <w:szCs w:val="32"/>
        </w:rPr>
        <w:t>49</w:t>
      </w:r>
      <w:r w:rsidRPr="00501889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ถึง 0.</w:t>
      </w:r>
      <w:r w:rsidR="00D54C23">
        <w:rPr>
          <w:rFonts w:ascii="TH Sarabun New" w:hAnsi="TH Sarabun New" w:cs="TH Sarabun New"/>
          <w:color w:val="000000" w:themeColor="text1"/>
          <w:sz w:val="32"/>
          <w:szCs w:val="32"/>
        </w:rPr>
        <w:t>90</w:t>
      </w:r>
      <w:r w:rsidRPr="00501889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และมี ค่าความเชื่อมั่นเท่ากับ 0.9</w:t>
      </w:r>
      <w:r w:rsidR="00D54C23">
        <w:rPr>
          <w:rFonts w:ascii="TH Sarabun New" w:hAnsi="TH Sarabun New" w:cs="TH Sarabun New"/>
          <w:color w:val="000000" w:themeColor="text1"/>
          <w:sz w:val="32"/>
          <w:szCs w:val="32"/>
        </w:rPr>
        <w:t>4</w:t>
      </w:r>
    </w:p>
    <w:p w14:paraId="3710EAA4" w14:textId="77777777" w:rsidR="007441B3" w:rsidRPr="005A1BC9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1F0673FD" w14:textId="77777777" w:rsidR="0088539B" w:rsidRPr="007441B3" w:rsidRDefault="0088539B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59C85A7" w14:textId="77777777" w:rsidR="0088539B" w:rsidRDefault="0088539B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13F1A89" w14:textId="77777777" w:rsidR="00425473" w:rsidRDefault="00425473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CE9B9AF" w14:textId="77777777" w:rsidR="00425473" w:rsidRDefault="00425473" w:rsidP="0071041F">
      <w:pPr>
        <w:spacing w:line="2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70C04237" w14:textId="77777777" w:rsidR="00E170E6" w:rsidRPr="0071041F" w:rsidRDefault="00E170E6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1AB91D10" w14:textId="2CE65022" w:rsidR="00853740" w:rsidRDefault="006477C3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z w:val="24"/>
          <w:szCs w:val="32"/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D032396" wp14:editId="4A9ABA35">
                <wp:simplePos x="0" y="0"/>
                <wp:positionH relativeFrom="column">
                  <wp:posOffset>-85090</wp:posOffset>
                </wp:positionH>
                <wp:positionV relativeFrom="paragraph">
                  <wp:posOffset>-85090</wp:posOffset>
                </wp:positionV>
                <wp:extent cx="5539105" cy="901700"/>
                <wp:effectExtent l="13335" t="13335" r="10160" b="8890"/>
                <wp:wrapNone/>
                <wp:docPr id="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9105" cy="90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-6.7pt;margin-top:-6.7pt;width:436.15pt;height:71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DHsIQIAAD0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"/>
            </w:pict>
          </mc:Fallback>
        </mc:AlternateContent>
      </w:r>
      <w:r w:rsidR="00865DA1" w:rsidRPr="005A2366">
        <w:rPr>
          <w:rFonts w:ascii="TH Sarabun New" w:hAnsi="TH Sarabun New" w:cs="TH Sarabun New"/>
          <w:b/>
          <w:bCs/>
          <w:sz w:val="32"/>
          <w:szCs w:val="32"/>
          <w:cs/>
        </w:rPr>
        <w:t>แบบสอบถาม</w:t>
      </w:r>
      <w:r w:rsidR="00853740" w:rsidRPr="00853740">
        <w:rPr>
          <w:rFonts w:ascii="TH Sarabun New" w:hAnsi="TH Sarabun New" w:cs="TH Sarabun New"/>
          <w:b/>
          <w:bCs/>
          <w:sz w:val="24"/>
          <w:szCs w:val="32"/>
          <w:cs/>
        </w:rPr>
        <w:t>ความคิดเห็นเกี่ยวกับระดับการปฏิบัติในการดำเนินงาน</w:t>
      </w:r>
    </w:p>
    <w:p w14:paraId="4A9CA3A3" w14:textId="77777777" w:rsidR="00853740" w:rsidRDefault="00853740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z w:val="24"/>
          <w:szCs w:val="32"/>
        </w:rPr>
      </w:pPr>
      <w:r w:rsidRPr="00853740">
        <w:rPr>
          <w:rFonts w:ascii="TH Sarabun New" w:hAnsi="TH Sarabun New" w:cs="TH Sarabun New"/>
          <w:b/>
          <w:bCs/>
          <w:sz w:val="24"/>
          <w:szCs w:val="32"/>
          <w:cs/>
        </w:rPr>
        <w:t>ตาม</w:t>
      </w:r>
      <w:r w:rsidRPr="00853740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รูปแบบ</w:t>
      </w:r>
      <w:r w:rsidRPr="00853740">
        <w:rPr>
          <w:rFonts w:ascii="TH Sarabun New" w:hAnsi="TH Sarabun New" w:cs="TH Sarabun New"/>
          <w:b/>
          <w:bCs/>
          <w:sz w:val="24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</w:t>
      </w:r>
    </w:p>
    <w:p w14:paraId="763E8039" w14:textId="2B2AB4CA" w:rsidR="00865DA1" w:rsidRPr="005A2366" w:rsidRDefault="00853740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853740">
        <w:rPr>
          <w:rFonts w:ascii="TH Sarabun New" w:hAnsi="TH Sarabun New" w:cs="TH Sarabun New"/>
          <w:b/>
          <w:bCs/>
          <w:sz w:val="24"/>
          <w:szCs w:val="32"/>
          <w:cs/>
        </w:rPr>
        <w:t xml:space="preserve">ในท้องถิ่น </w:t>
      </w:r>
      <w:r w:rsidRPr="00853740">
        <w:rPr>
          <w:rFonts w:ascii="TH Sarabun New" w:hAnsi="TH Sarabun New" w:cs="TH Sarabun New"/>
          <w:b/>
          <w:bCs/>
          <w:spacing w:val="-10"/>
          <w:sz w:val="24"/>
          <w:szCs w:val="32"/>
        </w:rPr>
        <w:t xml:space="preserve">  </w:t>
      </w:r>
      <w:r w:rsidRPr="00853740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โรงเรียน</w:t>
      </w:r>
      <w:r w:rsidR="00754F03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...........</w:t>
      </w:r>
      <w:r w:rsidRPr="00853740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 xml:space="preserve"> 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...........</w:t>
      </w:r>
      <w:r w:rsidRPr="00853740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 xml:space="preserve"> </w:t>
      </w:r>
      <w:r w:rsidR="00754F03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เขต......</w:t>
      </w:r>
      <w:r w:rsidRPr="00853740">
        <w:rPr>
          <w:rFonts w:ascii="TH Sarabun New" w:hAnsi="TH Sarabun New" w:cs="TH Sarabun New"/>
          <w:sz w:val="24"/>
          <w:szCs w:val="32"/>
        </w:rPr>
        <w:t xml:space="preserve">  </w:t>
      </w:r>
    </w:p>
    <w:p w14:paraId="56CA0D02" w14:textId="77777777" w:rsidR="00865DA1" w:rsidRPr="005A2366" w:rsidRDefault="00865DA1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b/>
          <w:bCs/>
          <w:sz w:val="40"/>
          <w:szCs w:val="40"/>
        </w:rPr>
      </w:pPr>
    </w:p>
    <w:p w14:paraId="2061DAC6" w14:textId="77777777" w:rsidR="00865DA1" w:rsidRPr="005A2366" w:rsidRDefault="00865DA1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5A2366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</w:p>
    <w:p w14:paraId="6512979F" w14:textId="15BCAACA" w:rsidR="00865DA1" w:rsidRPr="00853740" w:rsidRDefault="00865DA1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  <w:cs/>
        </w:rPr>
      </w:pPr>
      <w:r w:rsidRPr="005A2366">
        <w:rPr>
          <w:rFonts w:ascii="TH Sarabun New" w:hAnsi="TH Sarabun New" w:cs="TH Sarabun New"/>
          <w:sz w:val="32"/>
          <w:szCs w:val="32"/>
        </w:rPr>
        <w:tab/>
        <w:t xml:space="preserve">1.  </w:t>
      </w:r>
      <w:r w:rsidRPr="005A2366">
        <w:rPr>
          <w:rFonts w:ascii="TH Sarabun New" w:hAnsi="TH Sarabun New" w:cs="TH Sarabun New"/>
          <w:sz w:val="32"/>
          <w:szCs w:val="32"/>
          <w:cs/>
        </w:rPr>
        <w:t>แบบสอบถามฉบับนี้มีวัตถุประสงค์เพื่อ</w:t>
      </w:r>
      <w:r w:rsidRPr="005A2366">
        <w:rPr>
          <w:rFonts w:ascii="TH Sarabun New" w:eastAsia="CordiaNew" w:hAnsi="TH Sarabun New" w:cs="TH Sarabun New"/>
          <w:sz w:val="32"/>
          <w:szCs w:val="32"/>
          <w:cs/>
        </w:rPr>
        <w:t>สอบถาม</w:t>
      </w:r>
      <w:r w:rsidR="00853740" w:rsidRPr="00853740">
        <w:rPr>
          <w:rFonts w:ascii="TH Sarabun New" w:hAnsi="TH Sarabun New" w:cs="TH Sarabun New"/>
          <w:sz w:val="32"/>
          <w:szCs w:val="32"/>
          <w:cs/>
        </w:rPr>
        <w:t>ความคิดเห็นเกี่ยวกับระดับการปฏิบัติในการดำเนินงานตาม</w:t>
      </w:r>
      <w:r w:rsidR="00853740" w:rsidRPr="00853740">
        <w:rPr>
          <w:rFonts w:ascii="TH Sarabun New" w:hAnsi="TH Sarabun New" w:cs="TH Sarabun New"/>
          <w:spacing w:val="-10"/>
          <w:sz w:val="32"/>
          <w:szCs w:val="32"/>
          <w:cs/>
        </w:rPr>
        <w:t>รูปแบบ</w:t>
      </w:r>
      <w:r w:rsidR="00853740" w:rsidRPr="00853740">
        <w:rPr>
          <w:rFonts w:ascii="TH Sarabun New" w:hAnsi="TH Sarabun New" w:cs="TH Sarabun New"/>
          <w:sz w:val="32"/>
          <w:szCs w:val="32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</w:t>
      </w:r>
      <w:r w:rsidR="00853740" w:rsidRPr="00853740">
        <w:rPr>
          <w:rFonts w:ascii="TH Sarabun New" w:hAnsi="TH Sarabun New" w:cs="TH Sarabun New"/>
          <w:spacing w:val="-10"/>
          <w:sz w:val="32"/>
          <w:szCs w:val="32"/>
        </w:rPr>
        <w:t xml:space="preserve">  </w:t>
      </w:r>
      <w:r w:rsidR="00853740" w:rsidRPr="00853740">
        <w:rPr>
          <w:rFonts w:ascii="TH Sarabun New" w:hAnsi="TH Sarabun New" w:cs="TH Sarabun New"/>
          <w:spacing w:val="-10"/>
          <w:sz w:val="32"/>
          <w:szCs w:val="32"/>
          <w:cs/>
        </w:rPr>
        <w:t>โรงเรียน</w:t>
      </w:r>
      <w:r w:rsidR="00754F03">
        <w:rPr>
          <w:rFonts w:ascii="TH Sarabun New" w:hAnsi="TH Sarabun New" w:cs="TH Sarabun New"/>
          <w:spacing w:val="-10"/>
          <w:sz w:val="32"/>
          <w:szCs w:val="32"/>
          <w:cs/>
        </w:rPr>
        <w:t>...........</w:t>
      </w:r>
      <w:r w:rsidR="00853740" w:rsidRPr="00853740">
        <w:rPr>
          <w:rFonts w:ascii="TH Sarabun New" w:hAnsi="TH Sarabun New" w:cs="TH Sarabun New"/>
          <w:spacing w:val="-10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spacing w:val="-10"/>
          <w:sz w:val="32"/>
          <w:szCs w:val="32"/>
          <w:cs/>
        </w:rPr>
        <w:t>...........</w:t>
      </w:r>
      <w:r w:rsidR="00853740" w:rsidRPr="00853740">
        <w:rPr>
          <w:rFonts w:ascii="TH Sarabun New" w:hAnsi="TH Sarabun New" w:cs="TH Sarabun New"/>
          <w:spacing w:val="-10"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spacing w:val="-10"/>
          <w:sz w:val="32"/>
          <w:szCs w:val="32"/>
          <w:cs/>
        </w:rPr>
        <w:t>เขต......</w:t>
      </w:r>
      <w:r w:rsidR="00853740" w:rsidRPr="00853740">
        <w:rPr>
          <w:rFonts w:ascii="TH Sarabun New" w:hAnsi="TH Sarabun New" w:cs="TH Sarabun New"/>
          <w:sz w:val="32"/>
          <w:szCs w:val="32"/>
        </w:rPr>
        <w:t xml:space="preserve">  </w:t>
      </w:r>
    </w:p>
    <w:p w14:paraId="154FA9B9" w14:textId="77777777" w:rsidR="00865DA1" w:rsidRPr="005A2366" w:rsidRDefault="00865DA1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t xml:space="preserve">2.  </w:t>
      </w:r>
      <w:r w:rsidRPr="005A2366">
        <w:rPr>
          <w:rFonts w:ascii="TH Sarabun New" w:hAnsi="TH Sarabun New" w:cs="TH Sarabun New"/>
          <w:sz w:val="32"/>
          <w:szCs w:val="32"/>
          <w:cs/>
        </w:rPr>
        <w:t>การตอบแบบสอบถามโปรดตอบทุกข้อและตอบตามความเป็นจริง เพราะข้อมูลที่ถูกต้องตามความเป็นจริงจะช่วยให้การวิจัยมีความน่าเชื่อถือ และสามารถนำผลการวิจัยไปใช้ประโยชน์ได้</w:t>
      </w:r>
    </w:p>
    <w:p w14:paraId="2C2ED475" w14:textId="77777777" w:rsidR="00865DA1" w:rsidRPr="005A2366" w:rsidRDefault="00865DA1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eastAsia="CordiaNew" w:hAnsi="TH Sarabun New" w:cs="TH Sarabun New"/>
          <w:color w:val="000000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ab/>
        <w:t xml:space="preserve">3.  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แบบสอบถามมีอยู่ทั้งหมด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</w:t>
      </w:r>
      <w:r w:rsidR="003F5C06">
        <w:rPr>
          <w:rFonts w:ascii="TH Sarabun New" w:eastAsia="CordiaNew" w:hAnsi="TH Sarabun New" w:cs="TH Sarabun New"/>
          <w:color w:val="000000"/>
          <w:sz w:val="32"/>
          <w:szCs w:val="32"/>
        </w:rPr>
        <w:t>2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ตอน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คือ</w:t>
      </w:r>
    </w:p>
    <w:p w14:paraId="1B995377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rPr>
          <w:rFonts w:ascii="TH Sarabun New" w:eastAsia="CordiaNew" w:hAnsi="TH Sarabun New" w:cs="TH Sarabun New"/>
          <w:color w:val="000000"/>
          <w:sz w:val="32"/>
          <w:szCs w:val="32"/>
        </w:rPr>
      </w:pPr>
      <w:r w:rsidRPr="005A2366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ab/>
      </w:r>
      <w:r w:rsidRPr="005A2366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ตอนที่</w:t>
      </w:r>
      <w:r w:rsidRPr="005A2366">
        <w:rPr>
          <w:rFonts w:ascii="TH Sarabun New" w:eastAsia="CordiaNew-Bold" w:hAnsi="TH Sarabun New" w:cs="TH Sarabun New"/>
          <w:color w:val="000000"/>
          <w:sz w:val="32"/>
          <w:szCs w:val="32"/>
        </w:rPr>
        <w:t xml:space="preserve"> 1</w:t>
      </w:r>
      <w:r w:rsidRPr="005A2366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สถานภาพทั่วไปของผู้ตอบแบบสอบถาม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จำนวน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4 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ข้อ</w:t>
      </w:r>
    </w:p>
    <w:p w14:paraId="6423B03B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rPr>
          <w:rFonts w:ascii="TH Sarabun New" w:eastAsia="CordiaNew" w:hAnsi="TH Sarabun New" w:cs="TH Sarabun New"/>
          <w:color w:val="000000"/>
          <w:sz w:val="32"/>
          <w:szCs w:val="32"/>
        </w:rPr>
      </w:pPr>
      <w:r w:rsidRPr="005A2366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Pr="005A2366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ab/>
      </w:r>
      <w:r w:rsidRPr="005A2366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ตอนที่</w:t>
      </w:r>
      <w:r w:rsidRPr="005A2366">
        <w:rPr>
          <w:rFonts w:ascii="TH Sarabun New" w:eastAsia="CordiaNew-Bold" w:hAnsi="TH Sarabun New" w:cs="TH Sarabun New"/>
          <w:color w:val="000000"/>
          <w:sz w:val="32"/>
          <w:szCs w:val="32"/>
        </w:rPr>
        <w:t xml:space="preserve"> 2</w:t>
      </w:r>
      <w:r w:rsidRPr="005A2366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="00F54D6E" w:rsidRPr="00853740">
        <w:rPr>
          <w:rFonts w:ascii="TH Sarabun New" w:hAnsi="TH Sarabun New" w:cs="TH Sarabun New"/>
          <w:sz w:val="32"/>
          <w:szCs w:val="32"/>
          <w:cs/>
        </w:rPr>
        <w:t>ระดับการปฏิบัติในการดำเนินงานตาม</w:t>
      </w:r>
      <w:r w:rsidR="00F54D6E" w:rsidRPr="00853740">
        <w:rPr>
          <w:rFonts w:ascii="TH Sarabun New" w:hAnsi="TH Sarabun New" w:cs="TH Sarabun New"/>
          <w:spacing w:val="-10"/>
          <w:sz w:val="32"/>
          <w:szCs w:val="32"/>
          <w:cs/>
        </w:rPr>
        <w:t>รูป</w:t>
      </w:r>
      <w:r w:rsidR="00F54D6E">
        <w:rPr>
          <w:rFonts w:ascii="TH Sarabun New" w:eastAsia="CordiaNew" w:hAnsi="TH Sarabun New" w:cs="TH Sarabun New" w:hint="cs"/>
          <w:color w:val="000000"/>
          <w:sz w:val="32"/>
          <w:szCs w:val="32"/>
          <w:cs/>
        </w:rPr>
        <w:t xml:space="preserve">แบบ 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5 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ด้าน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ดังนี้</w:t>
      </w:r>
    </w:p>
    <w:p w14:paraId="482CA385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1) </w:t>
      </w:r>
      <w:r w:rsidRPr="005A2366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>หลักการของรูปแบบ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จำนวน 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6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14:paraId="738A0838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2) </w:t>
      </w:r>
      <w:r w:rsidRPr="005A2366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>วัตถุประสงค์ของรูปแบบ</w:t>
      </w:r>
      <w:r w:rsidRPr="005A2366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ab/>
      </w:r>
      <w:proofErr w:type="gramStart"/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จำนวน  </w:t>
      </w:r>
      <w:r w:rsidR="00853740">
        <w:rPr>
          <w:rFonts w:ascii="TH Sarabun New" w:hAnsi="TH Sarabun New" w:cs="TH Sarabun New"/>
          <w:color w:val="000000" w:themeColor="text1"/>
          <w:sz w:val="32"/>
          <w:szCs w:val="32"/>
        </w:rPr>
        <w:t>9</w:t>
      </w:r>
      <w:proofErr w:type="gramEnd"/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14:paraId="116A438F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3)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การมีส่วนร่วม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>(Participation)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proofErr w:type="gramStart"/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จำนวน  </w:t>
      </w:r>
      <w:r w:rsidR="00853740">
        <w:rPr>
          <w:rFonts w:ascii="TH Sarabun New" w:hAnsi="TH Sarabun New" w:cs="TH Sarabun New"/>
          <w:color w:val="000000" w:themeColor="text1"/>
          <w:sz w:val="32"/>
          <w:szCs w:val="32"/>
        </w:rPr>
        <w:t>9</w:t>
      </w:r>
      <w:proofErr w:type="gramEnd"/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14:paraId="34AE7820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4)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proofErr w:type="gramStart"/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จำนวน  </w:t>
      </w:r>
      <w:r w:rsidR="00853740">
        <w:rPr>
          <w:rFonts w:ascii="TH Sarabun New" w:hAnsi="TH Sarabun New" w:cs="TH Sarabun New"/>
          <w:color w:val="000000" w:themeColor="text1"/>
          <w:sz w:val="32"/>
          <w:szCs w:val="32"/>
        </w:rPr>
        <w:t>9</w:t>
      </w:r>
      <w:proofErr w:type="gramEnd"/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14:paraId="24433FCA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rPr>
          <w:rFonts w:ascii="TH Sarabun New" w:eastAsia="CordiaNew" w:hAnsi="TH Sarabun New" w:cs="TH Sarabun New"/>
          <w:color w:val="000000"/>
          <w:sz w:val="32"/>
          <w:szCs w:val="32"/>
          <w:cs/>
        </w:rPr>
      </w:pPr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5)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คุณภาพนักเรียน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จำนวน </w:t>
      </w:r>
      <w:r w:rsidR="00853740">
        <w:rPr>
          <w:rFonts w:ascii="TH Sarabun New" w:hAnsi="TH Sarabun New" w:cs="TH Sarabun New"/>
          <w:color w:val="000000" w:themeColor="text1"/>
          <w:sz w:val="32"/>
          <w:szCs w:val="32"/>
        </w:rPr>
        <w:t>12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5A23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14:paraId="42F2EBE5" w14:textId="77777777" w:rsidR="00A26F28" w:rsidRPr="00A26F28" w:rsidRDefault="00865DA1" w:rsidP="00A26F28">
      <w:pPr>
        <w:tabs>
          <w:tab w:val="left" w:pos="1009"/>
          <w:tab w:val="left" w:pos="1298"/>
          <w:tab w:val="left" w:pos="1582"/>
          <w:tab w:val="left" w:pos="1871"/>
          <w:tab w:val="left" w:pos="2160"/>
        </w:tabs>
        <w:jc w:val="thaiDistribute"/>
        <w:rPr>
          <w:rFonts w:ascii="TH Sarabun New" w:eastAsia="Cordia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t xml:space="preserve">4.  </w:t>
      </w:r>
      <w:proofErr w:type="gramStart"/>
      <w:r w:rsidRPr="005A2366">
        <w:rPr>
          <w:rFonts w:ascii="TH Sarabun New" w:hAnsi="TH Sarabun New" w:cs="TH Sarabun New"/>
          <w:sz w:val="32"/>
          <w:szCs w:val="32"/>
          <w:cs/>
        </w:rPr>
        <w:t>ผู้ตอบแบบสอบถามฉบับนี้  คือ</w:t>
      </w:r>
      <w:proofErr w:type="gramEnd"/>
      <w:r w:rsidRPr="005A2366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 xml:space="preserve">กลุ่มที่ </w:t>
      </w:r>
      <w:r w:rsidR="00A26F28" w:rsidRPr="00A26F28">
        <w:rPr>
          <w:rFonts w:ascii="TH Sarabun New" w:eastAsia="CordiaNew" w:hAnsi="TH Sarabun New" w:cs="TH Sarabun New"/>
          <w:sz w:val="32"/>
          <w:szCs w:val="32"/>
        </w:rPr>
        <w:t xml:space="preserve">1 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>เครือข่ายบุคลากรในโรงเรียน (</w:t>
      </w:r>
      <w:r w:rsidR="00A26F28" w:rsidRPr="00A26F28">
        <w:rPr>
          <w:rFonts w:ascii="TH Sarabun New" w:eastAsia="CordiaNew" w:hAnsi="TH Sarabun New" w:cs="TH Sarabun New"/>
          <w:sz w:val="32"/>
          <w:szCs w:val="32"/>
        </w:rPr>
        <w:t>People Network)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 xml:space="preserve"> กลุ่มที่ </w:t>
      </w:r>
      <w:r w:rsidR="00A26F28" w:rsidRPr="00A26F28">
        <w:rPr>
          <w:rFonts w:ascii="TH Sarabun New" w:eastAsia="CordiaNew" w:hAnsi="TH Sarabun New" w:cs="TH Sarabun New"/>
          <w:sz w:val="32"/>
          <w:szCs w:val="32"/>
        </w:rPr>
        <w:t xml:space="preserve">2 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>เครือข่ายบุคลากรภาคเอกชน (</w:t>
      </w:r>
      <w:r w:rsidR="00A26F28" w:rsidRPr="00A26F28">
        <w:rPr>
          <w:rFonts w:ascii="TH Sarabun New" w:eastAsia="CordiaNew" w:hAnsi="TH Sarabun New" w:cs="TH Sarabun New"/>
          <w:sz w:val="32"/>
          <w:szCs w:val="32"/>
        </w:rPr>
        <w:t>Private Network)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 xml:space="preserve"> </w:t>
      </w:r>
      <w:r w:rsidR="00A26F28">
        <w:rPr>
          <w:rFonts w:ascii="TH Sarabun New" w:eastAsia="CordiaNew" w:hAnsi="TH Sarabun New" w:cs="TH Sarabun New" w:hint="cs"/>
          <w:sz w:val="32"/>
          <w:szCs w:val="32"/>
          <w:cs/>
        </w:rPr>
        <w:t>และ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 xml:space="preserve">กลุ่มที่ </w:t>
      </w:r>
      <w:r w:rsidR="00A26F28" w:rsidRPr="00A26F28">
        <w:rPr>
          <w:rFonts w:ascii="TH Sarabun New" w:eastAsia="CordiaNew" w:hAnsi="TH Sarabun New" w:cs="TH Sarabun New"/>
          <w:sz w:val="32"/>
          <w:szCs w:val="32"/>
        </w:rPr>
        <w:t xml:space="preserve">3 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>เครือข่ายบุคลากรภาครัฐ (</w:t>
      </w:r>
      <w:r w:rsidR="00A26F28" w:rsidRPr="00A26F28">
        <w:rPr>
          <w:rFonts w:ascii="TH Sarabun New" w:eastAsia="CordiaNew" w:hAnsi="TH Sarabun New" w:cs="TH Sarabun New"/>
          <w:sz w:val="32"/>
          <w:szCs w:val="32"/>
        </w:rPr>
        <w:t>Public Network)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 xml:space="preserve"> </w:t>
      </w:r>
      <w:r w:rsidR="00A26F28" w:rsidRPr="00A26F28">
        <w:rPr>
          <w:rFonts w:ascii="TH Sarabun New" w:eastAsia="CordiaNew" w:hAnsi="TH Sarabun New" w:cs="TH Sarabun New"/>
          <w:sz w:val="32"/>
          <w:szCs w:val="32"/>
        </w:rPr>
        <w:t xml:space="preserve"> </w:t>
      </w:r>
    </w:p>
    <w:p w14:paraId="7C507CEA" w14:textId="77777777" w:rsidR="00865DA1" w:rsidRPr="005A2366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  <w:sz w:val="24"/>
          <w:szCs w:val="32"/>
        </w:rPr>
      </w:pPr>
    </w:p>
    <w:p w14:paraId="36D51D36" w14:textId="77777777" w:rsidR="00865DA1" w:rsidRPr="005A2366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color w:val="000000" w:themeColor="text1"/>
          <w:sz w:val="24"/>
          <w:szCs w:val="32"/>
        </w:rPr>
      </w:pPr>
    </w:p>
    <w:p w14:paraId="28CE725E" w14:textId="77777777" w:rsidR="00865DA1" w:rsidRPr="005A2366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  <w:t>ขอขอบคุณยิ่งที่ให้ความอนุเคราะห์ในการตอบแบบสอบถามในครั้งนี้</w:t>
      </w:r>
    </w:p>
    <w:p w14:paraId="13063A25" w14:textId="77777777" w:rsidR="00865DA1" w:rsidRPr="005A2366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ind w:right="-144"/>
        <w:rPr>
          <w:rFonts w:ascii="TH Sarabun New" w:hAnsi="TH Sarabun New" w:cs="TH Sarabun New"/>
          <w:sz w:val="32"/>
          <w:szCs w:val="32"/>
        </w:rPr>
      </w:pPr>
    </w:p>
    <w:p w14:paraId="70F1678B" w14:textId="77777777" w:rsidR="00865DA1" w:rsidRPr="005A2366" w:rsidRDefault="00865DA1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</w:p>
    <w:p w14:paraId="781E31FC" w14:textId="768F61DF" w:rsidR="00865DA1" w:rsidRPr="005A2366" w:rsidRDefault="00865DA1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  <w:cs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  <w:t xml:space="preserve"> </w:t>
      </w:r>
      <w:r w:rsidRPr="005A2366">
        <w:rPr>
          <w:rFonts w:ascii="TH Sarabun New" w:hAnsi="TH Sarabun New" w:cs="TH Sarabun New"/>
          <w:sz w:val="32"/>
          <w:szCs w:val="32"/>
          <w:cs/>
        </w:rPr>
        <w:tab/>
        <w:t xml:space="preserve">   </w:t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  <w:t xml:space="preserve">             </w:t>
      </w:r>
      <w:r w:rsidR="00DD58C5">
        <w:rPr>
          <w:rFonts w:ascii="TH Sarabun New" w:hAnsi="TH Sarabun New" w:cs="TH Sarabun New"/>
          <w:sz w:val="32"/>
          <w:szCs w:val="32"/>
          <w:cs/>
        </w:rPr>
        <w:t>...........</w:t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DD58C5">
        <w:rPr>
          <w:rFonts w:ascii="TH Sarabun New" w:hAnsi="TH Sarabun New" w:cs="TH Sarabun New"/>
          <w:sz w:val="32"/>
          <w:szCs w:val="32"/>
          <w:cs/>
        </w:rPr>
        <w:t>...........</w:t>
      </w:r>
    </w:p>
    <w:p w14:paraId="39707F5E" w14:textId="6BFC989D" w:rsidR="00865DA1" w:rsidRPr="005A2366" w:rsidRDefault="00865DA1" w:rsidP="00DD58C5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="00DD58C5">
        <w:rPr>
          <w:rFonts w:ascii="TH Sarabun New" w:hAnsi="TH Sarabun New" w:cs="TH Sarabun New" w:hint="cs"/>
          <w:sz w:val="32"/>
          <w:szCs w:val="32"/>
          <w:cs/>
        </w:rPr>
        <w:tab/>
        <w:t xml:space="preserve">   ตำแหน่ง.............................................................</w:t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14:paraId="2BD30580" w14:textId="77777777" w:rsidR="00865DA1" w:rsidRPr="005A2366" w:rsidRDefault="00865DA1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  <w:t xml:space="preserve">   </w:t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</w:p>
    <w:p w14:paraId="5986DCDC" w14:textId="77777777" w:rsidR="00865DA1" w:rsidRPr="005A2366" w:rsidRDefault="00865DA1" w:rsidP="00425473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</w:p>
    <w:p w14:paraId="25D3CA33" w14:textId="77777777" w:rsidR="00865DA1" w:rsidRDefault="00865DA1" w:rsidP="00425473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</w:p>
    <w:p w14:paraId="44B18A9E" w14:textId="77777777" w:rsidR="00425473" w:rsidRDefault="00425473" w:rsidP="00425473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</w:p>
    <w:p w14:paraId="6A1FBAEB" w14:textId="77777777" w:rsidR="00425473" w:rsidRDefault="00425473" w:rsidP="00425473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</w:p>
    <w:p w14:paraId="5E52BC4F" w14:textId="77777777" w:rsidR="00425473" w:rsidRDefault="00425473" w:rsidP="00425473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</w:p>
    <w:p w14:paraId="270F14F7" w14:textId="77777777" w:rsidR="00425473" w:rsidRDefault="00425473" w:rsidP="00425473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</w:p>
    <w:p w14:paraId="08A421A6" w14:textId="77777777" w:rsidR="00425473" w:rsidRPr="005A2366" w:rsidRDefault="00425473" w:rsidP="00425473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</w:p>
    <w:p w14:paraId="4900DE0B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ตอนที่  </w:t>
      </w:r>
      <w:r w:rsidRPr="005A2366">
        <w:rPr>
          <w:rFonts w:ascii="TH Sarabun New" w:hAnsi="TH Sarabun New" w:cs="TH Sarabun New"/>
          <w:b/>
          <w:bCs/>
          <w:sz w:val="32"/>
          <w:szCs w:val="32"/>
        </w:rPr>
        <w:t xml:space="preserve">1  </w:t>
      </w:r>
      <w:r w:rsidRPr="005A2366">
        <w:rPr>
          <w:rFonts w:ascii="TH Sarabun New" w:hAnsi="TH Sarabun New" w:cs="TH Sarabun New"/>
          <w:b/>
          <w:bCs/>
          <w:sz w:val="32"/>
          <w:szCs w:val="32"/>
          <w:cs/>
        </w:rPr>
        <w:t>ข้อมูลสถานภาพของผู้ตอบแบบสอบถาม</w:t>
      </w:r>
    </w:p>
    <w:p w14:paraId="41532BD4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5A2366">
        <w:rPr>
          <w:rFonts w:ascii="TH Sarabun New" w:hAnsi="TH Sarabun New" w:cs="TH Sarabun New"/>
          <w:sz w:val="32"/>
          <w:szCs w:val="32"/>
          <w:cs/>
        </w:rPr>
        <w:tab/>
        <w:t xml:space="preserve">โปรดทำเครื่องหมาย </w:t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50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ลงใน  </w:t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ที่ตรงกับความเป็นจริงของท่าน</w:t>
      </w:r>
    </w:p>
    <w:p w14:paraId="2EC54A12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  <w:cs/>
        </w:rPr>
      </w:pPr>
    </w:p>
    <w:p w14:paraId="61B75726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>1.  เพศ</w:t>
      </w:r>
    </w:p>
    <w:p w14:paraId="51973900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ชาย</w:t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</w:p>
    <w:p w14:paraId="317299EE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หญิง</w:t>
      </w:r>
    </w:p>
    <w:p w14:paraId="14880CA4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>2.  อายุ</w:t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</w:p>
    <w:p w14:paraId="4259A680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26 – 35  ปี</w:t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36 – 45  ปี</w:t>
      </w:r>
    </w:p>
    <w:p w14:paraId="04555BD0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46 – 55  ปี</w:t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56  ปีขึ้นไป</w:t>
      </w:r>
    </w:p>
    <w:p w14:paraId="59AFEFD6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>3.  สถานภาพ</w:t>
      </w:r>
    </w:p>
    <w:p w14:paraId="4D90C433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>เครือข่ายบุคลากรในโรงเรียน (</w:t>
      </w:r>
      <w:r w:rsidR="00A26F28" w:rsidRPr="00A26F28">
        <w:rPr>
          <w:rFonts w:ascii="TH Sarabun New" w:eastAsia="CordiaNew" w:hAnsi="TH Sarabun New" w:cs="TH Sarabun New"/>
          <w:sz w:val="32"/>
          <w:szCs w:val="32"/>
        </w:rPr>
        <w:t>People Network)</w:t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</w:p>
    <w:p w14:paraId="45C3C21A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>เครือข่ายบุคลากรภาคเอกชน (</w:t>
      </w:r>
      <w:r w:rsidR="00A26F28" w:rsidRPr="00A26F28">
        <w:rPr>
          <w:rFonts w:ascii="TH Sarabun New" w:eastAsia="CordiaNew" w:hAnsi="TH Sarabun New" w:cs="TH Sarabun New"/>
          <w:sz w:val="32"/>
          <w:szCs w:val="32"/>
        </w:rPr>
        <w:t>Private Network)</w:t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</w:p>
    <w:p w14:paraId="01FA36AA" w14:textId="77777777" w:rsidR="00865DA1" w:rsidRPr="00A26F28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  <w:cs/>
        </w:rPr>
      </w:pPr>
      <w:r w:rsidRPr="005A2366">
        <w:rPr>
          <w:rFonts w:ascii="TH Sarabun New" w:hAnsi="TH Sarabun New" w:cs="TH Sarabun New"/>
          <w:sz w:val="32"/>
          <w:szCs w:val="32"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A2366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>เครือข่ายบุคลากรภาครัฐ (</w:t>
      </w:r>
      <w:r w:rsidR="00A26F28" w:rsidRPr="00A26F28">
        <w:rPr>
          <w:rFonts w:ascii="TH Sarabun New" w:eastAsia="CordiaNew" w:hAnsi="TH Sarabun New" w:cs="TH Sarabun New"/>
          <w:sz w:val="32"/>
          <w:szCs w:val="32"/>
        </w:rPr>
        <w:t>Public Network)</w:t>
      </w:r>
      <w:r w:rsidR="00A26F28" w:rsidRPr="00A26F28">
        <w:rPr>
          <w:rFonts w:ascii="TH Sarabun New" w:eastAsia="CordiaNew" w:hAnsi="TH Sarabun New" w:cs="TH Sarabun New"/>
          <w:sz w:val="32"/>
          <w:szCs w:val="32"/>
          <w:cs/>
        </w:rPr>
        <w:t xml:space="preserve"> </w:t>
      </w:r>
      <w:r w:rsidR="00A26F28" w:rsidRPr="00A26F28">
        <w:rPr>
          <w:rFonts w:ascii="TH Sarabun New" w:eastAsia="CordiaNew" w:hAnsi="TH Sarabun New" w:cs="TH Sarabun New"/>
          <w:sz w:val="32"/>
          <w:szCs w:val="32"/>
        </w:rPr>
        <w:t xml:space="preserve"> </w:t>
      </w:r>
    </w:p>
    <w:p w14:paraId="770FDBB7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</w:rPr>
        <w:t xml:space="preserve">4.  </w:t>
      </w:r>
      <w:r w:rsidRPr="005A2366">
        <w:rPr>
          <w:rFonts w:ascii="TH Sarabun New" w:hAnsi="TH Sarabun New" w:cs="TH Sarabun New"/>
          <w:sz w:val="32"/>
          <w:szCs w:val="32"/>
          <w:cs/>
        </w:rPr>
        <w:t>วุฒิการศึกษาสูงสุด</w:t>
      </w:r>
    </w:p>
    <w:p w14:paraId="366CF205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ต่ำกว่าปริญญาตรี</w:t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</w:p>
    <w:p w14:paraId="0C8D8203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ปริญญาตรี</w:t>
      </w:r>
    </w:p>
    <w:p w14:paraId="2BC1588D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  <w:cs/>
        </w:rPr>
        <w:tab/>
      </w:r>
      <w:r w:rsidRPr="005A2366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A2366">
        <w:rPr>
          <w:rFonts w:ascii="TH Sarabun New" w:hAnsi="TH Sarabun New" w:cs="TH Sarabun New"/>
          <w:sz w:val="32"/>
          <w:szCs w:val="32"/>
          <w:cs/>
        </w:rPr>
        <w:t xml:space="preserve">  สูงกว่าปริญญาตรี</w:t>
      </w:r>
    </w:p>
    <w:p w14:paraId="336EDA30" w14:textId="77777777" w:rsidR="00865DA1" w:rsidRPr="005A2366" w:rsidRDefault="00865DA1" w:rsidP="00865DA1">
      <w:pPr>
        <w:rPr>
          <w:rFonts w:ascii="TH Sarabun New" w:hAnsi="TH Sarabun New" w:cs="TH Sarabun New"/>
          <w:b/>
          <w:bCs/>
          <w:sz w:val="36"/>
          <w:szCs w:val="36"/>
        </w:rPr>
      </w:pPr>
    </w:p>
    <w:p w14:paraId="3EB5296C" w14:textId="77777777" w:rsidR="00865DA1" w:rsidRPr="00A26F28" w:rsidRDefault="00865DA1" w:rsidP="00865DA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5A23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ตอนที่  </w:t>
      </w:r>
      <w:r w:rsidRPr="005A2366">
        <w:rPr>
          <w:rFonts w:ascii="TH Sarabun New" w:hAnsi="TH Sarabun New" w:cs="TH Sarabun New"/>
          <w:b/>
          <w:bCs/>
          <w:sz w:val="32"/>
          <w:szCs w:val="32"/>
        </w:rPr>
        <w:t xml:space="preserve">2  </w:t>
      </w:r>
      <w:r w:rsidR="00A26F28" w:rsidRPr="00A26F28">
        <w:rPr>
          <w:rFonts w:ascii="TH Sarabun New" w:hAnsi="TH Sarabun New" w:cs="TH Sarabun New"/>
          <w:b/>
          <w:bCs/>
          <w:sz w:val="32"/>
          <w:szCs w:val="32"/>
          <w:cs/>
        </w:rPr>
        <w:t>ระดับการปฏิบัติในการดำเนินงานตาม</w:t>
      </w:r>
      <w:r w:rsidR="00A26F28" w:rsidRPr="00A26F28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รูปแบบ</w:t>
      </w:r>
    </w:p>
    <w:p w14:paraId="4702E0BC" w14:textId="77777777" w:rsidR="00865DA1" w:rsidRPr="005A2366" w:rsidRDefault="00865DA1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  <w:r w:rsidRPr="005A2366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คำชี้แจง</w:t>
      </w:r>
      <w:r w:rsidRPr="005A236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Pr="005A2366">
        <w:rPr>
          <w:rFonts w:ascii="TH Sarabun New" w:hAnsi="TH Sarabun New" w:cs="TH Sarabun New"/>
          <w:sz w:val="32"/>
          <w:szCs w:val="32"/>
          <w:cs/>
        </w:rPr>
        <w:t>โปรดอ่านข้อความแต่ละข้อแล้วทำเครื่องหมาย  √  ลงในช่องระดับความคิดเห็น</w:t>
      </w:r>
    </w:p>
    <w:p w14:paraId="54747798" w14:textId="77777777" w:rsidR="00865DA1" w:rsidRPr="005A2366" w:rsidRDefault="00865DA1" w:rsidP="00865DA1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</w:p>
    <w:p w14:paraId="131CE042" w14:textId="77777777" w:rsidR="00865DA1" w:rsidRPr="005A2366" w:rsidRDefault="00865DA1" w:rsidP="00865DA1">
      <w:pPr>
        <w:autoSpaceDE w:val="0"/>
        <w:autoSpaceDN w:val="0"/>
        <w:adjustRightInd w:val="0"/>
        <w:rPr>
          <w:rFonts w:ascii="TH Sarabun New" w:eastAsia="BrowalliaNew" w:hAnsi="TH Sarabun New" w:cs="TH Sarabun New"/>
          <w:sz w:val="32"/>
          <w:szCs w:val="32"/>
        </w:rPr>
      </w:pPr>
      <w:r w:rsidRPr="005A2366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</w:t>
      </w:r>
      <w:r w:rsidR="00A26F28" w:rsidRPr="00853740">
        <w:rPr>
          <w:rFonts w:ascii="TH Sarabun New" w:hAnsi="TH Sarabun New" w:cs="TH Sarabun New"/>
          <w:sz w:val="32"/>
          <w:szCs w:val="32"/>
          <w:cs/>
        </w:rPr>
        <w:t>ระดับการปฏิบัติในการดำเนินงานตาม</w:t>
      </w:r>
      <w:r w:rsidR="00A26F28" w:rsidRPr="00853740">
        <w:rPr>
          <w:rFonts w:ascii="TH Sarabun New" w:hAnsi="TH Sarabun New" w:cs="TH Sarabun New"/>
          <w:spacing w:val="-10"/>
          <w:sz w:val="32"/>
          <w:szCs w:val="32"/>
          <w:cs/>
        </w:rPr>
        <w:t>รูปแบบ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มากที่สุด</w:t>
      </w:r>
      <w:r w:rsidRPr="005A2366">
        <w:rPr>
          <w:rFonts w:ascii="TH Sarabun New" w:eastAsia="BrowalliaNew" w:hAnsi="TH Sarabun New" w:cs="TH Sarabun New"/>
          <w:sz w:val="32"/>
          <w:szCs w:val="32"/>
        </w:rPr>
        <w:t xml:space="preserve">     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ให้</w:t>
      </w:r>
      <w:r w:rsidRPr="005A2366">
        <w:rPr>
          <w:rFonts w:ascii="TH Sarabun New" w:eastAsia="BrowalliaNew" w:hAnsi="TH Sarabun New" w:cs="TH Sarabun New"/>
          <w:sz w:val="32"/>
          <w:szCs w:val="32"/>
        </w:rPr>
        <w:t xml:space="preserve"> 5 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14:paraId="55D3F5E1" w14:textId="77777777" w:rsidR="00865DA1" w:rsidRPr="005A2366" w:rsidRDefault="00865DA1" w:rsidP="00865DA1">
      <w:pPr>
        <w:autoSpaceDE w:val="0"/>
        <w:autoSpaceDN w:val="0"/>
        <w:adjustRightInd w:val="0"/>
        <w:rPr>
          <w:rFonts w:ascii="TH Sarabun New" w:eastAsia="BrowalliaNew" w:hAnsi="TH Sarabun New" w:cs="TH Sarabun New"/>
          <w:sz w:val="32"/>
          <w:szCs w:val="32"/>
        </w:rPr>
      </w:pPr>
      <w:r w:rsidRPr="005A2366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</w:t>
      </w:r>
      <w:r w:rsidR="00A26F28" w:rsidRPr="00853740">
        <w:rPr>
          <w:rFonts w:ascii="TH Sarabun New" w:hAnsi="TH Sarabun New" w:cs="TH Sarabun New"/>
          <w:sz w:val="32"/>
          <w:szCs w:val="32"/>
          <w:cs/>
        </w:rPr>
        <w:t>ระดับการปฏิบัติในการดำเนินงานตาม</w:t>
      </w:r>
      <w:r w:rsidR="00A26F28" w:rsidRPr="00853740">
        <w:rPr>
          <w:rFonts w:ascii="TH Sarabun New" w:hAnsi="TH Sarabun New" w:cs="TH Sarabun New"/>
          <w:spacing w:val="-10"/>
          <w:sz w:val="32"/>
          <w:szCs w:val="32"/>
          <w:cs/>
        </w:rPr>
        <w:t>รูปแบบ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มาก</w:t>
      </w:r>
      <w:r w:rsidRPr="005A2366">
        <w:rPr>
          <w:rFonts w:ascii="TH Sarabun New" w:eastAsia="BrowalliaNew" w:hAnsi="TH Sarabun New" w:cs="TH Sarabun New"/>
          <w:sz w:val="32"/>
          <w:szCs w:val="32"/>
        </w:rPr>
        <w:t xml:space="preserve"> 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     </w:t>
      </w:r>
      <w:r w:rsidR="00A26F28">
        <w:rPr>
          <w:rFonts w:ascii="TH Sarabun New" w:eastAsia="BrowalliaNew" w:hAnsi="TH Sarabun New" w:cs="TH Sarabun New" w:hint="cs"/>
          <w:sz w:val="32"/>
          <w:szCs w:val="32"/>
          <w:cs/>
        </w:rPr>
        <w:t xml:space="preserve">  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ให้</w:t>
      </w:r>
      <w:r w:rsidRPr="005A2366">
        <w:rPr>
          <w:rFonts w:ascii="TH Sarabun New" w:eastAsia="BrowalliaNew" w:hAnsi="TH Sarabun New" w:cs="TH Sarabun New"/>
          <w:sz w:val="32"/>
          <w:szCs w:val="32"/>
        </w:rPr>
        <w:t xml:space="preserve"> 4 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14:paraId="3F8C9187" w14:textId="77777777" w:rsidR="00865DA1" w:rsidRPr="005A2366" w:rsidRDefault="00865DA1" w:rsidP="00865DA1">
      <w:pPr>
        <w:autoSpaceDE w:val="0"/>
        <w:autoSpaceDN w:val="0"/>
        <w:adjustRightInd w:val="0"/>
        <w:rPr>
          <w:rFonts w:ascii="TH Sarabun New" w:eastAsia="BrowalliaNew" w:hAnsi="TH Sarabun New" w:cs="TH Sarabun New"/>
          <w:sz w:val="32"/>
          <w:szCs w:val="32"/>
        </w:rPr>
      </w:pPr>
      <w:r w:rsidRPr="005A2366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</w:t>
      </w:r>
      <w:r w:rsidR="00A26F28" w:rsidRPr="00853740">
        <w:rPr>
          <w:rFonts w:ascii="TH Sarabun New" w:hAnsi="TH Sarabun New" w:cs="TH Sarabun New"/>
          <w:sz w:val="32"/>
          <w:szCs w:val="32"/>
          <w:cs/>
        </w:rPr>
        <w:t>ระดับการปฏิบัติในการดำเนินงานตาม</w:t>
      </w:r>
      <w:r w:rsidR="00A26F28" w:rsidRPr="00853740">
        <w:rPr>
          <w:rFonts w:ascii="TH Sarabun New" w:hAnsi="TH Sarabun New" w:cs="TH Sarabun New"/>
          <w:spacing w:val="-10"/>
          <w:sz w:val="32"/>
          <w:szCs w:val="32"/>
          <w:cs/>
        </w:rPr>
        <w:t>รูปแบบ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ปานกลาง</w:t>
      </w:r>
      <w:r w:rsidRPr="005A2366">
        <w:rPr>
          <w:rFonts w:ascii="TH Sarabun New" w:eastAsia="BrowalliaNew" w:hAnsi="TH Sarabun New" w:cs="TH Sarabun New"/>
          <w:sz w:val="32"/>
          <w:szCs w:val="32"/>
        </w:rPr>
        <w:t xml:space="preserve">    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ให้</w:t>
      </w:r>
      <w:r w:rsidRPr="005A2366">
        <w:rPr>
          <w:rFonts w:ascii="TH Sarabun New" w:eastAsia="BrowalliaNew" w:hAnsi="TH Sarabun New" w:cs="TH Sarabun New"/>
          <w:sz w:val="32"/>
          <w:szCs w:val="32"/>
        </w:rPr>
        <w:t xml:space="preserve"> 3 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14:paraId="0EB7CB40" w14:textId="77777777" w:rsidR="00865DA1" w:rsidRPr="005A2366" w:rsidRDefault="00865DA1" w:rsidP="00865DA1">
      <w:pPr>
        <w:autoSpaceDE w:val="0"/>
        <w:autoSpaceDN w:val="0"/>
        <w:adjustRightInd w:val="0"/>
        <w:rPr>
          <w:rFonts w:ascii="TH Sarabun New" w:eastAsia="BrowalliaNew" w:hAnsi="TH Sarabun New" w:cs="TH Sarabun New"/>
          <w:sz w:val="32"/>
          <w:szCs w:val="32"/>
        </w:rPr>
      </w:pPr>
      <w:r w:rsidRPr="005A2366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</w:t>
      </w:r>
      <w:r w:rsidR="00A26F28" w:rsidRPr="00853740">
        <w:rPr>
          <w:rFonts w:ascii="TH Sarabun New" w:hAnsi="TH Sarabun New" w:cs="TH Sarabun New"/>
          <w:sz w:val="32"/>
          <w:szCs w:val="32"/>
          <w:cs/>
        </w:rPr>
        <w:t>ระดับการปฏิบัติในการดำเนินงานตาม</w:t>
      </w:r>
      <w:r w:rsidR="00A26F28" w:rsidRPr="00853740">
        <w:rPr>
          <w:rFonts w:ascii="TH Sarabun New" w:hAnsi="TH Sarabun New" w:cs="TH Sarabun New"/>
          <w:spacing w:val="-10"/>
          <w:sz w:val="32"/>
          <w:szCs w:val="32"/>
          <w:cs/>
        </w:rPr>
        <w:t>รูปแบบ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น้อย</w:t>
      </w:r>
      <w:r w:rsidRPr="005A2366">
        <w:rPr>
          <w:rFonts w:ascii="TH Sarabun New" w:eastAsia="BrowalliaNew" w:hAnsi="TH Sarabun New" w:cs="TH Sarabun New"/>
          <w:sz w:val="32"/>
          <w:szCs w:val="32"/>
        </w:rPr>
        <w:t xml:space="preserve"> </w:t>
      </w:r>
      <w:r w:rsidRPr="005A2366">
        <w:rPr>
          <w:rFonts w:ascii="TH Sarabun New" w:eastAsia="BrowalliaNew" w:hAnsi="TH Sarabun New" w:cs="TH Sarabun New"/>
          <w:sz w:val="32"/>
          <w:szCs w:val="32"/>
        </w:rPr>
        <w:tab/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 xml:space="preserve">     </w:t>
      </w:r>
      <w:r w:rsidR="00A26F28">
        <w:rPr>
          <w:rFonts w:ascii="TH Sarabun New" w:eastAsia="BrowalliaNew" w:hAnsi="TH Sarabun New" w:cs="TH Sarabun New" w:hint="cs"/>
          <w:sz w:val="32"/>
          <w:szCs w:val="32"/>
          <w:cs/>
        </w:rPr>
        <w:t xml:space="preserve">  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ให้</w:t>
      </w:r>
      <w:r w:rsidRPr="005A2366">
        <w:rPr>
          <w:rFonts w:ascii="TH Sarabun New" w:eastAsia="BrowalliaNew" w:hAnsi="TH Sarabun New" w:cs="TH Sarabun New"/>
          <w:sz w:val="32"/>
          <w:szCs w:val="32"/>
        </w:rPr>
        <w:t xml:space="preserve"> 2 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14:paraId="3BFD1C9C" w14:textId="77777777" w:rsidR="00865DA1" w:rsidRPr="005A2366" w:rsidRDefault="00865DA1" w:rsidP="00865DA1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5A2366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5A2366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</w:t>
      </w:r>
      <w:r w:rsidR="00A26F28" w:rsidRPr="00853740">
        <w:rPr>
          <w:rFonts w:ascii="TH Sarabun New" w:hAnsi="TH Sarabun New" w:cs="TH Sarabun New"/>
          <w:sz w:val="32"/>
          <w:szCs w:val="32"/>
          <w:cs/>
        </w:rPr>
        <w:t>ระดับการปฏิบัติในการดำเนินงานตาม</w:t>
      </w:r>
      <w:r w:rsidR="00A26F28" w:rsidRPr="00853740">
        <w:rPr>
          <w:rFonts w:ascii="TH Sarabun New" w:hAnsi="TH Sarabun New" w:cs="TH Sarabun New"/>
          <w:spacing w:val="-10"/>
          <w:sz w:val="32"/>
          <w:szCs w:val="32"/>
          <w:cs/>
        </w:rPr>
        <w:t>รูปแบบ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น้อยที่สุด</w:t>
      </w:r>
      <w:r w:rsidRPr="005A2366">
        <w:rPr>
          <w:rFonts w:ascii="TH Sarabun New" w:eastAsia="BrowalliaNew" w:hAnsi="TH Sarabun New" w:cs="TH Sarabun New"/>
          <w:sz w:val="32"/>
          <w:szCs w:val="32"/>
        </w:rPr>
        <w:t xml:space="preserve"> 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 xml:space="preserve">    ให้</w:t>
      </w:r>
      <w:r w:rsidRPr="005A2366">
        <w:rPr>
          <w:rFonts w:ascii="TH Sarabun New" w:eastAsia="BrowalliaNew" w:hAnsi="TH Sarabun New" w:cs="TH Sarabun New"/>
          <w:sz w:val="32"/>
          <w:szCs w:val="32"/>
        </w:rPr>
        <w:t xml:space="preserve"> 1 </w:t>
      </w:r>
      <w:r w:rsidRPr="005A2366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14:paraId="783F55A6" w14:textId="77777777" w:rsidR="00865DA1" w:rsidRPr="005A2366" w:rsidRDefault="00865DA1" w:rsidP="00865DA1">
      <w:pPr>
        <w:rPr>
          <w:rFonts w:ascii="TH Sarabun New" w:hAnsi="TH Sarabun New" w:cs="TH Sarabun New"/>
        </w:rPr>
      </w:pPr>
    </w:p>
    <w:p w14:paraId="30C5BE5C" w14:textId="77777777" w:rsidR="00865DA1" w:rsidRPr="005A2366" w:rsidRDefault="00865DA1" w:rsidP="00865DA1">
      <w:pPr>
        <w:rPr>
          <w:rFonts w:ascii="TH Sarabun New" w:hAnsi="TH Sarabun New" w:cs="TH Sarabun New"/>
        </w:rPr>
      </w:pPr>
    </w:p>
    <w:p w14:paraId="2D24AF68" w14:textId="77777777" w:rsidR="00865DA1" w:rsidRPr="005A2366" w:rsidRDefault="00865DA1" w:rsidP="00865DA1">
      <w:pPr>
        <w:rPr>
          <w:rFonts w:ascii="TH Sarabun New" w:hAnsi="TH Sarabun New" w:cs="TH Sarabun New"/>
        </w:rPr>
      </w:pPr>
    </w:p>
    <w:p w14:paraId="7369F667" w14:textId="77777777" w:rsidR="00865DA1" w:rsidRPr="005A2366" w:rsidRDefault="00865DA1" w:rsidP="00865DA1">
      <w:pPr>
        <w:rPr>
          <w:rFonts w:ascii="TH Sarabun New" w:hAnsi="TH Sarabun New" w:cs="TH Sarabun New"/>
        </w:rPr>
      </w:pPr>
    </w:p>
    <w:p w14:paraId="431ED484" w14:textId="77777777" w:rsidR="00865DA1" w:rsidRDefault="00865DA1" w:rsidP="00865DA1">
      <w:pPr>
        <w:rPr>
          <w:rFonts w:ascii="TH Sarabun New" w:hAnsi="TH Sarabun New" w:cs="TH Sarabun New"/>
        </w:rPr>
      </w:pPr>
    </w:p>
    <w:p w14:paraId="1BAB8F96" w14:textId="77777777" w:rsidR="00425473" w:rsidRDefault="00425473" w:rsidP="00865DA1">
      <w:pPr>
        <w:rPr>
          <w:rFonts w:ascii="TH Sarabun New" w:hAnsi="TH Sarabun New" w:cs="TH Sarabun New"/>
        </w:rPr>
      </w:pPr>
    </w:p>
    <w:p w14:paraId="1FB01C66" w14:textId="77777777" w:rsidR="00425473" w:rsidRDefault="00425473" w:rsidP="00865DA1">
      <w:pPr>
        <w:rPr>
          <w:rFonts w:ascii="TH Sarabun New" w:hAnsi="TH Sarabun New" w:cs="TH Sarabun New"/>
        </w:rPr>
      </w:pPr>
    </w:p>
    <w:p w14:paraId="423E43A8" w14:textId="77777777" w:rsidR="00425473" w:rsidRDefault="00425473" w:rsidP="00865DA1">
      <w:pPr>
        <w:rPr>
          <w:rFonts w:ascii="TH Sarabun New" w:hAnsi="TH Sarabun New" w:cs="TH Sarabun New"/>
        </w:rPr>
      </w:pPr>
    </w:p>
    <w:p w14:paraId="69B64C43" w14:textId="77777777" w:rsidR="00425473" w:rsidRDefault="00425473" w:rsidP="00865DA1">
      <w:pPr>
        <w:rPr>
          <w:rFonts w:ascii="TH Sarabun New" w:hAnsi="TH Sarabun New" w:cs="TH Sarabun New"/>
        </w:rPr>
      </w:pPr>
    </w:p>
    <w:p w14:paraId="11988414" w14:textId="77777777" w:rsidR="00425473" w:rsidRDefault="00425473" w:rsidP="00865DA1">
      <w:pPr>
        <w:rPr>
          <w:rFonts w:ascii="TH Sarabun New" w:hAnsi="TH Sarabun New" w:cs="TH Sarabun New"/>
        </w:rPr>
      </w:pPr>
    </w:p>
    <w:p w14:paraId="230FAFA9" w14:textId="77777777" w:rsidR="00425473" w:rsidRDefault="00425473" w:rsidP="00865DA1">
      <w:pPr>
        <w:rPr>
          <w:rFonts w:ascii="TH Sarabun New" w:hAnsi="TH Sarabun New" w:cs="TH Sarabun New"/>
        </w:rPr>
      </w:pPr>
    </w:p>
    <w:p w14:paraId="2BD2A94F" w14:textId="77777777" w:rsidR="00425473" w:rsidRDefault="00425473" w:rsidP="00865DA1">
      <w:pPr>
        <w:rPr>
          <w:rFonts w:ascii="TH Sarabun New" w:hAnsi="TH Sarabun New" w:cs="TH Sarabun New"/>
        </w:rPr>
      </w:pPr>
    </w:p>
    <w:p w14:paraId="4BB5F70B" w14:textId="77777777" w:rsidR="00425473" w:rsidRDefault="00425473" w:rsidP="00865DA1">
      <w:pPr>
        <w:rPr>
          <w:rFonts w:ascii="TH Sarabun New" w:hAnsi="TH Sarabun New" w:cs="TH Sarabun New"/>
        </w:rPr>
      </w:pPr>
    </w:p>
    <w:p w14:paraId="1ED33571" w14:textId="77777777" w:rsidR="00425473" w:rsidRPr="005A2366" w:rsidRDefault="00425473" w:rsidP="00865DA1">
      <w:pPr>
        <w:rPr>
          <w:rFonts w:ascii="TH Sarabun New" w:hAnsi="TH Sarabun New" w:cs="TH Sarabun New"/>
        </w:rPr>
      </w:pPr>
    </w:p>
    <w:p w14:paraId="10CB929D" w14:textId="77777777" w:rsidR="00865DA1" w:rsidRPr="005A2366" w:rsidRDefault="00865DA1" w:rsidP="00865DA1">
      <w:pPr>
        <w:rPr>
          <w:rFonts w:ascii="TH Sarabun New" w:hAnsi="TH Sarabun New" w:cs="TH Sarabun New"/>
        </w:rPr>
      </w:pPr>
    </w:p>
    <w:p w14:paraId="6CC44F86" w14:textId="77777777" w:rsidR="00865DA1" w:rsidRPr="005A2366" w:rsidRDefault="00865DA1" w:rsidP="00865DA1">
      <w:pPr>
        <w:rPr>
          <w:rFonts w:ascii="TH Sarabun New" w:hAnsi="TH Sarabun New" w:cs="TH Sarabun New"/>
        </w:rPr>
      </w:pPr>
    </w:p>
    <w:tbl>
      <w:tblPr>
        <w:tblW w:w="8735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851"/>
        <w:gridCol w:w="708"/>
        <w:gridCol w:w="709"/>
      </w:tblGrid>
      <w:tr w:rsidR="00865DA1" w:rsidRPr="005A2366" w14:paraId="4C56D7D6" w14:textId="77777777" w:rsidTr="00A26F28">
        <w:tc>
          <w:tcPr>
            <w:tcW w:w="5050" w:type="dxa"/>
            <w:vMerge w:val="restart"/>
            <w:vAlign w:val="center"/>
          </w:tcPr>
          <w:p w14:paraId="422BB440" w14:textId="77777777" w:rsidR="00865DA1" w:rsidRPr="005A2366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685" w:type="dxa"/>
            <w:gridSpan w:val="5"/>
          </w:tcPr>
          <w:p w14:paraId="21AEDCBC" w14:textId="77777777" w:rsidR="00865DA1" w:rsidRPr="005A2366" w:rsidRDefault="00A26F28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853740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ระดับการปฏิบัติในการดำเนินงาน</w:t>
            </w:r>
          </w:p>
        </w:tc>
      </w:tr>
      <w:tr w:rsidR="00865DA1" w:rsidRPr="005A2366" w14:paraId="33CF9F24" w14:textId="77777777" w:rsidTr="00A26F28">
        <w:tc>
          <w:tcPr>
            <w:tcW w:w="5050" w:type="dxa"/>
            <w:vMerge/>
          </w:tcPr>
          <w:p w14:paraId="3AA307C8" w14:textId="77777777" w:rsidR="00865DA1" w:rsidRPr="005A2366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B6E51BC" w14:textId="77777777" w:rsidR="00865DA1" w:rsidRPr="005A2366" w:rsidRDefault="00A26F28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242571C" w14:textId="77777777" w:rsidR="00865DA1" w:rsidRPr="005A2366" w:rsidRDefault="00A26F28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614C7C0" w14:textId="77777777" w:rsidR="00865DA1" w:rsidRPr="005A2366" w:rsidRDefault="00A26F28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401740" w14:textId="77777777" w:rsidR="00865DA1" w:rsidRPr="005A2366" w:rsidRDefault="00A26F28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3C8A786" w14:textId="77777777" w:rsidR="00865DA1" w:rsidRPr="005A2366" w:rsidRDefault="00A26F28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865DA1" w:rsidRPr="005A2366" w14:paraId="376F798D" w14:textId="77777777" w:rsidTr="00A26F28">
        <w:tc>
          <w:tcPr>
            <w:tcW w:w="5050" w:type="dxa"/>
            <w:shd w:val="clear" w:color="auto" w:fill="D9D9D9" w:themeFill="background1" w:themeFillShade="D9"/>
          </w:tcPr>
          <w:p w14:paraId="3F18EB4A" w14:textId="77777777" w:rsidR="00865DA1" w:rsidRPr="005A2366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หลักการของรูปแบบ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A074D1A" w14:textId="77777777" w:rsidR="00865DA1" w:rsidRPr="005A2366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525A268" w14:textId="77777777" w:rsidR="00865DA1" w:rsidRPr="005A2366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FD43FF4" w14:textId="77777777" w:rsidR="00865DA1" w:rsidRPr="005A2366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CA65B1E" w14:textId="77777777" w:rsidR="00865DA1" w:rsidRPr="005A2366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50261D2" w14:textId="77777777" w:rsidR="00865DA1" w:rsidRPr="005A2366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865DA1" w:rsidRPr="005A2366" w14:paraId="44EE1A67" w14:textId="77777777" w:rsidTr="00A26F28">
        <w:trPr>
          <w:trHeight w:val="2236"/>
        </w:trPr>
        <w:tc>
          <w:tcPr>
            <w:tcW w:w="5050" w:type="dxa"/>
          </w:tcPr>
          <w:p w14:paraId="4A96DBE8" w14:textId="48E8062C" w:rsidR="00865DA1" w:rsidRPr="005A2366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เป็นรูปแบบการบริหารจัดการสถานศึกษาเพื่อพัฒนาคุณภาพนักเรียนที่ส่งเสริมให้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เข้ามามีส่วนร่วมรับผิดชอบและพัฒนาการจัดการศึกษาของโรงเรียน</w:t>
            </w:r>
            <w:r w:rsidR="00754F0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อย่างจริงจังในฐานะที่โรงเรียนเป็นส่วนหนึ่งของท้องถิ่น</w:t>
            </w:r>
          </w:p>
          <w:p w14:paraId="187F2A47" w14:textId="77777777" w:rsidR="00865DA1" w:rsidRPr="005A2366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08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คิดและวางแผนการจัดกิจกรรมที่ส่งเสริมความรู้ความเข้าใจในหลักการของรูปแบบ สำหรับบุคลากรเครือข่าย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708" w:type="dxa"/>
          </w:tcPr>
          <w:p w14:paraId="618594D9" w14:textId="77777777" w:rsidR="00865DA1" w:rsidRPr="005A2366" w:rsidRDefault="00865DA1" w:rsidP="00A26F28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5CAC255E" w14:textId="77777777" w:rsidR="00865DA1" w:rsidRPr="005A2366" w:rsidRDefault="00865DA1" w:rsidP="00A26F28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53226D80" w14:textId="77777777" w:rsidR="00865DA1" w:rsidRPr="005A2366" w:rsidRDefault="00865DA1" w:rsidP="00A26F28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14:paraId="6ACFA5FB" w14:textId="77777777" w:rsidR="00865DA1" w:rsidRPr="005A2366" w:rsidRDefault="00865DA1" w:rsidP="00A26F28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B1F9042" w14:textId="77777777" w:rsidR="00865DA1" w:rsidRPr="005A2366" w:rsidRDefault="00865DA1" w:rsidP="00A26F28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28E3E981" w14:textId="77777777" w:rsidTr="00A26F28">
        <w:tc>
          <w:tcPr>
            <w:tcW w:w="5050" w:type="dxa"/>
          </w:tcPr>
          <w:p w14:paraId="7D77C6DE" w14:textId="77777777" w:rsidR="00865DA1" w:rsidRPr="005A2366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 ที่ส่งเสริมความรู้ ความเข้าใจในหลักการของรูปแบบ สำหรับบุคลากรเครือข่าย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เช่น กิจกรรมสร้างความตะหนัก กิจกรรมเสริมสร้างความรู้</w:t>
            </w:r>
          </w:p>
        </w:tc>
        <w:tc>
          <w:tcPr>
            <w:tcW w:w="708" w:type="dxa"/>
          </w:tcPr>
          <w:p w14:paraId="7715309A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2F66AD3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426CE344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66576D89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3121CB3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1FBE0EF4" w14:textId="77777777" w:rsidTr="00A26F28">
        <w:tc>
          <w:tcPr>
            <w:tcW w:w="5050" w:type="dxa"/>
          </w:tcPr>
          <w:p w14:paraId="4A81B19C" w14:textId="77777777" w:rsidR="00865DA1" w:rsidRPr="005A2366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ติดตามโครงการ/กิจกรรม การพัฒนาความรู้ความเข้าใจในหลักการของรูปแบบ สำหรับบุคลากรเครือข่าย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708" w:type="dxa"/>
          </w:tcPr>
          <w:p w14:paraId="6C878CE7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73574F4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48D47202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19268781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6290BFE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4521FEEF" w14:textId="77777777" w:rsidTr="00A26F28">
        <w:trPr>
          <w:trHeight w:val="2609"/>
        </w:trPr>
        <w:tc>
          <w:tcPr>
            <w:tcW w:w="5050" w:type="dxa"/>
          </w:tcPr>
          <w:p w14:paraId="59506DE5" w14:textId="5738C35C" w:rsidR="00865DA1" w:rsidRPr="005A2366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 ที่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ผลักดันให้โรงเรียน</w:t>
            </w:r>
            <w:r w:rsidR="00754F0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เป็นศูนย์กลางของการพัฒนา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เพื่อให้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เครือข่ายการจัดการศึกษาในท้องถิ่นเข้ามามีส่วนร่วมคิด ร่วมทำ และร่วมติดตาม เพื่อหาจุดพัฒนาคุณภาพนักเรียนร่วมกัน</w:t>
            </w:r>
          </w:p>
          <w:p w14:paraId="7D94E06D" w14:textId="77777777" w:rsidR="00865DA1" w:rsidRPr="005A2366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</w:t>
            </w:r>
          </w:p>
        </w:tc>
        <w:tc>
          <w:tcPr>
            <w:tcW w:w="708" w:type="dxa"/>
          </w:tcPr>
          <w:p w14:paraId="5372A790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09323CA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57D0EC79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050CD3F9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582CAE27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7653EFEE" w14:textId="77777777" w:rsidTr="00A26F28">
        <w:tc>
          <w:tcPr>
            <w:tcW w:w="5050" w:type="dxa"/>
          </w:tcPr>
          <w:p w14:paraId="443DFED3" w14:textId="77777777" w:rsidR="00865DA1" w:rsidRPr="005A2366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จัดทำแผนปฏิบัติการ 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708" w:type="dxa"/>
          </w:tcPr>
          <w:p w14:paraId="1965C2FD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FF631AF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52DCF53E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01B9304E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87EDF94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0D5D84DD" w14:textId="77777777" w:rsidTr="00A26F28">
        <w:trPr>
          <w:trHeight w:val="663"/>
        </w:trPr>
        <w:tc>
          <w:tcPr>
            <w:tcW w:w="5050" w:type="dxa"/>
          </w:tcPr>
          <w:p w14:paraId="0D287307" w14:textId="77777777" w:rsidR="00865DA1" w:rsidRPr="005A2366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ติดตามผลการใช้แผนปฏิบัติการ 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708" w:type="dxa"/>
          </w:tcPr>
          <w:p w14:paraId="63D186DE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82FDCBE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5F346D04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7947265D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997BDEA" w14:textId="77777777" w:rsidR="00865DA1" w:rsidRPr="005A2366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14:paraId="57BED75E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7B5FEBA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BF9F4C6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F30032F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3FF6DED7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CCFC3DB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9999C06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5036893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ECF9371" w14:textId="77777777" w:rsidR="00425473" w:rsidRPr="005A2366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735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851"/>
        <w:gridCol w:w="708"/>
        <w:gridCol w:w="709"/>
      </w:tblGrid>
      <w:tr w:rsidR="00E170E6" w:rsidRPr="005A2366" w14:paraId="422E100F" w14:textId="77777777" w:rsidTr="00FC7831">
        <w:tc>
          <w:tcPr>
            <w:tcW w:w="5050" w:type="dxa"/>
            <w:vMerge w:val="restart"/>
            <w:vAlign w:val="center"/>
          </w:tcPr>
          <w:p w14:paraId="4F591D1F" w14:textId="77777777" w:rsidR="00E170E6" w:rsidRPr="005A2366" w:rsidRDefault="00E170E6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685" w:type="dxa"/>
            <w:gridSpan w:val="5"/>
          </w:tcPr>
          <w:p w14:paraId="28BEFE49" w14:textId="77777777" w:rsidR="00E170E6" w:rsidRPr="005A2366" w:rsidRDefault="00E170E6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853740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ระดับการปฏิบัติในการดำเนินงาน</w:t>
            </w:r>
          </w:p>
        </w:tc>
      </w:tr>
      <w:tr w:rsidR="00E170E6" w:rsidRPr="005A2366" w14:paraId="4328EC80" w14:textId="77777777" w:rsidTr="00FC7831">
        <w:tc>
          <w:tcPr>
            <w:tcW w:w="5050" w:type="dxa"/>
            <w:vMerge/>
          </w:tcPr>
          <w:p w14:paraId="7C2AEB9C" w14:textId="77777777" w:rsidR="00E170E6" w:rsidRPr="005A2366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59DA98C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C7E2CA9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F843033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D3A0871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662B0E3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E170E6" w:rsidRPr="005A2366" w14:paraId="38C9E420" w14:textId="77777777" w:rsidTr="00FC7831">
        <w:tc>
          <w:tcPr>
            <w:tcW w:w="5050" w:type="dxa"/>
            <w:shd w:val="clear" w:color="auto" w:fill="D9D9D9" w:themeFill="background1" w:themeFillShade="D9"/>
          </w:tcPr>
          <w:p w14:paraId="1405C40B" w14:textId="77777777" w:rsidR="00E170E6" w:rsidRPr="005A2366" w:rsidRDefault="00E170E6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5A23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วัตถุประสงค์ของรูปแบบ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C3E8FCC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471F489F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1631C87E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0EE53D41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0B6B91ED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2FCD2A16" w14:textId="77777777" w:rsidTr="00FC7831">
        <w:trPr>
          <w:trHeight w:val="1118"/>
        </w:trPr>
        <w:tc>
          <w:tcPr>
            <w:tcW w:w="5050" w:type="dxa"/>
          </w:tcPr>
          <w:p w14:paraId="34416DDA" w14:textId="77777777" w:rsidR="00E170E6" w:rsidRPr="005A2366" w:rsidRDefault="00E170E6" w:rsidP="00FC7831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. ด้านคุณลักษณะอันพึงประสงค์ </w:t>
            </w:r>
          </w:p>
          <w:p w14:paraId="4D200FF3" w14:textId="12564736" w:rsidR="00E170E6" w:rsidRPr="005A2366" w:rsidRDefault="00E170E6" w:rsidP="00FC783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708" w:type="dxa"/>
          </w:tcPr>
          <w:p w14:paraId="6210A941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43A037F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30A4F3A8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432449AD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22B3CED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1A78BF2F" w14:textId="77777777" w:rsidTr="00FC7831">
        <w:tc>
          <w:tcPr>
            <w:tcW w:w="5050" w:type="dxa"/>
          </w:tcPr>
          <w:p w14:paraId="6CD46D99" w14:textId="44DC8A62" w:rsidR="00E170E6" w:rsidRPr="005A2366" w:rsidRDefault="00E170E6" w:rsidP="00FC783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จัดทำโครงการ/กิจกรรม“การ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708" w:type="dxa"/>
          </w:tcPr>
          <w:p w14:paraId="2C7D7E18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55B2DC4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75F7AA3E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394AF7E5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C14F146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607CD521" w14:textId="77777777" w:rsidTr="00FC7831">
        <w:tc>
          <w:tcPr>
            <w:tcW w:w="5050" w:type="dxa"/>
          </w:tcPr>
          <w:p w14:paraId="254B1CC2" w14:textId="1B0E41CA" w:rsidR="00E170E6" w:rsidRPr="005A2366" w:rsidRDefault="00E170E6" w:rsidP="00FC783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ติดตามโครงการ/กิจกรรม“การ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708" w:type="dxa"/>
          </w:tcPr>
          <w:p w14:paraId="4D9AF82C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D2F8494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32FDFE61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55149632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1D2D688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0530B13C" w14:textId="77777777" w:rsidTr="00FC7831">
        <w:tc>
          <w:tcPr>
            <w:tcW w:w="5050" w:type="dxa"/>
          </w:tcPr>
          <w:p w14:paraId="300935E5" w14:textId="77777777" w:rsidR="00E170E6" w:rsidRPr="005A2366" w:rsidRDefault="00E170E6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ด้านผลสัมฤทธิ์ทางการเรียน </w:t>
            </w:r>
          </w:p>
          <w:p w14:paraId="6C656309" w14:textId="77777777" w:rsidR="00E170E6" w:rsidRPr="005A2366" w:rsidRDefault="00E170E6" w:rsidP="00FC783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คิดและวางแผนการยกระดับผลสัมฤทธิ์ทางการเรียนของนักเรียน</w:t>
            </w:r>
          </w:p>
        </w:tc>
        <w:tc>
          <w:tcPr>
            <w:tcW w:w="708" w:type="dxa"/>
          </w:tcPr>
          <w:p w14:paraId="0895501A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32EA46C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0F66BF2B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73C098BA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EB01C0B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195DF26D" w14:textId="77777777" w:rsidTr="00FC7831">
        <w:tc>
          <w:tcPr>
            <w:tcW w:w="5050" w:type="dxa"/>
          </w:tcPr>
          <w:p w14:paraId="380BF91A" w14:textId="77777777" w:rsidR="00E170E6" w:rsidRPr="005A2366" w:rsidRDefault="00E170E6" w:rsidP="00FC783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จัดทำแผนการยกระดับผลสัมฤทธิ์ทางการเรียนของนักเรียน</w:t>
            </w:r>
          </w:p>
        </w:tc>
        <w:tc>
          <w:tcPr>
            <w:tcW w:w="708" w:type="dxa"/>
          </w:tcPr>
          <w:p w14:paraId="3E603E07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D385562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453044FA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67D30362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535BB44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1C565F1E" w14:textId="77777777" w:rsidTr="00FC7831">
        <w:tc>
          <w:tcPr>
            <w:tcW w:w="5050" w:type="dxa"/>
          </w:tcPr>
          <w:p w14:paraId="442A0774" w14:textId="77777777" w:rsidR="00E170E6" w:rsidRPr="005A2366" w:rsidRDefault="00E170E6" w:rsidP="00FC783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ติดตามการใช้แผนการยกระดับผลสัมฤทธิ์ทางการเรียนของนักเรียน</w:t>
            </w:r>
          </w:p>
        </w:tc>
        <w:tc>
          <w:tcPr>
            <w:tcW w:w="708" w:type="dxa"/>
          </w:tcPr>
          <w:p w14:paraId="1B6CCE66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836F00E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2EA40A20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66253A93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D450826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513812CB" w14:textId="77777777" w:rsidTr="00FC7831">
        <w:tc>
          <w:tcPr>
            <w:tcW w:w="5050" w:type="dxa"/>
          </w:tcPr>
          <w:p w14:paraId="388BB60D" w14:textId="77777777" w:rsidR="00E170E6" w:rsidRPr="005A2366" w:rsidRDefault="00E170E6" w:rsidP="00FC783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ด้านสุขภาพกายสุขภาพจิต</w:t>
            </w:r>
          </w:p>
          <w:p w14:paraId="62D3D462" w14:textId="77777777" w:rsidR="00E170E6" w:rsidRPr="005A2366" w:rsidRDefault="00E170E6" w:rsidP="00FC783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คิดและวางแผนแนวทางการวางแผนในการพัฒนาสุขอนามัยของนักเรียน</w:t>
            </w:r>
          </w:p>
        </w:tc>
        <w:tc>
          <w:tcPr>
            <w:tcW w:w="708" w:type="dxa"/>
          </w:tcPr>
          <w:p w14:paraId="73878E43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269984D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18049479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02C098EA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1B6E9E7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6C152789" w14:textId="77777777" w:rsidTr="00FC7831">
        <w:tc>
          <w:tcPr>
            <w:tcW w:w="5050" w:type="dxa"/>
          </w:tcPr>
          <w:p w14:paraId="6F35D859" w14:textId="77777777" w:rsidR="00E170E6" w:rsidRPr="005A2366" w:rsidRDefault="00E170E6" w:rsidP="00FC783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จัดทำโครงการ/กิจกรรมการพัฒนาสุขอนามัยของนักเรียน มีการคัดกรองและเฝ้าระวังภาวะสุขอนามัย  </w:t>
            </w:r>
          </w:p>
        </w:tc>
        <w:tc>
          <w:tcPr>
            <w:tcW w:w="708" w:type="dxa"/>
          </w:tcPr>
          <w:p w14:paraId="7FB9D008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66EACEF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2EED0133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5553DA17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CE29906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5EA3FA01" w14:textId="77777777" w:rsidTr="00FC7831">
        <w:tc>
          <w:tcPr>
            <w:tcW w:w="5050" w:type="dxa"/>
          </w:tcPr>
          <w:p w14:paraId="029AA0FE" w14:textId="77777777" w:rsidR="00E170E6" w:rsidRPr="005A2366" w:rsidRDefault="00E170E6" w:rsidP="00FC7831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3.3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ติดตามโครงการ/กิจกรรมการพัฒนาสุขอนามัยของนักเรียน</w:t>
            </w:r>
          </w:p>
        </w:tc>
        <w:tc>
          <w:tcPr>
            <w:tcW w:w="708" w:type="dxa"/>
          </w:tcPr>
          <w:p w14:paraId="011EEB3F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A33817F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44FB92B0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02374170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CD62707" w14:textId="77777777" w:rsidR="00E170E6" w:rsidRPr="005A2366" w:rsidRDefault="00E170E6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14:paraId="53BAEDA0" w14:textId="77777777" w:rsidR="00E170E6" w:rsidRPr="005A2366" w:rsidRDefault="00E170E6" w:rsidP="00E170E6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53AF73B" w14:textId="77777777" w:rsidR="00E170E6" w:rsidRPr="005A2366" w:rsidRDefault="00E170E6" w:rsidP="00E170E6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22B5FB0" w14:textId="77777777" w:rsidR="00865DA1" w:rsidRPr="005A2366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502A0D4" w14:textId="77777777" w:rsidR="00865DA1" w:rsidRPr="005A2366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0E0C034" w14:textId="77777777" w:rsidR="00865DA1" w:rsidRPr="005A2366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93A7DE8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3FD0027" w14:textId="77777777" w:rsidR="00E170E6" w:rsidRDefault="00E170E6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BFBADF6" w14:textId="77777777" w:rsidR="00E170E6" w:rsidRPr="005A2366" w:rsidRDefault="00E170E6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14D8F61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C5806D4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80AD65E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2CECECF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2E09BF0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DCB1DA2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43C995B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3D4192A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AD649AE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9D587DA" w14:textId="77777777" w:rsidR="00425473" w:rsidRPr="005A2366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E170E6" w:rsidRPr="005A2366" w14:paraId="08C2028F" w14:textId="77777777" w:rsidTr="00FC7831">
        <w:tc>
          <w:tcPr>
            <w:tcW w:w="5050" w:type="dxa"/>
            <w:vMerge w:val="restart"/>
            <w:vAlign w:val="center"/>
          </w:tcPr>
          <w:p w14:paraId="77827458" w14:textId="77777777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14:paraId="62B65AB0" w14:textId="77777777" w:rsidR="00E170E6" w:rsidRPr="005A2366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853740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ระดับการปฏิบัติในการดำเนินงาน</w:t>
            </w:r>
          </w:p>
        </w:tc>
      </w:tr>
      <w:tr w:rsidR="00E170E6" w:rsidRPr="005A2366" w14:paraId="4EB8465A" w14:textId="77777777" w:rsidTr="00A26F28">
        <w:tc>
          <w:tcPr>
            <w:tcW w:w="5050" w:type="dxa"/>
            <w:vMerge/>
          </w:tcPr>
          <w:p w14:paraId="15E8DBA7" w14:textId="77777777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13F55E2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5CE8C21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FE29D57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3BAD3CC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5BEDA2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E170E6" w:rsidRPr="005A2366" w14:paraId="6B000035" w14:textId="77777777" w:rsidTr="00A26F28">
        <w:tc>
          <w:tcPr>
            <w:tcW w:w="5050" w:type="dxa"/>
            <w:shd w:val="clear" w:color="auto" w:fill="D9D9D9" w:themeFill="background1" w:themeFillShade="D9"/>
          </w:tcPr>
          <w:p w14:paraId="0E6FD71F" w14:textId="77777777" w:rsidR="00E170E6" w:rsidRPr="00FB12B7" w:rsidRDefault="00E170E6" w:rsidP="00E170E6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ด้านการมีส่วนร่วม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(Participation)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39C6D5E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531C9653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0ABFCCA4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B1A64EC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3E9EBE86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63BC8FBE" w14:textId="77777777" w:rsidTr="00A26F28">
        <w:trPr>
          <w:trHeight w:val="1118"/>
        </w:trPr>
        <w:tc>
          <w:tcPr>
            <w:tcW w:w="5050" w:type="dxa"/>
          </w:tcPr>
          <w:p w14:paraId="7A14CFCF" w14:textId="77777777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ร่วมคิด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(Thinking Participation)</w:t>
            </w:r>
          </w:p>
          <w:p w14:paraId="0B754165" w14:textId="77777777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ให้มีความรู้ความเข้าใจในกิจกรรมการร่วมคิด</w:t>
            </w:r>
          </w:p>
        </w:tc>
        <w:tc>
          <w:tcPr>
            <w:tcW w:w="708" w:type="dxa"/>
          </w:tcPr>
          <w:p w14:paraId="2C5A89A6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85F637F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6E78CFD5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BCA1045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1DF0482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7F09D2CA" w14:textId="77777777" w:rsidTr="00A26F28">
        <w:tc>
          <w:tcPr>
            <w:tcW w:w="5050" w:type="dxa"/>
          </w:tcPr>
          <w:p w14:paraId="53E365C9" w14:textId="221A98CE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708" w:type="dxa"/>
          </w:tcPr>
          <w:p w14:paraId="55C4A0DE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35C3E1C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34C7B3BB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C46D4A3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4586AE5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18784B5F" w14:textId="77777777" w:rsidTr="00A26F28">
        <w:tc>
          <w:tcPr>
            <w:tcW w:w="5050" w:type="dxa"/>
          </w:tcPr>
          <w:p w14:paraId="36E89C79" w14:textId="71B965AD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708" w:type="dxa"/>
          </w:tcPr>
          <w:p w14:paraId="14C7A8FF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AAB0CB6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1F13864C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B13E5D4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5564D626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1C2AC9EA" w14:textId="77777777" w:rsidTr="00A26F28">
        <w:trPr>
          <w:trHeight w:val="1118"/>
        </w:trPr>
        <w:tc>
          <w:tcPr>
            <w:tcW w:w="5050" w:type="dxa"/>
          </w:tcPr>
          <w:p w14:paraId="59F02DA3" w14:textId="77777777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ร่วมทำ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(Implementing Participation)</w:t>
            </w:r>
          </w:p>
          <w:p w14:paraId="6E13B3E8" w14:textId="77777777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ให้มีความรู้ความเข้าใจในกิจกรรมการร่วมทำ</w:t>
            </w:r>
          </w:p>
        </w:tc>
        <w:tc>
          <w:tcPr>
            <w:tcW w:w="708" w:type="dxa"/>
          </w:tcPr>
          <w:p w14:paraId="04E9C87E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7BD2AF8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4F26317A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744F6CE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BBCFC5F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33F2AC58" w14:textId="77777777" w:rsidTr="00A26F28">
        <w:tc>
          <w:tcPr>
            <w:tcW w:w="5050" w:type="dxa"/>
          </w:tcPr>
          <w:p w14:paraId="3090E429" w14:textId="746FC086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708" w:type="dxa"/>
          </w:tcPr>
          <w:p w14:paraId="418DBDAE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5B28C4E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5DBD9335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CC5304B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3DA977F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7B33C4BD" w14:textId="77777777" w:rsidTr="00A26F28">
        <w:tc>
          <w:tcPr>
            <w:tcW w:w="5050" w:type="dxa"/>
          </w:tcPr>
          <w:p w14:paraId="7FCA7133" w14:textId="29CC5C70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2.3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708" w:type="dxa"/>
          </w:tcPr>
          <w:p w14:paraId="1465AB70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B6EAF8C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005148C2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960E51C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5424A94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564E52AE" w14:textId="77777777" w:rsidTr="00A26F28">
        <w:trPr>
          <w:trHeight w:val="1118"/>
        </w:trPr>
        <w:tc>
          <w:tcPr>
            <w:tcW w:w="5050" w:type="dxa"/>
          </w:tcPr>
          <w:p w14:paraId="0C0F709D" w14:textId="77777777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ร่วมติดตาม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(Evaluation Participation)</w:t>
            </w:r>
          </w:p>
          <w:p w14:paraId="475FE484" w14:textId="77777777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ให้มีความรู้ความเข้าใจในกิจกรรมการร่วมติดตาม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44CE7F9C" w14:textId="77777777" w:rsidR="00E170E6" w:rsidRPr="00FB12B7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024D7A" w14:textId="77777777" w:rsidR="00E170E6" w:rsidRPr="00FB12B7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06317F1" w14:textId="77777777" w:rsidR="00E170E6" w:rsidRPr="00FB12B7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9A2B21" w14:textId="77777777" w:rsidR="00E170E6" w:rsidRPr="00FB12B7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755BC4" w14:textId="77777777" w:rsidR="00E170E6" w:rsidRPr="00FB12B7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E170E6" w:rsidRPr="005A2366" w14:paraId="01C96665" w14:textId="77777777" w:rsidTr="00A26F28">
        <w:tc>
          <w:tcPr>
            <w:tcW w:w="5050" w:type="dxa"/>
          </w:tcPr>
          <w:p w14:paraId="15C6CD4E" w14:textId="251A30CD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ร่วมติดตาม</w:t>
            </w:r>
          </w:p>
        </w:tc>
        <w:tc>
          <w:tcPr>
            <w:tcW w:w="708" w:type="dxa"/>
          </w:tcPr>
          <w:p w14:paraId="06BEF8FD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762B89B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51510313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BEFD7E8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B3A9741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24154C7A" w14:textId="77777777" w:rsidTr="00A26F28">
        <w:tc>
          <w:tcPr>
            <w:tcW w:w="5050" w:type="dxa"/>
          </w:tcPr>
          <w:p w14:paraId="2669D2A3" w14:textId="7519415B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="005E00E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ติดตามผลกา</w:t>
            </w:r>
            <w:r w:rsidR="005E00EB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B03D4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ร่วมติดตาม</w:t>
            </w:r>
          </w:p>
        </w:tc>
        <w:tc>
          <w:tcPr>
            <w:tcW w:w="708" w:type="dxa"/>
          </w:tcPr>
          <w:p w14:paraId="44C2758F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324BE38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63A2714A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9E102F7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83BAAD3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2381B972" w14:textId="77777777" w:rsidTr="00A26F28">
        <w:tc>
          <w:tcPr>
            <w:tcW w:w="5050" w:type="dxa"/>
            <w:shd w:val="clear" w:color="auto" w:fill="D9D9D9" w:themeFill="background1" w:themeFillShade="D9"/>
          </w:tcPr>
          <w:p w14:paraId="6023A67B" w14:textId="77777777" w:rsidR="00E170E6" w:rsidRPr="00FB12B7" w:rsidRDefault="00E170E6" w:rsidP="00E170E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ด้านเครือข่ายการจัดการศึกษาในท้องถิ่น (เครือข่าย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3P)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52B6A56F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43F56A9E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3907FA54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021B3492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8BC8686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170E6" w:rsidRPr="005A2366" w14:paraId="65738592" w14:textId="77777777" w:rsidTr="00A26F28">
        <w:tc>
          <w:tcPr>
            <w:tcW w:w="5050" w:type="dxa"/>
          </w:tcPr>
          <w:p w14:paraId="42B41112" w14:textId="77777777" w:rsidR="00E170E6" w:rsidRPr="00FB12B7" w:rsidRDefault="00E170E6" w:rsidP="00E170E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P1: People Network)</w:t>
            </w:r>
          </w:p>
          <w:p w14:paraId="10FFC465" w14:textId="77777777" w:rsidR="00E170E6" w:rsidRPr="00FB12B7" w:rsidRDefault="00E170E6" w:rsidP="00E170E6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708" w:type="dxa"/>
          </w:tcPr>
          <w:p w14:paraId="3F1E1CE6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14784F7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2FC4B04D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7AC5922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9E4468E" w14:textId="77777777" w:rsidR="00E170E6" w:rsidRPr="00FB12B7" w:rsidRDefault="00E170E6" w:rsidP="00E170E6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14:paraId="1BD81B47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4C9B3DDF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3FC9A8C3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365C1044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04E8C8DD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716E76B0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35CC24D1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73AD2889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54F8FBF7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6EE717A8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7AA16DFF" w14:textId="77777777" w:rsidR="00E170E6" w:rsidRDefault="00E170E6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1E05D59C" w14:textId="77777777" w:rsidR="00E170E6" w:rsidRPr="005A2366" w:rsidRDefault="00E170E6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E170E6" w:rsidRPr="005A2366" w14:paraId="56D36269" w14:textId="77777777" w:rsidTr="00A26F28">
        <w:tc>
          <w:tcPr>
            <w:tcW w:w="5050" w:type="dxa"/>
            <w:vMerge w:val="restart"/>
            <w:vAlign w:val="center"/>
          </w:tcPr>
          <w:p w14:paraId="60E092D1" w14:textId="77777777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14:paraId="226D5144" w14:textId="77777777" w:rsidR="00E170E6" w:rsidRPr="005A2366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853740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ระดับการปฏิบัติในการดำเนินงาน</w:t>
            </w:r>
          </w:p>
        </w:tc>
      </w:tr>
      <w:tr w:rsidR="00E170E6" w:rsidRPr="005A2366" w14:paraId="1468647F" w14:textId="77777777" w:rsidTr="00FC7831">
        <w:tc>
          <w:tcPr>
            <w:tcW w:w="5050" w:type="dxa"/>
            <w:vMerge/>
          </w:tcPr>
          <w:p w14:paraId="067345A4" w14:textId="77777777" w:rsidR="00E170E6" w:rsidRPr="00FB12B7" w:rsidRDefault="00E170E6" w:rsidP="00E170E6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F4362D9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33D023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9C49620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5C00112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1F5F943" w14:textId="77777777" w:rsidR="00E170E6" w:rsidRPr="005A2366" w:rsidRDefault="00E170E6" w:rsidP="00E170E6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865DA1" w:rsidRPr="005A2366" w14:paraId="7543AF91" w14:textId="77777777" w:rsidTr="00A26F28">
        <w:tc>
          <w:tcPr>
            <w:tcW w:w="5050" w:type="dxa"/>
          </w:tcPr>
          <w:p w14:paraId="03E417DC" w14:textId="6CBC7DE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="00B03D4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708" w:type="dxa"/>
          </w:tcPr>
          <w:p w14:paraId="6073FD7B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5CD0381D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3B05A7F9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309C376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89C7511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2A490774" w14:textId="77777777" w:rsidTr="00A26F28">
        <w:trPr>
          <w:trHeight w:val="533"/>
        </w:trPr>
        <w:tc>
          <w:tcPr>
            <w:tcW w:w="5050" w:type="dxa"/>
          </w:tcPr>
          <w:p w14:paraId="40B335D4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708" w:type="dxa"/>
          </w:tcPr>
          <w:p w14:paraId="3624CC13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CB5C85F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24D4CBB1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296FD5A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5821413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19186ED6" w14:textId="77777777" w:rsidTr="00A26F28">
        <w:tc>
          <w:tcPr>
            <w:tcW w:w="5050" w:type="dxa"/>
          </w:tcPr>
          <w:p w14:paraId="4EAFABDB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เครือข่ายบุคลากรภาคเอกชน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P2 : Private Network)</w:t>
            </w:r>
          </w:p>
          <w:p w14:paraId="4460CBAC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708" w:type="dxa"/>
          </w:tcPr>
          <w:p w14:paraId="50725A87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E07CD1A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1C54330B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536E33E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5B8AED9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523B654B" w14:textId="77777777" w:rsidTr="00A26F28">
        <w:tc>
          <w:tcPr>
            <w:tcW w:w="5050" w:type="dxa"/>
          </w:tcPr>
          <w:p w14:paraId="5960BD77" w14:textId="79FF67FE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="00B03D4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708" w:type="dxa"/>
          </w:tcPr>
          <w:p w14:paraId="6F516122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0084C91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796E09D9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D7CCC5C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7B8A916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770C9521" w14:textId="77777777" w:rsidTr="00A26F28">
        <w:trPr>
          <w:trHeight w:val="443"/>
        </w:trPr>
        <w:tc>
          <w:tcPr>
            <w:tcW w:w="5050" w:type="dxa"/>
          </w:tcPr>
          <w:p w14:paraId="4BA9BFD8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2.3 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708" w:type="dxa"/>
          </w:tcPr>
          <w:p w14:paraId="4A3193E4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B03642C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7C26DDB9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A14F837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183597C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3CFDDCA6" w14:textId="77777777" w:rsidTr="00A26F28">
        <w:tc>
          <w:tcPr>
            <w:tcW w:w="5050" w:type="dxa"/>
          </w:tcPr>
          <w:p w14:paraId="38C1FDD6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เครือข่ายบุคลากรภาครัฐ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P3 : Public Network)</w:t>
            </w:r>
          </w:p>
          <w:p w14:paraId="0533D57C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708" w:type="dxa"/>
          </w:tcPr>
          <w:p w14:paraId="3091A840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5EF06D8C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48A78CF1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5ED6E7C5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58651D2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0370EDF9" w14:textId="77777777" w:rsidTr="00A26F28">
        <w:tc>
          <w:tcPr>
            <w:tcW w:w="5050" w:type="dxa"/>
          </w:tcPr>
          <w:p w14:paraId="7206B3C7" w14:textId="2F0705CD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="00B03D4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708" w:type="dxa"/>
          </w:tcPr>
          <w:p w14:paraId="062BD394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5A609906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46DB673A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A13F30F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A60823C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62026561" w14:textId="77777777" w:rsidTr="00A26F28">
        <w:tc>
          <w:tcPr>
            <w:tcW w:w="5050" w:type="dxa"/>
          </w:tcPr>
          <w:p w14:paraId="1E662973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708" w:type="dxa"/>
          </w:tcPr>
          <w:p w14:paraId="5050D8E6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89DCB44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688BD621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57A29571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34BE7A5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FB12B7" w14:paraId="2F824EE2" w14:textId="77777777" w:rsidTr="00A26F28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81C2C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ด้านการพัฒนาคุณภาพนักเรียน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5D86F9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0FC0C5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315E3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4B9AE2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81756B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3150F844" w14:textId="77777777" w:rsidTr="00A26F28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09BC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ด้านการจัดการเรียนรู้</w:t>
            </w:r>
          </w:p>
          <w:p w14:paraId="1C97537E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1.1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คิดและกำหนดเป้าหมาย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ด้านความรู้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ทักษะกระบวนการ และคุณลักษณะที่พึงประสงค์ที่ต้องการให้เกิดขึ้นกับนักเรียน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D0F7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812A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FA01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D8B8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FB50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14:paraId="0A511821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64177224" w14:textId="77777777" w:rsidR="00865DA1" w:rsidRPr="005A2366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7282CC35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1EE0F422" w14:textId="77777777" w:rsidR="00E170E6" w:rsidRDefault="00E170E6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37027EF7" w14:textId="77777777" w:rsidR="00E170E6" w:rsidRDefault="00E170E6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32837B92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79286D52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1EF6E877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0140D282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2ED87E53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4272F95D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4FD54781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4424F282" w14:textId="77777777" w:rsidR="00425473" w:rsidRPr="005A2366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75CD8F90" w14:textId="77777777" w:rsidR="00865DA1" w:rsidRPr="005A2366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6A096C3D" w14:textId="77777777" w:rsidR="00865DA1" w:rsidRPr="005A2366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865DA1" w:rsidRPr="005A2366" w14:paraId="79CC6142" w14:textId="77777777" w:rsidTr="00A26F28">
        <w:tc>
          <w:tcPr>
            <w:tcW w:w="5050" w:type="dxa"/>
            <w:vMerge w:val="restart"/>
            <w:vAlign w:val="center"/>
          </w:tcPr>
          <w:p w14:paraId="068A53C7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14:paraId="03BCB730" w14:textId="77777777" w:rsidR="00865DA1" w:rsidRPr="00FB12B7" w:rsidRDefault="00E170E6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853740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ระดับการปฏิบัติในการดำเนินงาน</w:t>
            </w:r>
          </w:p>
        </w:tc>
      </w:tr>
      <w:tr w:rsidR="00865DA1" w:rsidRPr="005A2366" w14:paraId="1F676A38" w14:textId="77777777" w:rsidTr="00A26F28">
        <w:tc>
          <w:tcPr>
            <w:tcW w:w="5050" w:type="dxa"/>
            <w:vMerge/>
          </w:tcPr>
          <w:p w14:paraId="30BC235A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CA50FA2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3558ED3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454E761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83D4CF4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2BE08E1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865DA1" w:rsidRPr="005A2366" w14:paraId="3E67392E" w14:textId="77777777" w:rsidTr="00A26F28">
        <w:tc>
          <w:tcPr>
            <w:tcW w:w="5050" w:type="dxa"/>
          </w:tcPr>
          <w:p w14:paraId="5D62AEF3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จัดทำแนวทางการจัดการเรียนรู้ที่ตอบสนองความแตกต่างระหว่างบุคคลและพัฒนาการทางสมอง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ลอดทั้งวางแนวทางการวัดและประเมินผลการเรียนรู้ที่เน้นการประเมินความก้าวหน้าของนักเรียนด้วยวิธีที่หลากหลายเหมาะสมกับธรรมชาติของวิชาและระดับพัฒนาการของนักเรีย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DDE7A7E" w14:textId="77777777" w:rsidR="00865DA1" w:rsidRPr="00FB12B7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0E01EC" w14:textId="77777777" w:rsidR="00865DA1" w:rsidRPr="00FB12B7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36CA5E1" w14:textId="77777777" w:rsidR="00865DA1" w:rsidRPr="00FB12B7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A249F34" w14:textId="77777777" w:rsidR="00865DA1" w:rsidRPr="00FB12B7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9FC481C" w14:textId="77777777" w:rsidR="00865DA1" w:rsidRPr="00FB12B7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865DA1" w:rsidRPr="005A2366" w14:paraId="092DFA5A" w14:textId="77777777" w:rsidTr="00A26F28">
        <w:tc>
          <w:tcPr>
            <w:tcW w:w="5050" w:type="dxa"/>
          </w:tcPr>
          <w:p w14:paraId="19097FD7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มีการจัดการเรียนรู้ที่ท้าทายความสามารถของนักเรียนและสอดคล้องกับความต้องการของท้องถิ่น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เพื่อพัฒนานักเรียนไปสู่เป้าหมาย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C7A24B0" w14:textId="77777777" w:rsidR="00865DA1" w:rsidRPr="00FB12B7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4DE35A7" w14:textId="77777777" w:rsidR="00865DA1" w:rsidRPr="00FB12B7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BBD069C" w14:textId="77777777" w:rsidR="00865DA1" w:rsidRPr="00FB12B7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DB35854" w14:textId="77777777" w:rsidR="00865DA1" w:rsidRPr="00FB12B7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4505732" w14:textId="77777777" w:rsidR="00865DA1" w:rsidRPr="00FB12B7" w:rsidRDefault="00865DA1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865DA1" w:rsidRPr="005A2366" w14:paraId="62B212FF" w14:textId="77777777" w:rsidTr="00A26F28">
        <w:trPr>
          <w:trHeight w:val="533"/>
        </w:trPr>
        <w:tc>
          <w:tcPr>
            <w:tcW w:w="5050" w:type="dxa"/>
          </w:tcPr>
          <w:p w14:paraId="43E9F25C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ด้านหลักสูตร</w:t>
            </w:r>
          </w:p>
          <w:p w14:paraId="01039EF3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คิดและกำหนดแนวทางการพัฒนาหลักสูตรท้องถิ่นที่ส่งเสริมและพัฒนาคุณภาพนักเรียน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ด้านคุณลักษณะอันพึงประสงค์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ด้านผลสัมฤทธิ์ทางการเรียน และด้านสุขภาพกายสุขภาพจิต</w:t>
            </w:r>
            <w:r w:rsidRPr="00FB12B7">
              <w:rPr>
                <w:rFonts w:ascii="TH Sarabun New" w:eastAsia="Calibri" w:hAnsi="TH Sarabun New" w:cs="TH Sarabun New"/>
                <w:color w:val="000000" w:themeColor="text1"/>
                <w:sz w:val="32"/>
                <w:szCs w:val="32"/>
                <w:cs/>
              </w:rPr>
              <w:t>ที่สอดคล้องกับ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ทรัพยากร เศรษฐกิจ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การศึกษา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สังคม และวัฒนธรรม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การเมือง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การปกครองและข้อมูลความเป็นอยู่ของท้องถิ่น</w:t>
            </w:r>
          </w:p>
        </w:tc>
        <w:tc>
          <w:tcPr>
            <w:tcW w:w="708" w:type="dxa"/>
          </w:tcPr>
          <w:p w14:paraId="02F5767F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DCF8BAE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3E2E5143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1F047A1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9F8A3D6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15FC7EA0" w14:textId="77777777" w:rsidTr="00A26F28">
        <w:tc>
          <w:tcPr>
            <w:tcW w:w="5050" w:type="dxa"/>
          </w:tcPr>
          <w:p w14:paraId="648F9AB3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พัฒนาหลักสูตรท้องถิ่นที่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สอดคล้องกับการดำเนินชีวิตจริงและมุ่งเน้นการเรียนรู้อย่างบูรณาการ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โดยผู้เรียนเป็นผู้จัดกระบวนการเรียนรู้ด้วยตนเอง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มีครูภูมิปัญญาท้องถิ่น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เป็นผู้คอยให้คำแนะนำ ให้ปรึกษา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ช่วยเหลืออำนวยความสะดวก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และถ่ายทอดองค์ความรู้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อันจะนำไปสู่การคิดเป็น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ทำเป็นและสามารถแก้ไขปัญหาต่าง ๆ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ได้</w:t>
            </w:r>
          </w:p>
        </w:tc>
        <w:tc>
          <w:tcPr>
            <w:tcW w:w="708" w:type="dxa"/>
          </w:tcPr>
          <w:p w14:paraId="742EAB9A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D7A2656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121D8098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0DB0869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DDE58AB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7D299896" w14:textId="77777777" w:rsidTr="00A26F28">
        <w:tc>
          <w:tcPr>
            <w:tcW w:w="5050" w:type="dxa"/>
            <w:vAlign w:val="center"/>
          </w:tcPr>
          <w:p w14:paraId="12928630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ติดตามให้สถานศึกษาใช้หลักสูตรท้องถิ่นที่พัฒนาขึ้นอย่างต่อเนื่อง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เพื่อให้นักเรียนได้รับประโยชน์จากการเรียนรู้ท้องถิ่นตนเอง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 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เป็นการเชื่อมโยงระหว่างการเรียนกับชีวิตจริง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รวมทั้งปลูกฝังให้นักเรียนมีความรักและความผูกพันกับท้องถิ่นของตน</w:t>
            </w:r>
          </w:p>
        </w:tc>
        <w:tc>
          <w:tcPr>
            <w:tcW w:w="708" w:type="dxa"/>
          </w:tcPr>
          <w:p w14:paraId="1A328C8C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04697AD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4F357FE5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527848EF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B92E35F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14:paraId="3FCFB40B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E3AE616" w14:textId="77777777" w:rsidR="00E170E6" w:rsidRDefault="00E170E6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8784C7A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A1AC9B3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0B8A8A7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72AD33B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0F639A0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10D9BFE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2265C8D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4B98208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BBE73EE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865DA1" w:rsidRPr="005A2366" w14:paraId="23A644DD" w14:textId="77777777" w:rsidTr="00A26F28">
        <w:tc>
          <w:tcPr>
            <w:tcW w:w="5050" w:type="dxa"/>
            <w:vMerge w:val="restart"/>
            <w:vAlign w:val="center"/>
          </w:tcPr>
          <w:p w14:paraId="54999689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14:paraId="2330D69F" w14:textId="77777777" w:rsidR="00865DA1" w:rsidRPr="00FB12B7" w:rsidRDefault="00E170E6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853740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ระดับการปฏิบัติในการดำเนินงาน</w:t>
            </w:r>
          </w:p>
        </w:tc>
      </w:tr>
      <w:tr w:rsidR="00865DA1" w:rsidRPr="005A2366" w14:paraId="02262DAB" w14:textId="77777777" w:rsidTr="00A26F28">
        <w:tc>
          <w:tcPr>
            <w:tcW w:w="5050" w:type="dxa"/>
            <w:vMerge/>
          </w:tcPr>
          <w:p w14:paraId="3CACA77B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6A1E151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4DACC7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DEA2BA6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B998BF3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C9A9A81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865DA1" w:rsidRPr="005A2366" w14:paraId="679D9CDF" w14:textId="77777777" w:rsidTr="00A26F28">
        <w:tc>
          <w:tcPr>
            <w:tcW w:w="5050" w:type="dxa"/>
          </w:tcPr>
          <w:p w14:paraId="0DB2B4B1" w14:textId="77777777" w:rsidR="00865DA1" w:rsidRPr="00FB12B7" w:rsidRDefault="00865DA1" w:rsidP="00A26F28">
            <w:pPr>
              <w:tabs>
                <w:tab w:val="left" w:pos="1008"/>
                <w:tab w:val="left" w:pos="1296"/>
                <w:tab w:val="left" w:pos="1584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ด้านแหล่งเรียนรู้ สื่อ และเทคโนโลยี</w:t>
            </w:r>
          </w:p>
          <w:p w14:paraId="1BCAAD4B" w14:textId="77777777" w:rsidR="00865DA1" w:rsidRPr="00FB12B7" w:rsidRDefault="00865DA1" w:rsidP="00A26F28">
            <w:pPr>
              <w:tabs>
                <w:tab w:val="left" w:pos="1008"/>
                <w:tab w:val="left" w:pos="1296"/>
                <w:tab w:val="left" w:pos="1584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คิดและวางแผนแนวทางการพัฒนาแหล่งเรียนรู้ เพื่อเป็นศูนย์กลางทางวิชาการในการจัดเก็บสื่อเอกสาร สิ่งพิมพ์ และสื่อเทคโนโลยีเพื่อให้นักเรียนใช้เป็นฐานข้อมูลในการเรียนรู้และพัฒนาตนเอง</w:t>
            </w:r>
          </w:p>
        </w:tc>
        <w:tc>
          <w:tcPr>
            <w:tcW w:w="708" w:type="dxa"/>
          </w:tcPr>
          <w:p w14:paraId="4966C932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074170CA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74909EE4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B2C82CB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5A28A3A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0F395662" w14:textId="77777777" w:rsidTr="00A26F28">
        <w:tc>
          <w:tcPr>
            <w:tcW w:w="5050" w:type="dxa"/>
          </w:tcPr>
          <w:p w14:paraId="249813FE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แหล่งเรียนรู้ที่ส่งเสริมคุณภาพนักเรียนด้านการพัฒนาทักษะการคิด และผลสัมฤทธิ์ทางการเรียน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ที่ช่วยให้นักเรียนมีแหล่งเรียนรู้ที่เหมาะสม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เอื้อต่อการมีสุขภาพกาย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และสุขภาพจิตที่ดี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มีความปลอดภัย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ไม่ก่อให้เกิดอันตรายต่อนักเรียน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สภาพภูมิทัศน์ของ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แหล่งเรียนรู้ที่สวยงาม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ส่งเสริมการจัดการเรียนรู้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การทำกิจกรรม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ตามสภาพและบริบท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ความต้องการของท้องถิ่น</w:t>
            </w:r>
          </w:p>
        </w:tc>
        <w:tc>
          <w:tcPr>
            <w:tcW w:w="708" w:type="dxa"/>
          </w:tcPr>
          <w:p w14:paraId="7943D036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99798C2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07CC2F1C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F37F67A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0F76DBA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4B63DE09" w14:textId="77777777" w:rsidTr="00A26F28">
        <w:tc>
          <w:tcPr>
            <w:tcW w:w="5050" w:type="dxa"/>
          </w:tcPr>
          <w:p w14:paraId="25B3B0F7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ส่งเสริมให้ครูเข้ามาใช้แหล่งเรียนรู้ในการจัดการเรียนการสอนและ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ดูแลช่วยเหลือผู้เรียนให้เกิดการเรียนรู้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รวมทั้ง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พัฒนาสื่อเทคโนโลยีและนวัตกรรม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การเรียนการสอนที่เน้นผู้เรียนเป็นสำคัญ</w:t>
            </w:r>
          </w:p>
        </w:tc>
        <w:tc>
          <w:tcPr>
            <w:tcW w:w="708" w:type="dxa"/>
          </w:tcPr>
          <w:p w14:paraId="7998B284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72057A65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57356C0D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77F1633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1837673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1C523D51" w14:textId="77777777" w:rsidTr="00A26F28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EB51" w14:textId="77777777" w:rsidR="00865DA1" w:rsidRPr="00FB12B7" w:rsidRDefault="00865DA1" w:rsidP="00A26F28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4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ด้านวิธีการบริหาร</w:t>
            </w:r>
          </w:p>
          <w:p w14:paraId="1BD5596C" w14:textId="77777777" w:rsidR="00865DA1" w:rsidRPr="00FB12B7" w:rsidRDefault="00865DA1" w:rsidP="00A26F28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 4.1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ปฏิบัติงานโดยระบุเป้าหมายและกลยุทธ์ที่สอดคล้องกับหลักการและวัตถุประสงค์ของรูปแบ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334A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7A6C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139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0632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7885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865DA1" w:rsidRPr="005A2366" w14:paraId="3CE54F72" w14:textId="77777777" w:rsidTr="00A26F28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0C58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สร้างระบบการมีส่วนร่วมของของบุคลากรในเครือข่าย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3P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ในการปฏิบัติตาม  กลยุทธ์ที่กำหนดอย่างครบถ้วนสมบูรณ์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และบุคลากรของบุคลากรในเครือข่าย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ไม่น้อยกว่าร้อยละ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50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ให้ความร่วมมือในการปฏิบัติงานตามแผน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3D20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AE18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B4C6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28B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E455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14:paraId="44259597" w14:textId="77777777" w:rsidR="00865DA1" w:rsidRPr="00FB12B7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0E89F23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72E0764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4723114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BD187E8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057BF99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15E3524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629506A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9FEBE09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CCD4835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A57EED2" w14:textId="77777777" w:rsidR="00425473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A71D8C4" w14:textId="77777777" w:rsidR="00425473" w:rsidRPr="00FB12B7" w:rsidRDefault="00425473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BDE3C9B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7C7BF68" w14:textId="77777777" w:rsidR="00E170E6" w:rsidRDefault="00E170E6" w:rsidP="00865DA1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865DA1" w:rsidRPr="005A2366" w14:paraId="0A3F63BD" w14:textId="77777777" w:rsidTr="00A26F28">
        <w:tc>
          <w:tcPr>
            <w:tcW w:w="5050" w:type="dxa"/>
            <w:vMerge w:val="restart"/>
            <w:vAlign w:val="center"/>
          </w:tcPr>
          <w:p w14:paraId="1506BBFF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14:paraId="3E66D67E" w14:textId="77777777" w:rsidR="00865DA1" w:rsidRPr="00FB12B7" w:rsidRDefault="00E170E6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853740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ระดับการปฏิบัติในการดำเนินงาน</w:t>
            </w:r>
          </w:p>
        </w:tc>
      </w:tr>
      <w:tr w:rsidR="00865DA1" w:rsidRPr="005A2366" w14:paraId="0B91C6A2" w14:textId="77777777" w:rsidTr="00A26F28">
        <w:tc>
          <w:tcPr>
            <w:tcW w:w="5050" w:type="dxa"/>
            <w:vMerge/>
          </w:tcPr>
          <w:p w14:paraId="3CE1F378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3462A12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C8C875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2BF1B21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88086BF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BE2B59" w14:textId="77777777" w:rsidR="00865DA1" w:rsidRPr="00FB12B7" w:rsidRDefault="00E170E6" w:rsidP="00A26F28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865DA1" w:rsidRPr="005A2366" w14:paraId="077A9627" w14:textId="77777777" w:rsidTr="00A26F28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EB66" w14:textId="77777777" w:rsidR="00865DA1" w:rsidRPr="00FB12B7" w:rsidRDefault="00865DA1" w:rsidP="00A26F28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กำกับ ติดตามผลการดำเนินงานตามบทบาทหน้าที่ของบุคลากรในเครือข่าย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ให้มีคุณภาพยั่งยืนและต่อเนื่อง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โดยยึดหลักความคุ้มค่า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คือการบริหารจัดการและใช้ทรัพยากรที่มีจำกัดเพื่อให้เกิดประโยชน์สูงสุดแก่ส่วนรวม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8AE2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F06B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1D6C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AF4B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C224" w14:textId="77777777" w:rsidR="00865DA1" w:rsidRPr="00FB12B7" w:rsidRDefault="00865DA1" w:rsidP="00A26F28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14:paraId="04DF1D0E" w14:textId="77777777" w:rsidR="00793C0E" w:rsidRDefault="00793C0E" w:rsidP="00865DA1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7E6A4F1D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ขอขอบคุณทุกท่านที่ให้ความร่วมมือในการตอบแบบสอบถามเพื่อการวิจัยในครั้งนี้</w:t>
      </w:r>
    </w:p>
    <w:p w14:paraId="4F6A121B" w14:textId="77777777" w:rsidR="00865DA1" w:rsidRDefault="00865DA1" w:rsidP="00865DA1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33457857" w14:textId="77777777" w:rsidR="00865DA1" w:rsidRDefault="00865DA1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B2675FA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5D88BF86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228715D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4491D606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29CC8AD5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26F6E160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830EB1A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7B82C5F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2F8B0FE1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4ECFCA4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12A4C126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559290AA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72C4BCFF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0936A6B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2662E03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15000A33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D941517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74F9EB48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2C41C19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2876B723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D5C7B33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FEF4A4B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A01CEF9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26E1B58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51BE698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A6A3714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27CFB649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690D4F3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5D466496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708DC76C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A2880E2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4EE52150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1C958F07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09CBF62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866E327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E250CC2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1E675428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7D1448BC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E375C12" w14:textId="77777777" w:rsidR="00425473" w:rsidRDefault="00425473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  <w:bookmarkStart w:id="0" w:name="_GoBack"/>
      <w:bookmarkEnd w:id="0"/>
    </w:p>
    <w:p w14:paraId="473BD147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5CD87B1D" w14:textId="77777777" w:rsidR="00B82B15" w:rsidRDefault="00B82B15" w:rsidP="00B82B15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z w:val="24"/>
          <w:szCs w:val="32"/>
        </w:rPr>
      </w:pPr>
      <w:r w:rsidRPr="00505B34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>ค่าดัชนีความสอดคล้อง (</w:t>
      </w:r>
      <w:r w:rsidRPr="00505B34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IOC) </w:t>
      </w:r>
      <w:r w:rsidRPr="005A2366">
        <w:rPr>
          <w:rFonts w:ascii="TH Sarabun New" w:hAnsi="TH Sarabun New" w:cs="TH Sarabun New"/>
          <w:b/>
          <w:bCs/>
          <w:sz w:val="32"/>
          <w:szCs w:val="32"/>
          <w:cs/>
        </w:rPr>
        <w:t>แบบสอบถาม</w:t>
      </w:r>
      <w:r w:rsidRPr="00853740">
        <w:rPr>
          <w:rFonts w:ascii="TH Sarabun New" w:hAnsi="TH Sarabun New" w:cs="TH Sarabun New"/>
          <w:b/>
          <w:bCs/>
          <w:sz w:val="24"/>
          <w:szCs w:val="32"/>
          <w:cs/>
        </w:rPr>
        <w:t>ความคิดเห็น</w:t>
      </w:r>
    </w:p>
    <w:p w14:paraId="77F7FE12" w14:textId="77777777" w:rsidR="00B82B15" w:rsidRDefault="00B82B15" w:rsidP="00B82B15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z w:val="24"/>
          <w:szCs w:val="32"/>
        </w:rPr>
      </w:pPr>
      <w:r w:rsidRPr="00853740">
        <w:rPr>
          <w:rFonts w:ascii="TH Sarabun New" w:hAnsi="TH Sarabun New" w:cs="TH Sarabun New"/>
          <w:b/>
          <w:bCs/>
          <w:sz w:val="24"/>
          <w:szCs w:val="32"/>
          <w:cs/>
        </w:rPr>
        <w:t>เกี่ยวกับระดับการปฏิบัติในการดำเนินงาน</w:t>
      </w:r>
      <w:r>
        <w:rPr>
          <w:rFonts w:ascii="TH Sarabun New" w:hAnsi="TH Sarabun New" w:cs="TH Sarabun New"/>
          <w:b/>
          <w:bCs/>
          <w:sz w:val="24"/>
          <w:szCs w:val="32"/>
        </w:rPr>
        <w:t xml:space="preserve"> </w:t>
      </w:r>
      <w:r w:rsidRPr="00853740">
        <w:rPr>
          <w:rFonts w:ascii="TH Sarabun New" w:hAnsi="TH Sarabun New" w:cs="TH Sarabun New"/>
          <w:b/>
          <w:bCs/>
          <w:sz w:val="24"/>
          <w:szCs w:val="32"/>
          <w:cs/>
        </w:rPr>
        <w:t>ตาม</w:t>
      </w:r>
      <w:r w:rsidRPr="00853740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รูปแบบ</w:t>
      </w:r>
      <w:r w:rsidRPr="00853740">
        <w:rPr>
          <w:rFonts w:ascii="TH Sarabun New" w:hAnsi="TH Sarabun New" w:cs="TH Sarabun New"/>
          <w:b/>
          <w:bCs/>
          <w:sz w:val="24"/>
          <w:szCs w:val="32"/>
          <w:cs/>
        </w:rPr>
        <w:t xml:space="preserve">การพัฒนาคุณภาพนักเรียน </w:t>
      </w:r>
    </w:p>
    <w:p w14:paraId="7FDAE003" w14:textId="77777777" w:rsidR="00B82B15" w:rsidRDefault="00B82B15" w:rsidP="00B82B15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pacing w:val="-10"/>
          <w:sz w:val="24"/>
          <w:szCs w:val="32"/>
        </w:rPr>
      </w:pPr>
      <w:r w:rsidRPr="00853740">
        <w:rPr>
          <w:rFonts w:ascii="TH Sarabun New" w:hAnsi="TH Sarabun New" w:cs="TH Sarabun New"/>
          <w:b/>
          <w:bCs/>
          <w:sz w:val="24"/>
          <w:szCs w:val="32"/>
          <w:cs/>
        </w:rPr>
        <w:t xml:space="preserve">โดยใช้การมีส่วนร่วมของเครือข่ายการจัดการศึกษาในท้องถิ่น </w:t>
      </w:r>
      <w:r w:rsidRPr="00853740">
        <w:rPr>
          <w:rFonts w:ascii="TH Sarabun New" w:hAnsi="TH Sarabun New" w:cs="TH Sarabun New"/>
          <w:b/>
          <w:bCs/>
          <w:spacing w:val="-10"/>
          <w:sz w:val="24"/>
          <w:szCs w:val="32"/>
        </w:rPr>
        <w:t xml:space="preserve">  </w:t>
      </w:r>
    </w:p>
    <w:p w14:paraId="0AD0CD74" w14:textId="0DB89F04" w:rsidR="00B82B15" w:rsidRPr="005A2366" w:rsidRDefault="00B82B15" w:rsidP="00B82B15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853740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โรงเรียน</w:t>
      </w:r>
      <w:r w:rsidR="00754F03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...........</w:t>
      </w:r>
      <w:r w:rsidRPr="00853740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 xml:space="preserve"> 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...........</w:t>
      </w:r>
      <w:r w:rsidRPr="00853740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 xml:space="preserve"> </w:t>
      </w:r>
      <w:r w:rsidR="00754F03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เขต......</w:t>
      </w:r>
      <w:r w:rsidRPr="00853740">
        <w:rPr>
          <w:rFonts w:ascii="TH Sarabun New" w:hAnsi="TH Sarabun New" w:cs="TH Sarabun New"/>
          <w:sz w:val="24"/>
          <w:szCs w:val="32"/>
        </w:rPr>
        <w:t xml:space="preserve">  </w:t>
      </w:r>
    </w:p>
    <w:p w14:paraId="07668016" w14:textId="77777777" w:rsidR="00B82B15" w:rsidRDefault="00B82B15" w:rsidP="00B82B15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B82B15" w:rsidRPr="005A2366" w14:paraId="3B61C9BA" w14:textId="77777777" w:rsidTr="00FC7831">
        <w:tc>
          <w:tcPr>
            <w:tcW w:w="5049" w:type="dxa"/>
            <w:vMerge w:val="restart"/>
            <w:vAlign w:val="center"/>
          </w:tcPr>
          <w:p w14:paraId="024C6E2A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14:paraId="492AEE24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0EFEAD5B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5B4D311B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B82B15" w:rsidRPr="005A2366" w14:paraId="72F92227" w14:textId="77777777" w:rsidTr="00FC7831">
        <w:tc>
          <w:tcPr>
            <w:tcW w:w="5049" w:type="dxa"/>
            <w:vMerge/>
          </w:tcPr>
          <w:p w14:paraId="3184B425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AFFC589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149E74B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B3B0FE0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3DCBFDE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6B98A08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16F11B57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3AB2A88E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B82B15" w:rsidRPr="005A2366" w14:paraId="159679B6" w14:textId="77777777" w:rsidTr="00FC7831">
        <w:tc>
          <w:tcPr>
            <w:tcW w:w="5049" w:type="dxa"/>
            <w:shd w:val="clear" w:color="auto" w:fill="D9D9D9" w:themeFill="background1" w:themeFillShade="D9"/>
          </w:tcPr>
          <w:p w14:paraId="5AA038D0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หลักการของรูปแบบ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FB06D23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E57AEEF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4DECAC9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2165132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D35AC47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1EF3B7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517877BD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B82B15" w:rsidRPr="005A2366" w14:paraId="254FBAD5" w14:textId="77777777" w:rsidTr="00FC7831">
        <w:trPr>
          <w:trHeight w:val="2236"/>
        </w:trPr>
        <w:tc>
          <w:tcPr>
            <w:tcW w:w="5049" w:type="dxa"/>
          </w:tcPr>
          <w:p w14:paraId="48C7EBBF" w14:textId="565D76F2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เป็นรูปแบบการบริหารจัดการสถานศึกษาเพื่อพัฒนาคุณภาพนักเรียนที่ส่งเสริมให้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เข้ามามีส่วนร่วมรับผิดชอบและพัฒนาการจัดการศึกษาของโรงเรียน</w:t>
            </w:r>
            <w:r w:rsidR="00754F0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อย่างจริงจังในฐานะที่โรงเรียนเป็นส่วนหนึ่งของท้องถิ่น</w:t>
            </w:r>
          </w:p>
          <w:p w14:paraId="38ABD3CE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08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คิดและวางแผนการจัดกิจกรรมที่ส่งเสริมความรู้ความเข้าใจในหลักการของรูปแบบ สำหรับบุคลากรเครือข่าย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425" w:type="dxa"/>
          </w:tcPr>
          <w:p w14:paraId="32E9626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E6FBCD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5" w:type="dxa"/>
          </w:tcPr>
          <w:p w14:paraId="5FAD48C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5CD894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9184F3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04A3FCC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14:paraId="2225F5B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B82B15" w:rsidRPr="005A2366" w14:paraId="34019880" w14:textId="77777777" w:rsidTr="00FC7831">
        <w:tc>
          <w:tcPr>
            <w:tcW w:w="5049" w:type="dxa"/>
          </w:tcPr>
          <w:p w14:paraId="7EBF38F2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 ที่ส่งเสริมความรู้ ความเข้าใจในหลักการของรูปแบบ สำหรับบุคลากรเครือข่าย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เช่น กิจกรรมสร้างความตะหนัก กิจกรรมเสริมสร้างความรู้</w:t>
            </w:r>
          </w:p>
        </w:tc>
        <w:tc>
          <w:tcPr>
            <w:tcW w:w="425" w:type="dxa"/>
          </w:tcPr>
          <w:p w14:paraId="08F8854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11D442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ACCDD8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05AFE2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DD3DE0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43FA7D0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B9C3DF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6B408F0D" w14:textId="77777777" w:rsidTr="00FC7831">
        <w:tc>
          <w:tcPr>
            <w:tcW w:w="5049" w:type="dxa"/>
          </w:tcPr>
          <w:p w14:paraId="3C443ED7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ติดตามโครงการ/กิจกรรม การพัฒนาความรู้ความเข้าใจในหลักการของรูปแบบ สำหรับบุคลากรเครือข่าย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425" w:type="dxa"/>
          </w:tcPr>
          <w:p w14:paraId="212B9DD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154065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F85313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3BF035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1F02F6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2657FDA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18AACB2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0C51DBEC" w14:textId="77777777" w:rsidTr="00FC7831">
        <w:trPr>
          <w:trHeight w:val="2609"/>
        </w:trPr>
        <w:tc>
          <w:tcPr>
            <w:tcW w:w="5049" w:type="dxa"/>
          </w:tcPr>
          <w:p w14:paraId="26BCD78A" w14:textId="208CA440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 ที่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ผลักดันให้โรงเรียน</w:t>
            </w:r>
            <w:r w:rsidR="00754F0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เป็นศูนย์กลางของการพัฒนา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เพื่อให้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เครือข่ายการจัดการศึกษาในท้องถิ่นเข้ามามีส่วนร่วมคิด ร่วมทำ และร่วมติดตาม เพื่อหาจุดพัฒนาคุณภาพนักเรียนร่วมกัน</w:t>
            </w:r>
          </w:p>
          <w:p w14:paraId="35A59FAD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</w:t>
            </w:r>
          </w:p>
        </w:tc>
        <w:tc>
          <w:tcPr>
            <w:tcW w:w="425" w:type="dxa"/>
          </w:tcPr>
          <w:p w14:paraId="2DEB81D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EE0243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7D9298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11B86C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80D31A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6D363BC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49FAA3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3B6E9B57" w14:textId="77777777" w:rsidR="00B82B15" w:rsidRPr="005A2366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D4A31B3" w14:textId="77777777" w:rsidR="00B82B15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2615261" w14:textId="77777777" w:rsidR="00B82B15" w:rsidRPr="005A2366" w:rsidRDefault="00B82B15" w:rsidP="00B82B15">
      <w:pPr>
        <w:rPr>
          <w:rFonts w:ascii="TH Sarabun New" w:hAnsi="TH Sarabun New" w:cs="TH Sarabun New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B82B15" w:rsidRPr="005A2366" w14:paraId="0F7913D6" w14:textId="77777777" w:rsidTr="00FC7831">
        <w:tc>
          <w:tcPr>
            <w:tcW w:w="5049" w:type="dxa"/>
            <w:vMerge w:val="restart"/>
            <w:vAlign w:val="center"/>
          </w:tcPr>
          <w:p w14:paraId="2AA22F7A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14:paraId="2B0425CD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592AF214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5F95C37A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B82B15" w:rsidRPr="005A2366" w14:paraId="109218D6" w14:textId="77777777" w:rsidTr="00FC7831">
        <w:tc>
          <w:tcPr>
            <w:tcW w:w="5049" w:type="dxa"/>
            <w:vMerge/>
          </w:tcPr>
          <w:p w14:paraId="32FABD87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845B424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51CA997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7A2B789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867C6A7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03CE43D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B0CBD77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32CD7F1C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B82B15" w:rsidRPr="005A2366" w14:paraId="1792CC12" w14:textId="77777777" w:rsidTr="00FC7831">
        <w:trPr>
          <w:trHeight w:val="953"/>
        </w:trPr>
        <w:tc>
          <w:tcPr>
            <w:tcW w:w="5049" w:type="dxa"/>
          </w:tcPr>
          <w:p w14:paraId="4FCF7E0B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จัดทำแผนปฏิบัติการ 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425" w:type="dxa"/>
          </w:tcPr>
          <w:p w14:paraId="66233D9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0FEC2A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87DDFE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004528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0DFC1C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73194E2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CD8E34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6A53126E" w14:textId="77777777" w:rsidTr="00FC7831">
        <w:tc>
          <w:tcPr>
            <w:tcW w:w="5049" w:type="dxa"/>
          </w:tcPr>
          <w:p w14:paraId="75AB7C64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 xml:space="preserve">     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ติดตามผลการใช้แผนปฏิบัติการ 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425" w:type="dxa"/>
          </w:tcPr>
          <w:p w14:paraId="4ED00ED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ED5904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20D465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250612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0ACF8E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6D69D6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26225D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0B408741" w14:textId="77777777" w:rsidTr="00FC7831">
        <w:tc>
          <w:tcPr>
            <w:tcW w:w="5049" w:type="dxa"/>
            <w:shd w:val="clear" w:color="auto" w:fill="D9D9D9" w:themeFill="background1" w:themeFillShade="D9"/>
          </w:tcPr>
          <w:p w14:paraId="0FF6F7EE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5A23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วัตถุประสงค์ของรูปแบบ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092238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168CEA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CCBA3E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B5B64E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C39D9A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60250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D784D7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B82B15" w:rsidRPr="005A2366" w14:paraId="0F77942A" w14:textId="77777777" w:rsidTr="00FC7831">
        <w:trPr>
          <w:trHeight w:val="201"/>
        </w:trPr>
        <w:tc>
          <w:tcPr>
            <w:tcW w:w="5049" w:type="dxa"/>
          </w:tcPr>
          <w:p w14:paraId="459184EE" w14:textId="77777777" w:rsidR="00B82B15" w:rsidRPr="005A2366" w:rsidRDefault="00B82B15" w:rsidP="00FC7831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. ด้านคุณลักษณะอันพึงประสงค์ </w:t>
            </w:r>
          </w:p>
          <w:p w14:paraId="7AA580C3" w14:textId="0D99B0DD" w:rsidR="00B82B15" w:rsidRPr="005A2366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D34ED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ข้อ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425" w:type="dxa"/>
          </w:tcPr>
          <w:p w14:paraId="3A49C50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B18980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98E03E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837FB2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6AAB8E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4E85009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F7465F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3C16054C" w14:textId="77777777" w:rsidTr="00FC7831">
        <w:tc>
          <w:tcPr>
            <w:tcW w:w="5049" w:type="dxa"/>
          </w:tcPr>
          <w:p w14:paraId="797BB8EA" w14:textId="06D702D5" w:rsidR="00B82B15" w:rsidRPr="005A2366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จัดทำโครงการ/กิจกรรม“การ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D34ED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ข้อ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425" w:type="dxa"/>
          </w:tcPr>
          <w:p w14:paraId="1A71E8E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F010EE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6A4BE9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93022B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6B1608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1DD04FB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B8FF0C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15C29E21" w14:textId="77777777" w:rsidTr="00FC7831">
        <w:trPr>
          <w:trHeight w:val="79"/>
        </w:trPr>
        <w:tc>
          <w:tcPr>
            <w:tcW w:w="5049" w:type="dxa"/>
          </w:tcPr>
          <w:p w14:paraId="33D6151E" w14:textId="187CFA44" w:rsidR="00B82B15" w:rsidRPr="005A2366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ติดตามโครงการ/กิจกรรม“การ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D34ED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ข้อ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425" w:type="dxa"/>
          </w:tcPr>
          <w:p w14:paraId="36F4F7F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ED89C6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6F63DE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FB13F8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DDDEC0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05B4191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934483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778AC59E" w14:textId="77777777" w:rsidTr="00FC7831">
        <w:trPr>
          <w:trHeight w:val="79"/>
        </w:trPr>
        <w:tc>
          <w:tcPr>
            <w:tcW w:w="5049" w:type="dxa"/>
          </w:tcPr>
          <w:p w14:paraId="6639040B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ด้านผลสัมฤทธิ์ทางการเรียน </w:t>
            </w:r>
          </w:p>
          <w:p w14:paraId="345D12B5" w14:textId="77777777" w:rsidR="00B82B15" w:rsidRPr="005A2366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คิดและวางแผนการยกระดับผลสัมฤทธิ์ทางการเรียนของนักเรียน</w:t>
            </w:r>
          </w:p>
        </w:tc>
        <w:tc>
          <w:tcPr>
            <w:tcW w:w="425" w:type="dxa"/>
          </w:tcPr>
          <w:p w14:paraId="71A3752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6D168D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AB0426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6EFF64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EC8F17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1DE447F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9AA5BA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675CA665" w14:textId="77777777" w:rsidTr="00FC7831">
        <w:trPr>
          <w:trHeight w:val="79"/>
        </w:trPr>
        <w:tc>
          <w:tcPr>
            <w:tcW w:w="5049" w:type="dxa"/>
          </w:tcPr>
          <w:p w14:paraId="21CC4832" w14:textId="77777777" w:rsidR="00B82B15" w:rsidRPr="005A2366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จัดทำแผนการยกระดับผลสัมฤทธิ์ทางการเรียนของนักเรียน</w:t>
            </w:r>
          </w:p>
        </w:tc>
        <w:tc>
          <w:tcPr>
            <w:tcW w:w="425" w:type="dxa"/>
          </w:tcPr>
          <w:p w14:paraId="34FA5B2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38737A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56F487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14:paraId="493B5FD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5D94CF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7C6A9BF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14:paraId="20EE0C5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B82B15" w:rsidRPr="005A2366" w14:paraId="0134DE73" w14:textId="77777777" w:rsidTr="00FC7831">
        <w:trPr>
          <w:trHeight w:val="79"/>
        </w:trPr>
        <w:tc>
          <w:tcPr>
            <w:tcW w:w="5049" w:type="dxa"/>
          </w:tcPr>
          <w:p w14:paraId="68685864" w14:textId="77777777" w:rsidR="00B82B15" w:rsidRPr="005A2366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ติดตามการใช้แผนการยกระดับผลสัมฤทธิ์ทางการเรียนของนักเรียน</w:t>
            </w:r>
          </w:p>
        </w:tc>
        <w:tc>
          <w:tcPr>
            <w:tcW w:w="425" w:type="dxa"/>
          </w:tcPr>
          <w:p w14:paraId="0613DD2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317FF6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AAEE5C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2B182F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EFB2E9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2537AC2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3D5193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055CAC78" w14:textId="77777777" w:rsidTr="00FC7831">
        <w:trPr>
          <w:trHeight w:val="79"/>
        </w:trPr>
        <w:tc>
          <w:tcPr>
            <w:tcW w:w="5049" w:type="dxa"/>
          </w:tcPr>
          <w:p w14:paraId="64468D3C" w14:textId="77777777" w:rsidR="00B82B15" w:rsidRPr="005A2366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ด้านสุขภาพกายสุขภาพจิต</w:t>
            </w:r>
          </w:p>
          <w:p w14:paraId="01A51E21" w14:textId="77777777" w:rsidR="00B82B15" w:rsidRPr="005A2366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คิดและวางแผนแนวทางการวางแผนในการพัฒนาสุขอนามัยของนักเรียน</w:t>
            </w:r>
          </w:p>
        </w:tc>
        <w:tc>
          <w:tcPr>
            <w:tcW w:w="425" w:type="dxa"/>
          </w:tcPr>
          <w:p w14:paraId="3681831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18E346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77CA00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313A26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34B1BC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43761FA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5A9FD0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7D9AEF2A" w14:textId="77777777" w:rsidTr="00FC7831">
        <w:trPr>
          <w:trHeight w:val="79"/>
        </w:trPr>
        <w:tc>
          <w:tcPr>
            <w:tcW w:w="5049" w:type="dxa"/>
          </w:tcPr>
          <w:p w14:paraId="4F51308A" w14:textId="77777777" w:rsidR="00B82B15" w:rsidRPr="005A2366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จัดทำโครงการ/กิจกรรมการพัฒนาสุขอนามัยของนักเรียน มีการคัดกรองและเฝ้าระวังภาวะสุขอนามัย  </w:t>
            </w:r>
          </w:p>
        </w:tc>
        <w:tc>
          <w:tcPr>
            <w:tcW w:w="425" w:type="dxa"/>
          </w:tcPr>
          <w:p w14:paraId="78BFF9C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7DDDA0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50201E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90FE02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116D47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23E2B29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AE9923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3BD61E63" w14:textId="77777777" w:rsidR="00B82B15" w:rsidRPr="005A2366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05886D2" w14:textId="77777777" w:rsidR="00B82B15" w:rsidRPr="005A2366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F38EB5F" w14:textId="77777777" w:rsidR="00B82B15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45AA877C" w14:textId="77777777" w:rsidR="00B82B15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B82B15" w:rsidRPr="005A2366" w14:paraId="1ED3A7ED" w14:textId="77777777" w:rsidTr="00FC7831">
        <w:tc>
          <w:tcPr>
            <w:tcW w:w="5049" w:type="dxa"/>
            <w:vMerge w:val="restart"/>
            <w:vAlign w:val="center"/>
          </w:tcPr>
          <w:p w14:paraId="3A1C7025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14:paraId="70071BF2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5BC81151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254D3AC0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B82B15" w:rsidRPr="005A2366" w14:paraId="4CE8AA14" w14:textId="77777777" w:rsidTr="00FC7831">
        <w:tc>
          <w:tcPr>
            <w:tcW w:w="5049" w:type="dxa"/>
            <w:vMerge/>
          </w:tcPr>
          <w:p w14:paraId="38DDF036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5551B8A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D0E4165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6EF8560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6DDC8ADD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0C83C11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5CB534B6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2EB41078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B82B15" w:rsidRPr="005A2366" w14:paraId="7D1EB0EB" w14:textId="77777777" w:rsidTr="00FC7831">
        <w:trPr>
          <w:trHeight w:val="234"/>
        </w:trPr>
        <w:tc>
          <w:tcPr>
            <w:tcW w:w="5049" w:type="dxa"/>
            <w:shd w:val="clear" w:color="auto" w:fill="D9D9D9" w:themeFill="background1" w:themeFillShade="D9"/>
          </w:tcPr>
          <w:p w14:paraId="14D19CFB" w14:textId="77777777" w:rsidR="00B82B15" w:rsidRPr="00FB12B7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ด้านการมีส่วนร่วม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(Participation)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4880093F" w14:textId="77777777" w:rsidR="00B82B15" w:rsidRPr="005A2366" w:rsidRDefault="00B82B15" w:rsidP="00FC7831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2EF9B56" w14:textId="77777777" w:rsidR="00B82B15" w:rsidRPr="005A2366" w:rsidRDefault="00B82B15" w:rsidP="00FC7831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D273032" w14:textId="77777777" w:rsidR="00B82B15" w:rsidRPr="005A2366" w:rsidRDefault="00B82B15" w:rsidP="00FC7831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370D50B" w14:textId="77777777" w:rsidR="00B82B15" w:rsidRPr="005A2366" w:rsidRDefault="00B82B15" w:rsidP="00FC7831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AA9C99B" w14:textId="77777777" w:rsidR="00B82B15" w:rsidRPr="005A2366" w:rsidRDefault="00B82B15" w:rsidP="00FC7831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A82B82" w14:textId="77777777" w:rsidR="00B82B15" w:rsidRPr="005A2366" w:rsidRDefault="00B82B15" w:rsidP="00FC7831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499D8CA" w14:textId="77777777" w:rsidR="00B82B15" w:rsidRPr="005A2366" w:rsidRDefault="00B82B15" w:rsidP="00FC7831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6568DF" w:rsidRPr="005A2366" w14:paraId="6207E352" w14:textId="77777777" w:rsidTr="00FC7831">
        <w:tc>
          <w:tcPr>
            <w:tcW w:w="5049" w:type="dxa"/>
          </w:tcPr>
          <w:p w14:paraId="1D762B06" w14:textId="77777777" w:rsidR="006568DF" w:rsidRPr="00FB12B7" w:rsidRDefault="006568DF" w:rsidP="006568D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ร่วมคิด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(Thinking Participation)</w:t>
            </w:r>
          </w:p>
          <w:p w14:paraId="595D3E33" w14:textId="77777777" w:rsidR="006568DF" w:rsidRPr="00FB12B7" w:rsidRDefault="006568DF" w:rsidP="006568DF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ให้มีความรู้ความเข้าใจในกิจกรรมการร่วมคิด</w:t>
            </w:r>
          </w:p>
        </w:tc>
        <w:tc>
          <w:tcPr>
            <w:tcW w:w="425" w:type="dxa"/>
          </w:tcPr>
          <w:p w14:paraId="69280D21" w14:textId="77777777" w:rsidR="006568DF" w:rsidRPr="005A2366" w:rsidRDefault="006568DF" w:rsidP="006568D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08CACB0" w14:textId="77777777" w:rsidR="006568DF" w:rsidRPr="005A2366" w:rsidRDefault="006568DF" w:rsidP="006568D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FC9C5E2" w14:textId="77777777" w:rsidR="006568DF" w:rsidRPr="005A2366" w:rsidRDefault="006568DF" w:rsidP="006568D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14:paraId="2AB96929" w14:textId="77777777" w:rsidR="006568DF" w:rsidRPr="005A2366" w:rsidRDefault="006568DF" w:rsidP="006568D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6041FB0" w14:textId="77777777" w:rsidR="006568DF" w:rsidRPr="005A2366" w:rsidRDefault="006568DF" w:rsidP="006568D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07407BF5" w14:textId="77777777" w:rsidR="006568DF" w:rsidRPr="005A2366" w:rsidRDefault="006568DF" w:rsidP="006568D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14:paraId="4FE01163" w14:textId="77777777" w:rsidR="006568DF" w:rsidRPr="005A2366" w:rsidRDefault="006568DF" w:rsidP="006568DF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B82B15" w:rsidRPr="005A2366" w14:paraId="5C1BF29F" w14:textId="77777777" w:rsidTr="00FC7831">
        <w:trPr>
          <w:trHeight w:val="201"/>
        </w:trPr>
        <w:tc>
          <w:tcPr>
            <w:tcW w:w="5049" w:type="dxa"/>
          </w:tcPr>
          <w:p w14:paraId="63A8B141" w14:textId="0EFFE7C6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="00D34ED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D34ED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425" w:type="dxa"/>
          </w:tcPr>
          <w:p w14:paraId="59A4FD1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98EBD4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3FFA5F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18F649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51245C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90CA09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47A8A6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537C744E" w14:textId="77777777" w:rsidTr="00FC7831">
        <w:tc>
          <w:tcPr>
            <w:tcW w:w="5049" w:type="dxa"/>
          </w:tcPr>
          <w:p w14:paraId="3737A4DD" w14:textId="6942D10D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D34ED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425" w:type="dxa"/>
          </w:tcPr>
          <w:p w14:paraId="6CBC89B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7FC7D7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C64F5A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830B17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F157CC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5661720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360612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47125789" w14:textId="77777777" w:rsidTr="00FC7831">
        <w:trPr>
          <w:trHeight w:val="79"/>
        </w:trPr>
        <w:tc>
          <w:tcPr>
            <w:tcW w:w="5049" w:type="dxa"/>
          </w:tcPr>
          <w:p w14:paraId="6886AB7A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lastRenderedPageBreak/>
              <w:t xml:space="preserve">2.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ร่วมทำ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(Implementing Participation)</w:t>
            </w:r>
          </w:p>
          <w:p w14:paraId="116D4AAE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ให้มีความรู้ความเข้าใจในกิจกรรมการร่วมทำ</w:t>
            </w:r>
          </w:p>
        </w:tc>
        <w:tc>
          <w:tcPr>
            <w:tcW w:w="425" w:type="dxa"/>
          </w:tcPr>
          <w:p w14:paraId="28D6A32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D3D832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BDE532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B28D80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8F4951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A0808D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148F60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0E5B4C02" w14:textId="77777777" w:rsidTr="00FC7831">
        <w:trPr>
          <w:trHeight w:val="79"/>
        </w:trPr>
        <w:tc>
          <w:tcPr>
            <w:tcW w:w="5049" w:type="dxa"/>
          </w:tcPr>
          <w:p w14:paraId="25B4EE13" w14:textId="16417C1B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="00D34ED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D34ED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425" w:type="dxa"/>
          </w:tcPr>
          <w:p w14:paraId="291E176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275D09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CCF434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656187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FF5C49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2834DD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24CFB8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303C31DA" w14:textId="77777777" w:rsidTr="00FC7831">
        <w:trPr>
          <w:trHeight w:val="79"/>
        </w:trPr>
        <w:tc>
          <w:tcPr>
            <w:tcW w:w="5049" w:type="dxa"/>
          </w:tcPr>
          <w:p w14:paraId="5F7F9EE6" w14:textId="5C22BD90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2.3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D34ED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425" w:type="dxa"/>
          </w:tcPr>
          <w:p w14:paraId="3DFFC3E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80B79C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B4B2FE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E7A0A6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AEF29C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14228EE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CD05AE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43CFFDF1" w14:textId="77777777" w:rsidTr="00FC7831">
        <w:trPr>
          <w:trHeight w:val="79"/>
        </w:trPr>
        <w:tc>
          <w:tcPr>
            <w:tcW w:w="5049" w:type="dxa"/>
          </w:tcPr>
          <w:p w14:paraId="10513B2F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ร่วมติดตาม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(Evaluation Participation)</w:t>
            </w:r>
          </w:p>
          <w:p w14:paraId="17583C63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ให้มีความรู้ความเข้าใจในกิจกรรมการร่วมติดตาม</w:t>
            </w:r>
          </w:p>
        </w:tc>
        <w:tc>
          <w:tcPr>
            <w:tcW w:w="425" w:type="dxa"/>
          </w:tcPr>
          <w:p w14:paraId="2F11724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B5A4FE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2B94F8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A2BCCD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D5F6C0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50BFA99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3DA2BD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43CF3F16" w14:textId="77777777" w:rsidTr="00FC7831">
        <w:trPr>
          <w:trHeight w:val="79"/>
        </w:trPr>
        <w:tc>
          <w:tcPr>
            <w:tcW w:w="5049" w:type="dxa"/>
          </w:tcPr>
          <w:p w14:paraId="1D4DDA8C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ให้มีความรู้ความเข้าใจในกิจกรรมร่วมติดตาม</w:t>
            </w:r>
          </w:p>
        </w:tc>
        <w:tc>
          <w:tcPr>
            <w:tcW w:w="425" w:type="dxa"/>
          </w:tcPr>
          <w:p w14:paraId="4EC5F81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BCB4BE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12C4DB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BAF1D8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80DBEE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1260A5F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0CBC19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27347629" w14:textId="77777777" w:rsidTr="00FC7831">
        <w:trPr>
          <w:trHeight w:val="79"/>
        </w:trPr>
        <w:tc>
          <w:tcPr>
            <w:tcW w:w="5049" w:type="dxa"/>
          </w:tcPr>
          <w:p w14:paraId="00B3F86D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ให้มีความรู้ความเข้าใจในกิจกรรมร่วมติดตาม</w:t>
            </w:r>
          </w:p>
        </w:tc>
        <w:tc>
          <w:tcPr>
            <w:tcW w:w="425" w:type="dxa"/>
          </w:tcPr>
          <w:p w14:paraId="134E216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763270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1DE3ED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761E35F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0093FD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7DE2DF5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39FDED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69C363CC" w14:textId="77777777" w:rsidTr="00C93EAC">
        <w:trPr>
          <w:trHeight w:val="79"/>
        </w:trPr>
        <w:tc>
          <w:tcPr>
            <w:tcW w:w="5049" w:type="dxa"/>
            <w:shd w:val="clear" w:color="auto" w:fill="D9D9D9" w:themeFill="background1" w:themeFillShade="D9"/>
          </w:tcPr>
          <w:p w14:paraId="22A5C223" w14:textId="77777777" w:rsidR="00B82B15" w:rsidRPr="00FB12B7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ด้านเครือข่ายการจัดการศึกษาในท้องถิ่น (เครือข่าย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3P)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4C1577E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EA4D14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3FE334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A02804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CFF772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8A49A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4738D15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B82B15" w:rsidRPr="005A2366" w14:paraId="55A9DCB0" w14:textId="77777777" w:rsidTr="00FC7831">
        <w:trPr>
          <w:trHeight w:val="79"/>
        </w:trPr>
        <w:tc>
          <w:tcPr>
            <w:tcW w:w="5049" w:type="dxa"/>
          </w:tcPr>
          <w:p w14:paraId="07D8729D" w14:textId="77777777" w:rsidR="00B82B15" w:rsidRPr="00FB12B7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P1: People Network)</w:t>
            </w:r>
          </w:p>
          <w:p w14:paraId="15B19AEC" w14:textId="77777777" w:rsidR="00B82B15" w:rsidRPr="00FB12B7" w:rsidRDefault="00B82B15" w:rsidP="00FC783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425" w:type="dxa"/>
          </w:tcPr>
          <w:p w14:paraId="599117D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E4B7CB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0FCB03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900A36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88A024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7185754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7F0A2F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708433C9" w14:textId="77777777" w:rsidR="00B82B15" w:rsidRPr="005A2366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AC39CC9" w14:textId="77777777" w:rsidR="00B82B15" w:rsidRPr="005A2366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D627ABF" w14:textId="77777777" w:rsidR="00B82B15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60BE647" w14:textId="77777777" w:rsidR="00B82B15" w:rsidRPr="00854517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B82B15" w:rsidRPr="005A2366" w14:paraId="33260AED" w14:textId="77777777" w:rsidTr="00FC7831">
        <w:tc>
          <w:tcPr>
            <w:tcW w:w="5049" w:type="dxa"/>
            <w:vMerge w:val="restart"/>
            <w:vAlign w:val="center"/>
          </w:tcPr>
          <w:p w14:paraId="318DF30F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14:paraId="2DB241F2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2A989CEF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3BC94342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B82B15" w:rsidRPr="005A2366" w14:paraId="51783396" w14:textId="77777777" w:rsidTr="00FC7831">
        <w:tc>
          <w:tcPr>
            <w:tcW w:w="5049" w:type="dxa"/>
            <w:vMerge/>
          </w:tcPr>
          <w:p w14:paraId="557DF8AB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CB99867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71890EA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47C579E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13A36D9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156CC46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9E737B3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3650B68E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B82B15" w:rsidRPr="005A2366" w14:paraId="5B115799" w14:textId="77777777" w:rsidTr="00FC7831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14:paraId="0B5FDEB5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จัดทำโครงสร้างและร่างบทบาทหน้าที่ของ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425" w:type="dxa"/>
            <w:shd w:val="clear" w:color="auto" w:fill="FFFFFF" w:themeFill="background1"/>
          </w:tcPr>
          <w:p w14:paraId="77EF77B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14:paraId="38D120B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14:paraId="49E0058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14:paraId="32412D7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14:paraId="0979054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14:paraId="02CBEAE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14:paraId="63FF7AA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7F6447B4" w14:textId="77777777" w:rsidTr="00FC7831">
        <w:tc>
          <w:tcPr>
            <w:tcW w:w="5049" w:type="dxa"/>
          </w:tcPr>
          <w:p w14:paraId="435A6DE3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425" w:type="dxa"/>
          </w:tcPr>
          <w:p w14:paraId="7F36671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51ED8F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B7576E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45E941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B63339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77BF9C9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CE6700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65C8B1CC" w14:textId="77777777" w:rsidTr="00FC7831">
        <w:trPr>
          <w:trHeight w:val="201"/>
        </w:trPr>
        <w:tc>
          <w:tcPr>
            <w:tcW w:w="5049" w:type="dxa"/>
          </w:tcPr>
          <w:p w14:paraId="451FC711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เครือข่ายบุคลากรภาคเอกชน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P2 : Private Network)</w:t>
            </w:r>
          </w:p>
          <w:p w14:paraId="6F24A89F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425" w:type="dxa"/>
          </w:tcPr>
          <w:p w14:paraId="6C65C69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781296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511E79C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932E94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12C8A7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4C97F4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124A48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6DC10799" w14:textId="77777777" w:rsidTr="00FC7831">
        <w:tc>
          <w:tcPr>
            <w:tcW w:w="5049" w:type="dxa"/>
          </w:tcPr>
          <w:p w14:paraId="5F59C862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จัดทำโครงสร้างและร่างบทบาทหน้าที่ของ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425" w:type="dxa"/>
          </w:tcPr>
          <w:p w14:paraId="1269395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9C8602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71D3A1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74B601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1B278B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26CD27C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77C7C8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2023D994" w14:textId="77777777" w:rsidTr="00FC7831">
        <w:trPr>
          <w:trHeight w:val="79"/>
        </w:trPr>
        <w:tc>
          <w:tcPr>
            <w:tcW w:w="5049" w:type="dxa"/>
          </w:tcPr>
          <w:p w14:paraId="214D7544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2.3 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425" w:type="dxa"/>
          </w:tcPr>
          <w:p w14:paraId="33986EC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9DE56D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1B5E5F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14:paraId="1A453F8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DA2FA5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206B468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14:paraId="4E7CADC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B82B15" w:rsidRPr="005A2366" w14:paraId="2FD101B4" w14:textId="77777777" w:rsidTr="00FC7831">
        <w:trPr>
          <w:trHeight w:val="79"/>
        </w:trPr>
        <w:tc>
          <w:tcPr>
            <w:tcW w:w="5049" w:type="dxa"/>
          </w:tcPr>
          <w:p w14:paraId="1A5EC947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เครือข่ายบุคลากรภาครัฐ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P3 : Public Network)</w:t>
            </w:r>
          </w:p>
          <w:p w14:paraId="415C5959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3.1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425" w:type="dxa"/>
          </w:tcPr>
          <w:p w14:paraId="0EDC79C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>1</w:t>
            </w:r>
          </w:p>
        </w:tc>
        <w:tc>
          <w:tcPr>
            <w:tcW w:w="425" w:type="dxa"/>
          </w:tcPr>
          <w:p w14:paraId="3B38CE5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D4FB90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467A96A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7F1DB8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447FD4F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719B21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13FC68D9" w14:textId="77777777" w:rsidTr="00FC7831">
        <w:trPr>
          <w:trHeight w:val="79"/>
        </w:trPr>
        <w:tc>
          <w:tcPr>
            <w:tcW w:w="5049" w:type="dxa"/>
          </w:tcPr>
          <w:p w14:paraId="003B33D5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3.2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จัดทำโครงสร้างและร่างบทบาทหน้าที่ของ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425" w:type="dxa"/>
          </w:tcPr>
          <w:p w14:paraId="7A4012E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721D4F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7F35CF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E41949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4EF500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6BDE2C8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56021C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7633CA5F" w14:textId="77777777" w:rsidTr="00FC7831">
        <w:trPr>
          <w:trHeight w:val="79"/>
        </w:trPr>
        <w:tc>
          <w:tcPr>
            <w:tcW w:w="5049" w:type="dxa"/>
          </w:tcPr>
          <w:p w14:paraId="554EFDFC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425" w:type="dxa"/>
          </w:tcPr>
          <w:p w14:paraId="52728C6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F804B4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47D53ED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AD943C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C09280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6651FB2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21DA44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73043595" w14:textId="77777777" w:rsidTr="00FC7831">
        <w:trPr>
          <w:trHeight w:val="79"/>
        </w:trPr>
        <w:tc>
          <w:tcPr>
            <w:tcW w:w="5049" w:type="dxa"/>
            <w:shd w:val="clear" w:color="auto" w:fill="D9D9D9" w:themeFill="background1" w:themeFillShade="D9"/>
          </w:tcPr>
          <w:p w14:paraId="3BE7A083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ด้านการพัฒนาคุณภาพนักเรียน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4005A12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30312C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7F53BE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609042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2F1658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1D17EB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CF7A1B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B82B15" w:rsidRPr="005A2366" w14:paraId="0AE2032F" w14:textId="77777777" w:rsidTr="00FC7831">
        <w:trPr>
          <w:trHeight w:val="79"/>
        </w:trPr>
        <w:tc>
          <w:tcPr>
            <w:tcW w:w="5049" w:type="dxa"/>
          </w:tcPr>
          <w:p w14:paraId="03888D3E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ด้านการจัดการเรียนรู้</w:t>
            </w:r>
          </w:p>
          <w:p w14:paraId="289F3D98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1.1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คิดและกำหนดเป้าหมาย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ด้านความรู้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ทักษะกระบวนการ และคุณลักษณะที่พึงประสงค์ที่ต้องการให้เกิดขึ้นกับนักเรียน</w:t>
            </w:r>
          </w:p>
        </w:tc>
        <w:tc>
          <w:tcPr>
            <w:tcW w:w="425" w:type="dxa"/>
          </w:tcPr>
          <w:p w14:paraId="000AC14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37A6224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B7CE07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0BB4BD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C58085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48439CC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4E39BE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1BA0D002" w14:textId="77777777" w:rsidR="00B82B15" w:rsidRPr="005A2366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3589D78" w14:textId="77777777" w:rsidR="00B82B15" w:rsidRPr="005A2366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99DB5AB" w14:textId="77777777" w:rsidR="00B82B15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324F605A" w14:textId="77777777" w:rsidR="00B82B15" w:rsidRPr="00854517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A3020A8" w14:textId="77777777" w:rsidR="00B82B15" w:rsidRPr="00854517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13619D35" w14:textId="77777777" w:rsidR="00B82B15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22D8BB5E" w14:textId="77777777" w:rsidR="00B82B15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B82B15" w:rsidRPr="005A2366" w14:paraId="369E19FD" w14:textId="77777777" w:rsidTr="00FC7831">
        <w:tc>
          <w:tcPr>
            <w:tcW w:w="5049" w:type="dxa"/>
            <w:vMerge w:val="restart"/>
            <w:vAlign w:val="center"/>
          </w:tcPr>
          <w:p w14:paraId="6F98D911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14:paraId="55CC4BCC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1984BD3C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145C5E66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B82B15" w:rsidRPr="005A2366" w14:paraId="6FD2A2A0" w14:textId="77777777" w:rsidTr="00FC7831">
        <w:tc>
          <w:tcPr>
            <w:tcW w:w="5049" w:type="dxa"/>
            <w:vMerge/>
          </w:tcPr>
          <w:p w14:paraId="6A57DBD2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798EA1F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05A7124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8B34FAA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2040193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EBD55EA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4095F954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548AE727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B82B15" w:rsidRPr="005A2366" w14:paraId="6BDD3709" w14:textId="77777777" w:rsidTr="00FC7831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14:paraId="7EB5BDB2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จัดทำแนวทางการจัดการเรียนรู้ที่ตอบสนองความแตกต่างระหว่างบุคคลและพัฒนาการทางสมอง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ลอดทั้งวางแนวทางการวัดและประเมินผลการเรียนรู้ที่เน้นการประเมินความก้าวหน้าของนักเรียนด้วยวิธีที่หลากหลายเหมาะสมกับธรรมชาติของวิชาและระดับพัฒนาการของนักเรียน</w:t>
            </w:r>
          </w:p>
        </w:tc>
        <w:tc>
          <w:tcPr>
            <w:tcW w:w="425" w:type="dxa"/>
            <w:shd w:val="clear" w:color="auto" w:fill="FFFFFF" w:themeFill="background1"/>
          </w:tcPr>
          <w:p w14:paraId="1D3B535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14:paraId="07F83BC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14:paraId="591AADC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14:paraId="6F891BE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14:paraId="7A01709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14:paraId="2449703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14:paraId="3063486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4AC3E16E" w14:textId="77777777" w:rsidTr="00FC7831">
        <w:tc>
          <w:tcPr>
            <w:tcW w:w="5049" w:type="dxa"/>
          </w:tcPr>
          <w:p w14:paraId="20954723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มีการจัดการเรียนรู้ที่ท้าทายความสามารถของนักเรียนและสอดคล้องกับความต้องการของท้องถิ่น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เพื่อพัฒนานักเรียนไปสู่เป้าหมาย</w:t>
            </w:r>
          </w:p>
        </w:tc>
        <w:tc>
          <w:tcPr>
            <w:tcW w:w="425" w:type="dxa"/>
          </w:tcPr>
          <w:p w14:paraId="19D6CEB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0C5743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2080FC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A51850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468570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31E03F7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2EFF62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2C4E2D67" w14:textId="77777777" w:rsidTr="00FC7831">
        <w:trPr>
          <w:trHeight w:val="201"/>
        </w:trPr>
        <w:tc>
          <w:tcPr>
            <w:tcW w:w="5049" w:type="dxa"/>
          </w:tcPr>
          <w:p w14:paraId="57AC24EF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ด้านหลักสูตร</w:t>
            </w:r>
          </w:p>
          <w:p w14:paraId="0211CBDB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คิดและกำหนดแนวทางการพัฒนาหลักสูตรท้องถิ่นที่ส่งเสริมและพัฒนาคุณภาพนักเรียน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ด้านคุณลักษณะอันพึงประสงค์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ด้านผลสัมฤทธิ์ทางการเรียน และด้านสุขภาพกายสุขภาพจิต</w:t>
            </w:r>
            <w:r w:rsidRPr="00FB12B7">
              <w:rPr>
                <w:rFonts w:ascii="TH Sarabun New" w:eastAsia="Calibri" w:hAnsi="TH Sarabun New" w:cs="TH Sarabun New"/>
                <w:color w:val="000000" w:themeColor="text1"/>
                <w:sz w:val="32"/>
                <w:szCs w:val="32"/>
                <w:cs/>
              </w:rPr>
              <w:t>ที่สอดคล้องกับ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ทรัพยากร เศรษฐกิจ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การศึกษา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สังคม และวัฒนธรรม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การเมือง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การปกครองและข้อมูลความเป็นอยู่ของท้องถิ่น</w:t>
            </w:r>
          </w:p>
        </w:tc>
        <w:tc>
          <w:tcPr>
            <w:tcW w:w="425" w:type="dxa"/>
          </w:tcPr>
          <w:p w14:paraId="7FC63AA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2C58F1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00FFF9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0CDE6C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61C2C3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51D97A2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1F30C04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5FF82E7F" w14:textId="77777777" w:rsidTr="00FC7831">
        <w:tc>
          <w:tcPr>
            <w:tcW w:w="5049" w:type="dxa"/>
          </w:tcPr>
          <w:p w14:paraId="4E30A3AE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พัฒนาหลักสูตรท้องถิ่นที่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สอดคล้องกับการดำเนินชีวิตจริงและมุ่งเน้นการเรียนรู้อย่างบูรณาการ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โดยผู้เรียน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 xml:space="preserve">เป็นผู้จัดกระบวนการเรียนรู้ด้วยตนเอง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มีครูภูมิปัญญาท้องถิ่น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เป็นผู้คอยให้คำแนะนำ ให้ปรึกษา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ช่วยเหลืออำนวยความสะดวก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และถ่ายทอดองค์ความรู้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อันจะนำไปสู่การคิดเป็น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ทำเป็นและสามารถแก้ไขปัญหาต่าง ๆ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ได้</w:t>
            </w:r>
          </w:p>
        </w:tc>
        <w:tc>
          <w:tcPr>
            <w:tcW w:w="425" w:type="dxa"/>
          </w:tcPr>
          <w:p w14:paraId="3B042D3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>1</w:t>
            </w:r>
          </w:p>
        </w:tc>
        <w:tc>
          <w:tcPr>
            <w:tcW w:w="425" w:type="dxa"/>
          </w:tcPr>
          <w:p w14:paraId="2A46889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6EF3EAB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E81509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1FD9B7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5942835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7B6842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583B995F" w14:textId="77777777" w:rsidTr="00FC7831">
        <w:trPr>
          <w:trHeight w:val="79"/>
        </w:trPr>
        <w:tc>
          <w:tcPr>
            <w:tcW w:w="5049" w:type="dxa"/>
            <w:vAlign w:val="center"/>
          </w:tcPr>
          <w:p w14:paraId="4F1C9AAC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ติดตามให้สถานศึกษาใช้หลักสูตรท้องถิ่นที่พัฒนาขึ้นอย่างต่อเนื่อง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เพื่อให้นักเรียนได้รับประโยชน์จากการเรียนรู้ท้องถิ่นตนเอง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 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เป็นการเชื่อมโยงระหว่างการเรียนกับชีวิตจริง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รวมทั้งปลูกฝังให้นักเรียนมีความรักและความผูกพันกับท้องถิ่นของตน</w:t>
            </w:r>
          </w:p>
        </w:tc>
        <w:tc>
          <w:tcPr>
            <w:tcW w:w="425" w:type="dxa"/>
          </w:tcPr>
          <w:p w14:paraId="17669ED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56E8563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2A40CAC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2B0411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0EBDA81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1CE6053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F631C2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0177BADD" w14:textId="77777777" w:rsidR="00B82B15" w:rsidRPr="005A2366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9487298" w14:textId="77777777" w:rsidR="00B82B15" w:rsidRPr="00854517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B82B15" w:rsidRPr="005A2366" w14:paraId="47E412E7" w14:textId="77777777" w:rsidTr="00FC7831">
        <w:tc>
          <w:tcPr>
            <w:tcW w:w="5049" w:type="dxa"/>
            <w:vMerge w:val="restart"/>
            <w:vAlign w:val="center"/>
          </w:tcPr>
          <w:p w14:paraId="1B6127E9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14:paraId="7944C9CB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5EFE5AC5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5EED124E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B82B15" w:rsidRPr="005A2366" w14:paraId="681B5181" w14:textId="77777777" w:rsidTr="00FC7831">
        <w:tc>
          <w:tcPr>
            <w:tcW w:w="5049" w:type="dxa"/>
            <w:vMerge/>
          </w:tcPr>
          <w:p w14:paraId="13B5F639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6B39511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26A7507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9189529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3F1F3D68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C838DD5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4DE4F00E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62DA3475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B82B15" w:rsidRPr="005A2366" w14:paraId="06DAD4B2" w14:textId="77777777" w:rsidTr="00FC7831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14:paraId="7B12BC5E" w14:textId="77777777" w:rsidR="00B82B15" w:rsidRPr="00FB12B7" w:rsidRDefault="00B82B15" w:rsidP="00FC7831">
            <w:pPr>
              <w:tabs>
                <w:tab w:val="left" w:pos="1008"/>
                <w:tab w:val="left" w:pos="1296"/>
                <w:tab w:val="left" w:pos="1584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ด้านแหล่งเรียนรู้ สื่อ และเทคโนโลยี</w:t>
            </w:r>
          </w:p>
          <w:p w14:paraId="18D161AE" w14:textId="77777777" w:rsidR="00B82B15" w:rsidRPr="00FB12B7" w:rsidRDefault="00B82B15" w:rsidP="00FC7831">
            <w:pPr>
              <w:tabs>
                <w:tab w:val="left" w:pos="1008"/>
                <w:tab w:val="left" w:pos="1296"/>
                <w:tab w:val="left" w:pos="1584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คิดและวางแผนแนวทางการพัฒนาแหล่งเรียนรู้ เพื่อเป็นศูนย์กลางทางวิชาการในการจัดเก็บสื่อเอกสาร สิ่งพิมพ์ และสื่อเทคโนโลยีเพื่อให้นักเรียนใช้เป็นฐานข้อมูลในการเรียนรู้และพัฒนาตนเอง</w:t>
            </w:r>
          </w:p>
        </w:tc>
        <w:tc>
          <w:tcPr>
            <w:tcW w:w="425" w:type="dxa"/>
            <w:shd w:val="clear" w:color="auto" w:fill="FFFFFF" w:themeFill="background1"/>
          </w:tcPr>
          <w:p w14:paraId="339D09AF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14:paraId="2A893E4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14:paraId="6E26795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14:paraId="5508DE4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14:paraId="50436EE8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14:paraId="4602877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14:paraId="6A1370C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35B6E98E" w14:textId="77777777" w:rsidTr="00FC7831">
        <w:tc>
          <w:tcPr>
            <w:tcW w:w="5049" w:type="dxa"/>
          </w:tcPr>
          <w:p w14:paraId="141E65F1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แหล่งเรียนรู้ที่ส่งเสริมคุณภาพนักเรียนด้านการพัฒนาทักษะการคิด และผลสัมฤทธิ์ทางการเรียน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ที่ช่วยให้นักเรียนมีแหล่งเรียนรู้ที่เหมาะสม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เอื้อต่อการมีสุขภาพกาย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และสุขภาพจิตที่ดี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มีความปลอดภัย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ไม่ก่อให้เกิดอันตรายต่อนักเรียน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สภาพภูมิทัศน์ของ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แหล่งเรียนรู้ที่สวยงาม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ส่งเสริมการจัดการเรียนรู้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การทำกิจกรรม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ตามสภาพและบริบท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ความต้องการของท้องถิ่น</w:t>
            </w:r>
          </w:p>
        </w:tc>
        <w:tc>
          <w:tcPr>
            <w:tcW w:w="425" w:type="dxa"/>
          </w:tcPr>
          <w:p w14:paraId="6D3987A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5315AE8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1D4D54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D059CD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B5DC9F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181A7AA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AE1062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635A9A81" w14:textId="77777777" w:rsidTr="00FC7831">
        <w:trPr>
          <w:trHeight w:val="201"/>
        </w:trPr>
        <w:tc>
          <w:tcPr>
            <w:tcW w:w="5049" w:type="dxa"/>
          </w:tcPr>
          <w:p w14:paraId="452AB411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ส่งเสริมให้ครูเข้ามาใช้แหล่งเรียนรู้ในการจัดการเรียนการสอนและ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ดูแลช่วยเหลือผู้เรียนให้เกิดการเรียนรู้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รวมทั้ง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พัฒนาสื่อเทคโนโลยีและนวัตกรรม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การเรียนการสอนที่เน้นผู้เรียนเป็นสำคัญ</w:t>
            </w:r>
          </w:p>
        </w:tc>
        <w:tc>
          <w:tcPr>
            <w:tcW w:w="425" w:type="dxa"/>
          </w:tcPr>
          <w:p w14:paraId="124AD4F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5BD87A3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AD6820E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32480B4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10E5ABD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55FE130C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F2D993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43A8A77C" w14:textId="77777777" w:rsidTr="00FC7831">
        <w:tc>
          <w:tcPr>
            <w:tcW w:w="5049" w:type="dxa"/>
          </w:tcPr>
          <w:p w14:paraId="25E63F6D" w14:textId="77777777" w:rsidR="00B82B15" w:rsidRPr="00FB12B7" w:rsidRDefault="00B82B15" w:rsidP="00FC7831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4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ด้านวิธีการบริหาร</w:t>
            </w:r>
          </w:p>
          <w:p w14:paraId="0D1BF60B" w14:textId="77777777" w:rsidR="00B82B15" w:rsidRPr="00FB12B7" w:rsidRDefault="00B82B15" w:rsidP="00FC7831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 4.1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ปฏิบัติงานโดยระบุเป้าหมายและกลยุทธ์ที่สอดคล้องกับหลักการและวัตถุประสงค์ของรูปแบบ</w:t>
            </w:r>
          </w:p>
        </w:tc>
        <w:tc>
          <w:tcPr>
            <w:tcW w:w="425" w:type="dxa"/>
          </w:tcPr>
          <w:p w14:paraId="04BAB56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09CCF24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16765AF1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558B934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69E3926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5F035AA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1EB93EB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B82B15" w:rsidRPr="005A2366" w14:paraId="590F637E" w14:textId="77777777" w:rsidTr="00FC7831">
        <w:trPr>
          <w:trHeight w:val="79"/>
        </w:trPr>
        <w:tc>
          <w:tcPr>
            <w:tcW w:w="5049" w:type="dxa"/>
          </w:tcPr>
          <w:p w14:paraId="382E1D2F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สร้างระบบการมีส่วนร่วมของของบุคลากรในเครือข่าย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3P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ในการปฏิบัติตาม  กลยุทธ์ที่กำหนดอย่างครบถ้วนสมบูรณ์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และบุคลากรของบุคลากรในเครือข่าย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ไม่น้อยกว่าร้อยละ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50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ให้ความร่วมมือในการ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ปฏิบัติงานตามแผน</w:t>
            </w:r>
          </w:p>
        </w:tc>
        <w:tc>
          <w:tcPr>
            <w:tcW w:w="425" w:type="dxa"/>
          </w:tcPr>
          <w:p w14:paraId="5C22657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>1</w:t>
            </w:r>
          </w:p>
        </w:tc>
        <w:tc>
          <w:tcPr>
            <w:tcW w:w="425" w:type="dxa"/>
          </w:tcPr>
          <w:p w14:paraId="2E9AAA4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14:paraId="7E83DDF4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23E6CA43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14:paraId="67EA201D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14:paraId="1BDEE615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12D7C89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3E68BCCE" w14:textId="77777777" w:rsidR="00B82B15" w:rsidRPr="005A2366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31FF11E" w14:textId="77777777" w:rsidR="00B82B15" w:rsidRPr="00854517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B71F447" w14:textId="77777777" w:rsidR="00B82B15" w:rsidRPr="00854517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DB4FC3F" w14:textId="77777777" w:rsidR="00B82B15" w:rsidRPr="00854517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133DB60F" w14:textId="77777777" w:rsidR="00B82B15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417E27A1" w14:textId="77777777" w:rsidR="00B82B15" w:rsidRPr="00854517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B82B15" w:rsidRPr="005A2366" w14:paraId="729EDD10" w14:textId="77777777" w:rsidTr="00FC7831">
        <w:tc>
          <w:tcPr>
            <w:tcW w:w="5049" w:type="dxa"/>
            <w:vMerge w:val="restart"/>
            <w:vAlign w:val="center"/>
          </w:tcPr>
          <w:p w14:paraId="1FC31E96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14:paraId="1B7924D4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14:paraId="1186A5AC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14:paraId="758E63FD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950E4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B82B15" w:rsidRPr="005A2366" w14:paraId="4569E8E2" w14:textId="77777777" w:rsidTr="00FC7831">
        <w:tc>
          <w:tcPr>
            <w:tcW w:w="5049" w:type="dxa"/>
            <w:vMerge/>
          </w:tcPr>
          <w:p w14:paraId="5393AE44" w14:textId="77777777" w:rsidR="00B82B15" w:rsidRPr="005A2366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3913F7E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63DA7FA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6620E8B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AD4B37A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CF62603" w14:textId="77777777" w:rsidR="00B82B15" w:rsidRPr="005A2366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6A1D20FF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7A87C3A7" w14:textId="77777777" w:rsidR="00B82B15" w:rsidRDefault="00B82B15" w:rsidP="00FC783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B82B15" w:rsidRPr="005A2366" w14:paraId="29DE1BFA" w14:textId="77777777" w:rsidTr="00FC7831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14:paraId="0B1812D3" w14:textId="77777777" w:rsidR="00B82B15" w:rsidRPr="00FB12B7" w:rsidRDefault="00B82B15" w:rsidP="00FC783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กำกับ ติดตามผลการดำเนินงานตามบทบาทหน้าที่ของบุคลากรในเครือข่าย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ให้มีคุณภาพยั่งยืนและต่อเนื่อง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โดยยึดหลักความคุ้มค่า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คือการบริหารจัดการและใช้ทรัพยากรที่มีจำกัดเพื่อให้เกิดประโยชน์สูงสุดแก่ส่วนรวม</w:t>
            </w:r>
          </w:p>
        </w:tc>
        <w:tc>
          <w:tcPr>
            <w:tcW w:w="425" w:type="dxa"/>
            <w:shd w:val="clear" w:color="auto" w:fill="FFFFFF" w:themeFill="background1"/>
          </w:tcPr>
          <w:p w14:paraId="3596F1A2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14:paraId="7AC0AA8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14:paraId="4C5B7667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14:paraId="6BDA3A70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14:paraId="2E00BF8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14:paraId="6DC0FDDA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14:paraId="1FD7838B" w14:textId="77777777" w:rsidR="00B82B15" w:rsidRPr="005A2366" w:rsidRDefault="00B82B15" w:rsidP="00FC783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48E40D4D" w14:textId="77777777" w:rsidR="00B82B15" w:rsidRPr="00854517" w:rsidRDefault="00B82B15" w:rsidP="00B82B15">
      <w:pPr>
        <w:tabs>
          <w:tab w:val="left" w:pos="1009"/>
          <w:tab w:val="left" w:pos="1298"/>
          <w:tab w:val="left" w:pos="1582"/>
          <w:tab w:val="left" w:pos="1871"/>
        </w:tabs>
        <w:jc w:val="thaiDistribute"/>
        <w:rPr>
          <w:rFonts w:ascii="TH Sarabun New" w:hAnsi="TH Sarabun New" w:cs="TH Sarabun New"/>
          <w:color w:val="000000" w:themeColor="text1"/>
        </w:rPr>
      </w:pPr>
    </w:p>
    <w:p w14:paraId="6FDF27C0" w14:textId="1E1215B7" w:rsidR="00B82B15" w:rsidRPr="001D37DF" w:rsidRDefault="00B82B15" w:rsidP="0072424E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1D37DF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สรุป </w:t>
      </w:r>
      <w:r w:rsidRPr="001D37DF">
        <w:rPr>
          <w:rFonts w:ascii="TH Sarabun New" w:hAnsi="TH Sarabun New" w:cs="TH Sarabun New"/>
          <w:sz w:val="32"/>
          <w:szCs w:val="32"/>
          <w:cs/>
        </w:rPr>
        <w:t>แบบสอบถามเพื่อการวิจัย เรื่อง</w:t>
      </w:r>
      <w:r w:rsidRPr="001D37DF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="00FC7831" w:rsidRPr="00FC7831">
        <w:rPr>
          <w:rFonts w:ascii="TH Sarabun New" w:hAnsi="TH Sarabun New" w:cs="TH Sarabun New"/>
          <w:sz w:val="32"/>
          <w:szCs w:val="32"/>
          <w:cs/>
        </w:rPr>
        <w:t>แบบสอบถาม</w:t>
      </w:r>
      <w:r w:rsidR="00FC7831" w:rsidRPr="00FC7831">
        <w:rPr>
          <w:rFonts w:ascii="TH Sarabun New" w:hAnsi="TH Sarabun New" w:cs="TH Sarabun New"/>
          <w:sz w:val="24"/>
          <w:szCs w:val="32"/>
          <w:cs/>
        </w:rPr>
        <w:t>ความคิดเห็นเกี่ยวกับระดับการปฏิบัติในการดำเนินงาน</w:t>
      </w:r>
      <w:r w:rsidR="00FC7831" w:rsidRPr="00FC7831">
        <w:rPr>
          <w:rFonts w:ascii="TH Sarabun New" w:hAnsi="TH Sarabun New" w:cs="TH Sarabun New"/>
          <w:sz w:val="24"/>
          <w:szCs w:val="32"/>
        </w:rPr>
        <w:t xml:space="preserve"> </w:t>
      </w:r>
      <w:r w:rsidR="00FC7831" w:rsidRPr="00FC7831">
        <w:rPr>
          <w:rFonts w:ascii="TH Sarabun New" w:hAnsi="TH Sarabun New" w:cs="TH Sarabun New"/>
          <w:sz w:val="24"/>
          <w:szCs w:val="32"/>
          <w:cs/>
        </w:rPr>
        <w:t>ตาม</w:t>
      </w:r>
      <w:r w:rsidR="00FC7831" w:rsidRPr="00FC7831">
        <w:rPr>
          <w:rFonts w:ascii="TH Sarabun New" w:hAnsi="TH Sarabun New" w:cs="TH Sarabun New"/>
          <w:spacing w:val="-10"/>
          <w:sz w:val="24"/>
          <w:szCs w:val="32"/>
          <w:cs/>
        </w:rPr>
        <w:t>รูปแบบ</w:t>
      </w:r>
      <w:r w:rsidR="00FC7831" w:rsidRPr="00FC7831">
        <w:rPr>
          <w:rFonts w:ascii="TH Sarabun New" w:hAnsi="TH Sarabun New" w:cs="TH Sarabun New"/>
          <w:sz w:val="24"/>
          <w:szCs w:val="32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</w:t>
      </w:r>
      <w:r w:rsidR="00FC7831" w:rsidRPr="00FC7831">
        <w:rPr>
          <w:rFonts w:ascii="TH Sarabun New" w:hAnsi="TH Sarabun New" w:cs="TH Sarabun New"/>
          <w:spacing w:val="-10"/>
          <w:sz w:val="24"/>
          <w:szCs w:val="32"/>
        </w:rPr>
        <w:t xml:space="preserve">  </w:t>
      </w:r>
      <w:r w:rsidR="00FC7831" w:rsidRPr="00FC7831">
        <w:rPr>
          <w:rFonts w:ascii="TH Sarabun New" w:hAnsi="TH Sarabun New" w:cs="TH Sarabun New"/>
          <w:spacing w:val="-10"/>
          <w:sz w:val="24"/>
          <w:szCs w:val="32"/>
          <w:cs/>
        </w:rPr>
        <w:t>โรงเรียน</w:t>
      </w:r>
      <w:r w:rsidR="00754F03">
        <w:rPr>
          <w:rFonts w:ascii="TH Sarabun New" w:hAnsi="TH Sarabun New" w:cs="TH Sarabun New"/>
          <w:spacing w:val="-10"/>
          <w:sz w:val="24"/>
          <w:szCs w:val="32"/>
          <w:cs/>
        </w:rPr>
        <w:t>...........</w:t>
      </w:r>
      <w:r w:rsidR="00FC7831" w:rsidRPr="00FC7831">
        <w:rPr>
          <w:rFonts w:ascii="TH Sarabun New" w:hAnsi="TH Sarabun New" w:cs="TH Sarabun New"/>
          <w:spacing w:val="-10"/>
          <w:sz w:val="24"/>
          <w:szCs w:val="32"/>
          <w:cs/>
        </w:rPr>
        <w:t xml:space="preserve"> 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spacing w:val="-10"/>
          <w:sz w:val="24"/>
          <w:szCs w:val="32"/>
          <w:cs/>
        </w:rPr>
        <w:t>...........</w:t>
      </w:r>
      <w:r w:rsidR="00FC7831" w:rsidRPr="00FC7831">
        <w:rPr>
          <w:rFonts w:ascii="TH Sarabun New" w:hAnsi="TH Sarabun New" w:cs="TH Sarabun New"/>
          <w:spacing w:val="-10"/>
          <w:sz w:val="24"/>
          <w:szCs w:val="32"/>
          <w:cs/>
        </w:rPr>
        <w:t xml:space="preserve"> </w:t>
      </w:r>
      <w:r w:rsidR="00754F03">
        <w:rPr>
          <w:rFonts w:ascii="TH Sarabun New" w:hAnsi="TH Sarabun New" w:cs="TH Sarabun New"/>
          <w:spacing w:val="-10"/>
          <w:sz w:val="24"/>
          <w:szCs w:val="32"/>
          <w:cs/>
        </w:rPr>
        <w:t>เขต......</w:t>
      </w:r>
      <w:r w:rsidR="00FC7831" w:rsidRPr="00FC7831">
        <w:rPr>
          <w:rFonts w:ascii="TH Sarabun New" w:hAnsi="TH Sarabun New" w:cs="TH Sarabun New"/>
          <w:sz w:val="24"/>
          <w:szCs w:val="32"/>
        </w:rPr>
        <w:t xml:space="preserve">  </w:t>
      </w:r>
      <w:r w:rsidRPr="00FC783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ทุกข้อมีค่าดัชนีความสอดคล้อง (</w:t>
      </w:r>
      <w:r w:rsidRPr="00FC783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IOC) </w:t>
      </w:r>
      <w:r w:rsidRPr="00FC783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ระหว่าง </w:t>
      </w:r>
      <w:r w:rsidRPr="00FC783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0.8 - 1.00 </w:t>
      </w:r>
      <w:r w:rsidRPr="00FC783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แสดงว่าข้อค</w:t>
      </w:r>
      <w:r w:rsidRPr="00FC783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ำ</w:t>
      </w:r>
      <w:r w:rsidRPr="00FC783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ถามมีความเที่ยงตรงสามารถ</w:t>
      </w:r>
      <w:r w:rsidRPr="001D37DF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ใช้ได้ ทุกข้อ</w:t>
      </w:r>
    </w:p>
    <w:p w14:paraId="5F04D65A" w14:textId="77777777" w:rsidR="00B82B15" w:rsidRDefault="00B82B15" w:rsidP="00B82B15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57A02039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5010944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3CD5863" w14:textId="77777777" w:rsidR="00B82B15" w:rsidRDefault="00B82B15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77C489E8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49EB6F1C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8125950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22F95198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51BBED8A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1949F40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2DAE251B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CD241E5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7936B3CC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429C8F7F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B39D4AE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44A0CD02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7E5AF99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718E73AB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0F86754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54A0ACE6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315D3EA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76F8D93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D972AE0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B54B17C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2B29C148" w14:textId="77777777" w:rsidR="00926BBC" w:rsidRDefault="00926BBC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7BE8BBE6" w14:textId="0EB34170" w:rsidR="00926BBC" w:rsidRPr="00926BBC" w:rsidRDefault="00926BBC" w:rsidP="00926BBC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color w:val="000000" w:themeColor="text1"/>
        </w:rPr>
      </w:pPr>
      <w:r w:rsidRPr="008E4B9C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ค่าอ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8E4B9C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นาจจ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8E4B9C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แนกและค่าความเชื่อมั่นของ</w:t>
      </w:r>
      <w:r w:rsidRPr="00926BBC">
        <w:rPr>
          <w:rFonts w:ascii="TH Sarabun New" w:hAnsi="TH Sarabun New" w:cs="TH Sarabun New"/>
          <w:b/>
          <w:bCs/>
          <w:sz w:val="32"/>
          <w:szCs w:val="32"/>
          <w:cs/>
        </w:rPr>
        <w:t>แบบสอบถาม</w:t>
      </w:r>
      <w:r w:rsidRPr="00926BBC">
        <w:rPr>
          <w:rFonts w:ascii="TH Sarabun New" w:hAnsi="TH Sarabun New" w:cs="TH Sarabun New"/>
          <w:b/>
          <w:bCs/>
          <w:sz w:val="24"/>
          <w:szCs w:val="32"/>
          <w:cs/>
        </w:rPr>
        <w:t>ความคิดเห็นเกี่ยวกับระดับการปฏิบัติในการดำเนินงาน</w:t>
      </w:r>
      <w:r w:rsidRPr="00926BBC">
        <w:rPr>
          <w:rFonts w:ascii="TH Sarabun New" w:hAnsi="TH Sarabun New" w:cs="TH Sarabun New"/>
          <w:b/>
          <w:bCs/>
          <w:sz w:val="24"/>
          <w:szCs w:val="32"/>
        </w:rPr>
        <w:t xml:space="preserve"> </w:t>
      </w:r>
      <w:r w:rsidRPr="00926BBC">
        <w:rPr>
          <w:rFonts w:ascii="TH Sarabun New" w:hAnsi="TH Sarabun New" w:cs="TH Sarabun New"/>
          <w:b/>
          <w:bCs/>
          <w:sz w:val="24"/>
          <w:szCs w:val="32"/>
          <w:cs/>
        </w:rPr>
        <w:t>ตาม</w:t>
      </w:r>
      <w:r w:rsidRPr="00926BBC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รูปแบบ</w:t>
      </w:r>
      <w:r w:rsidRPr="00926BBC">
        <w:rPr>
          <w:rFonts w:ascii="TH Sarabun New" w:hAnsi="TH Sarabun New" w:cs="TH Sarabun New"/>
          <w:b/>
          <w:bCs/>
          <w:sz w:val="24"/>
          <w:szCs w:val="32"/>
          <w:cs/>
        </w:rPr>
        <w:t xml:space="preserve">การพัฒนาคุณภาพนักเรียน โดยใช้การมีส่วนร่วมของเครือข่ายการจัดการศึกษาในท้องถิ่น </w:t>
      </w:r>
      <w:r w:rsidRPr="00926BBC">
        <w:rPr>
          <w:rFonts w:ascii="TH Sarabun New" w:hAnsi="TH Sarabun New" w:cs="TH Sarabun New"/>
          <w:b/>
          <w:bCs/>
          <w:spacing w:val="-10"/>
          <w:sz w:val="24"/>
          <w:szCs w:val="32"/>
        </w:rPr>
        <w:t xml:space="preserve">  </w:t>
      </w:r>
      <w:r w:rsidRPr="00926BBC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โรงเรียน</w:t>
      </w:r>
      <w:r w:rsidR="00754F03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...........</w:t>
      </w:r>
      <w:r w:rsidRPr="00926BBC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 xml:space="preserve"> 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...........</w:t>
      </w:r>
      <w:r w:rsidRPr="00926BBC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 xml:space="preserve"> </w:t>
      </w:r>
      <w:r w:rsidR="00754F03">
        <w:rPr>
          <w:rFonts w:ascii="TH Sarabun New" w:hAnsi="TH Sarabun New" w:cs="TH Sarabun New"/>
          <w:b/>
          <w:bCs/>
          <w:spacing w:val="-10"/>
          <w:sz w:val="24"/>
          <w:szCs w:val="32"/>
          <w:cs/>
        </w:rPr>
        <w:t>เขต......</w:t>
      </w:r>
      <w:r w:rsidRPr="00926BBC">
        <w:rPr>
          <w:rFonts w:ascii="TH Sarabun New" w:hAnsi="TH Sarabun New" w:cs="TH Sarabun New"/>
          <w:b/>
          <w:bCs/>
          <w:sz w:val="24"/>
          <w:szCs w:val="32"/>
        </w:rPr>
        <w:t xml:space="preserve">  </w:t>
      </w:r>
    </w:p>
    <w:p w14:paraId="2A7D511B" w14:textId="77777777" w:rsidR="007441B3" w:rsidRDefault="007441B3" w:rsidP="007441B3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7746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5"/>
        <w:gridCol w:w="1472"/>
        <w:gridCol w:w="1473"/>
        <w:gridCol w:w="1473"/>
        <w:gridCol w:w="1473"/>
      </w:tblGrid>
      <w:tr w:rsidR="007441B3" w:rsidRPr="00F04774" w14:paraId="4EB94A5D" w14:textId="77777777" w:rsidTr="00F17355">
        <w:trPr>
          <w:cantSplit/>
        </w:trPr>
        <w:tc>
          <w:tcPr>
            <w:tcW w:w="1855" w:type="dxa"/>
            <w:shd w:val="clear" w:color="auto" w:fill="FFFFFF"/>
            <w:vAlign w:val="bottom"/>
          </w:tcPr>
          <w:p w14:paraId="249D37AD" w14:textId="77777777" w:rsidR="007441B3" w:rsidRPr="00F04774" w:rsidRDefault="007441B3" w:rsidP="00F17355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472" w:type="dxa"/>
            <w:shd w:val="clear" w:color="auto" w:fill="FFFFFF"/>
            <w:vAlign w:val="bottom"/>
          </w:tcPr>
          <w:p w14:paraId="3E6DAA89" w14:textId="77777777" w:rsidR="007441B3" w:rsidRPr="00F04774" w:rsidRDefault="007441B3" w:rsidP="00F1735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F04774">
              <w:rPr>
                <w:rFonts w:ascii="TH Sarabun New" w:hAnsi="TH Sarabun New" w:cs="TH Sarabun New"/>
                <w:sz w:val="28"/>
              </w:rPr>
              <w:t>Scale Mean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14:paraId="10341693" w14:textId="77777777" w:rsidR="007441B3" w:rsidRPr="00F04774" w:rsidRDefault="007441B3" w:rsidP="00F1735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F04774">
              <w:rPr>
                <w:rFonts w:ascii="TH Sarabun New" w:hAnsi="TH Sarabun New" w:cs="TH Sarabun New"/>
                <w:sz w:val="28"/>
              </w:rPr>
              <w:t>Scale Variance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14:paraId="3952BFD9" w14:textId="77777777" w:rsidR="007441B3" w:rsidRPr="00F04774" w:rsidRDefault="007441B3" w:rsidP="00F1735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F04774">
              <w:rPr>
                <w:rFonts w:ascii="TH Sarabun New" w:hAnsi="TH Sarabun New" w:cs="TH Sarabun New"/>
                <w:sz w:val="28"/>
              </w:rPr>
              <w:t>Corrected Item-Total Correlation</w:t>
            </w:r>
          </w:p>
        </w:tc>
        <w:tc>
          <w:tcPr>
            <w:tcW w:w="1473" w:type="dxa"/>
            <w:shd w:val="clear" w:color="auto" w:fill="FFFFFF"/>
            <w:vAlign w:val="bottom"/>
          </w:tcPr>
          <w:p w14:paraId="3696B562" w14:textId="77777777" w:rsidR="007441B3" w:rsidRPr="00F04774" w:rsidRDefault="007441B3" w:rsidP="00F1735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F04774">
              <w:rPr>
                <w:rFonts w:ascii="TH Sarabun New" w:hAnsi="TH Sarabun New" w:cs="TH Sarabun New"/>
                <w:sz w:val="28"/>
              </w:rPr>
              <w:t>Cronbach's Alpha if Item Deleted</w:t>
            </w:r>
          </w:p>
        </w:tc>
      </w:tr>
      <w:tr w:rsidR="009D508A" w:rsidRPr="00F04774" w14:paraId="26075D21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3566C2DA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หลักการ 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424E02B5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5CAA79B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0A8CB49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2F898B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74E279D3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038C7AC2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หลักการ 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3F4E07B1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2F89F961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B30BD2D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7D6575D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763184A2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2F689B59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หลักการ 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5B1C7D5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6F028FC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051F50B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33292A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630A6407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64BA24E0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หลักการ 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5425801D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DB0B11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E8700B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C34721B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27D5D978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20AC41CD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หลักการ 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0B652679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281B0F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046FF39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5E0B03C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4AE19BED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5204AB1B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หลักการ 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182514D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619D0A0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60971997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1FBDAEA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6721BE1E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4C279E7A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วัตถุประสงค์1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26F77DD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FA2B069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1F56A52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A0AB07E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1F22C0BB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148777C4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วัตถุประสงค์2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2C0A5F2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24F09FC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E2D610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6DEFAF3E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63A553A2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13488C4B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วัตถุประสงค์3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613AE239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2B05A1C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121B95C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74CAD6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4D7DA67A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58865A6C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วัตถุประสงค์4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3547C2A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1D02EC8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14383CC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C7F5F73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6D2C2C3F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68687F25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วัตถุประสงค์5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0BE28CB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0D3C9C3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69411CF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0200A0F9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7EEE25F1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52AA6B24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วัตถุประสงค์6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6EDD376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7A2E613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F612C5B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DEFADD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3D99D1F4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113277E7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วัตถุประสงค์7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582E9B61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0F0BB68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F65134E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3A28A2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2E7A8B66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51185FDF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วัตถุประสงค์8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2F22CCD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651A5F33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FC31FB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BA4707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77813C66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2E42948F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วัตถุประสงค์9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4B49F6E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6F911A2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2CA488FB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F27DE2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50ED0F30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33F71FE6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ส่วนร่วม1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2A8F845C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ED5940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29D1C93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205DFE2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256E9FF3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316C9488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ส่วนร่วม2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2D8AF50E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6E7F72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C013735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65AFD441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3E0F7FD7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1FFAFB0E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ส่วนร่วม3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7A7E1063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147B10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65F5E8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3BABDC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12A820D0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73A8414E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ส่วนร่วม4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18DE444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21ED08EB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1D7BE5A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526200B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6A57C626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56FF84BB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ส่วนร่วม5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2393EA7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C971D6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C505635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107FBE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73A071FB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44599BF6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ส่วนร่วม6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3CC1056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3F85259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87C00B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833506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625762DD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6D419FF8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ส่วนร่วม7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09A2DB9E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7CFECE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0EBF3B39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94FB81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315B821C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4D789DD0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ส่วนร่วม8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274B132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06296EF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E91F5D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091B863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07FA7F93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1E9B4557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ส่วนร่วม9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45BFD3ED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6B32033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8B21FD5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647C19E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202E4C02" w14:textId="77777777" w:rsidTr="00F17355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CD6E9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เครือข่าย1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D7E71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867B5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F362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CBD1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15979D3D" w14:textId="77777777" w:rsidTr="00F17355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6B4DB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เครือข่าย2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4FE05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ABB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5FB53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789A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2E7411A7" w14:textId="77777777" w:rsidTr="00F17355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7E607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เครือข่าย3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09593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70C23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9451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DAF1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</w:tbl>
    <w:p w14:paraId="35D601E5" w14:textId="77777777" w:rsidR="007441B3" w:rsidRDefault="007441B3" w:rsidP="007441B3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7746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5"/>
        <w:gridCol w:w="1472"/>
        <w:gridCol w:w="1473"/>
        <w:gridCol w:w="1473"/>
        <w:gridCol w:w="1473"/>
      </w:tblGrid>
      <w:tr w:rsidR="007441B3" w:rsidRPr="00F04774" w14:paraId="648CAC4B" w14:textId="77777777" w:rsidTr="00F17355">
        <w:trPr>
          <w:cantSplit/>
        </w:trPr>
        <w:tc>
          <w:tcPr>
            <w:tcW w:w="1855" w:type="dxa"/>
            <w:shd w:val="clear" w:color="auto" w:fill="FFFFFF"/>
            <w:vAlign w:val="bottom"/>
          </w:tcPr>
          <w:p w14:paraId="6E1379F1" w14:textId="77777777" w:rsidR="007441B3" w:rsidRPr="00F04774" w:rsidRDefault="007441B3" w:rsidP="00F17355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472" w:type="dxa"/>
            <w:shd w:val="clear" w:color="auto" w:fill="FFFFFF"/>
            <w:vAlign w:val="bottom"/>
          </w:tcPr>
          <w:p w14:paraId="7C3A04E3" w14:textId="77777777" w:rsidR="007441B3" w:rsidRPr="00F04774" w:rsidRDefault="007441B3" w:rsidP="00F1735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F04774">
              <w:rPr>
                <w:rFonts w:ascii="TH Sarabun New" w:hAnsi="TH Sarabun New" w:cs="TH Sarabun New"/>
                <w:sz w:val="28"/>
              </w:rPr>
              <w:t>Scale Mean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14:paraId="58DA7FDC" w14:textId="77777777" w:rsidR="007441B3" w:rsidRPr="00F04774" w:rsidRDefault="007441B3" w:rsidP="00F1735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F04774">
              <w:rPr>
                <w:rFonts w:ascii="TH Sarabun New" w:hAnsi="TH Sarabun New" w:cs="TH Sarabun New"/>
                <w:sz w:val="28"/>
              </w:rPr>
              <w:t>Scale Variance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14:paraId="5167FD74" w14:textId="77777777" w:rsidR="007441B3" w:rsidRPr="00F04774" w:rsidRDefault="007441B3" w:rsidP="00F1735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F04774">
              <w:rPr>
                <w:rFonts w:ascii="TH Sarabun New" w:hAnsi="TH Sarabun New" w:cs="TH Sarabun New"/>
                <w:sz w:val="28"/>
              </w:rPr>
              <w:t>Corrected Item-Total Correlation</w:t>
            </w:r>
          </w:p>
        </w:tc>
        <w:tc>
          <w:tcPr>
            <w:tcW w:w="1473" w:type="dxa"/>
            <w:shd w:val="clear" w:color="auto" w:fill="FFFFFF"/>
            <w:vAlign w:val="bottom"/>
          </w:tcPr>
          <w:p w14:paraId="1D731F83" w14:textId="77777777" w:rsidR="007441B3" w:rsidRPr="00F04774" w:rsidRDefault="007441B3" w:rsidP="00F1735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F04774">
              <w:rPr>
                <w:rFonts w:ascii="TH Sarabun New" w:hAnsi="TH Sarabun New" w:cs="TH Sarabun New"/>
                <w:sz w:val="28"/>
              </w:rPr>
              <w:t>Cronbach's Alpha if Item Deleted</w:t>
            </w:r>
          </w:p>
        </w:tc>
      </w:tr>
      <w:tr w:rsidR="009D508A" w:rsidRPr="00F04774" w14:paraId="15D35B9D" w14:textId="77777777" w:rsidTr="00F17355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AB2EF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เครือข่าย4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F2DB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912AE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E713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9C97C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6E50773D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686E4709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เครือข่าย5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69A81C87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15B555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7E5AC77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2116448C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0A81A4FB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1FFB4AD6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เครือข่าย6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0672A7F9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7A29FB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4D652C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1D3161CD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7AB52FC9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2AA2EACE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เครือข่าย7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4716AE7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C2FC599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FBC6B87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A75F7ED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2AD21E09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13F7396B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เครือข่าย8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0E627A0B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2F0A60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151D3C13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1D9651F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2EC744FA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59D6FB70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เครือข่าย1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2778CC0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60392327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0B0688DB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14BCEC7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7797FED5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2DADFED1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lastRenderedPageBreak/>
              <w:t>คุณภาพนักเรียน 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0715632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A89B71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041EB15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2BE47CE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66C3F42F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1D182093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คุณภาพนักเรียน 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41A6702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292996A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B867D7C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188C395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7BB0E203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067B8CBD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คุณภาพนักเรียน 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4CD2E415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184E70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29FB28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390238E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15FBC8D0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4BDB8ECA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คุณภาพนักเรียน 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4101C56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BFF0171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00E7440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328F99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2500CD6E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77537FEB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คุณภาพนักเรียน 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595F4897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770AA3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83DCB6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5B111B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0B3A17F0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2AD5C0DD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คุณภาพนักเรียน 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6554B83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E2B552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F6F27E3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65A249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477BE2D0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4EB50151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คุณภาพนักเรียน 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110063E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70683B1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2FF6FC29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134891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274F56ED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76B92CE3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คุณภาพนักเรียน 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38FBECD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3B8B437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FE674D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71DA4FD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46BA584C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29C693D9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คุณภาพนักเรียน 9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4222A5D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640801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337FF16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E5C51C9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9D508A" w:rsidRPr="00F04774" w14:paraId="3C69DED9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75DA3200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คุณภาพนักเรียน 10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4EBD1466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194.83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6C46432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513.661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744B58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.879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21F4839D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3A6C5D50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4497093E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คุณภาพนักเรียน 11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714A6444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194.67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4DF56F4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521.057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BB9CF7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.766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0259646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9D508A" w:rsidRPr="00F04774" w14:paraId="3A5C3671" w14:textId="77777777" w:rsidTr="00F17355">
        <w:trPr>
          <w:cantSplit/>
        </w:trPr>
        <w:tc>
          <w:tcPr>
            <w:tcW w:w="1855" w:type="dxa"/>
            <w:shd w:val="clear" w:color="auto" w:fill="FFFFFF"/>
          </w:tcPr>
          <w:p w14:paraId="6A44A6DF" w14:textId="77777777" w:rsidR="009D508A" w:rsidRPr="009D508A" w:rsidRDefault="009D508A" w:rsidP="009D508A">
            <w:pPr>
              <w:spacing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  <w:cs/>
              </w:rPr>
              <w:t>คุณภาพนักเรียน 12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66C29D90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194.47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5323945F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527.913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16FFF268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.588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14:paraId="740336DA" w14:textId="77777777" w:rsidR="009D508A" w:rsidRPr="009D508A" w:rsidRDefault="009D508A" w:rsidP="00152FE5">
            <w:pPr>
              <w:spacing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9D508A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</w:tbl>
    <w:p w14:paraId="7EA16098" w14:textId="77777777" w:rsidR="007441B3" w:rsidRDefault="007441B3" w:rsidP="007441B3">
      <w:pPr>
        <w:spacing w:line="320" w:lineRule="atLeast"/>
        <w:ind w:left="60" w:right="60"/>
        <w:jc w:val="center"/>
        <w:rPr>
          <w:rFonts w:ascii="TH Sarabun New" w:hAnsi="TH Sarabun New" w:cs="TH Sarabun New"/>
          <w:b/>
          <w:bCs/>
          <w:sz w:val="28"/>
        </w:rPr>
        <w:sectPr w:rsidR="007441B3" w:rsidSect="00B2444C">
          <w:headerReference w:type="default" r:id="rId11"/>
          <w:type w:val="continuous"/>
          <w:pgSz w:w="11906" w:h="16838" w:code="9"/>
          <w:pgMar w:top="1985" w:right="1440" w:bottom="1440" w:left="1985" w:header="709" w:footer="709" w:gutter="0"/>
          <w:pgNumType w:start="348"/>
          <w:cols w:space="708"/>
          <w:docGrid w:linePitch="360"/>
        </w:sectPr>
      </w:pPr>
    </w:p>
    <w:p w14:paraId="1003955E" w14:textId="77777777" w:rsidR="007441B3" w:rsidRDefault="009A7B34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  <w:r>
        <w:rPr>
          <w:noProof/>
        </w:rPr>
        <w:lastRenderedPageBreak/>
        <w:drawing>
          <wp:anchor distT="0" distB="0" distL="114300" distR="114300" simplePos="0" relativeHeight="251670528" behindDoc="0" locked="0" layoutInCell="1" allowOverlap="1" wp14:anchorId="6C7902A3" wp14:editId="79671C8D">
            <wp:simplePos x="0" y="0"/>
            <wp:positionH relativeFrom="column">
              <wp:posOffset>3126200</wp:posOffset>
            </wp:positionH>
            <wp:positionV relativeFrom="paragraph">
              <wp:posOffset>179070</wp:posOffset>
            </wp:positionV>
            <wp:extent cx="2084705" cy="1050290"/>
            <wp:effectExtent l="0" t="0" r="0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17" t="74281" r="56840" b="11951"/>
                    <a:stretch/>
                  </pic:blipFill>
                  <pic:spPr bwMode="auto">
                    <a:xfrm>
                      <a:off x="0" y="0"/>
                      <a:ext cx="2084705" cy="10502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 wp14:anchorId="03BF3873" wp14:editId="59E5448E">
            <wp:simplePos x="0" y="0"/>
            <wp:positionH relativeFrom="column">
              <wp:posOffset>354315</wp:posOffset>
            </wp:positionH>
            <wp:positionV relativeFrom="paragraph">
              <wp:posOffset>72998</wp:posOffset>
            </wp:positionV>
            <wp:extent cx="2351231" cy="1595336"/>
            <wp:effectExtent l="0" t="0" r="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17" t="43374" r="50505" b="30457"/>
                    <a:stretch/>
                  </pic:blipFill>
                  <pic:spPr bwMode="auto">
                    <a:xfrm>
                      <a:off x="0" y="0"/>
                      <a:ext cx="2378202" cy="16136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85EB39" w14:textId="77777777" w:rsidR="007441B3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09DCCC3" w14:textId="77777777" w:rsidR="007441B3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0C533C6" w14:textId="77777777" w:rsidR="007441B3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38601217" w14:textId="77777777" w:rsidR="007441B3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8A2CA0E" w14:textId="77777777" w:rsidR="007441B3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82E62C9" w14:textId="77777777" w:rsidR="007441B3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690A1D9" w14:textId="77777777" w:rsidR="009A7B34" w:rsidRDefault="009A7B34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59DB9CE" w14:textId="77777777" w:rsidR="009D508A" w:rsidRDefault="009D508A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noProof/>
        </w:rPr>
      </w:pPr>
    </w:p>
    <w:p w14:paraId="5EEDE19C" w14:textId="77777777" w:rsidR="007441B3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6F50C57" w14:textId="77777777" w:rsidR="007441B3" w:rsidRPr="009A7B34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A7B34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Pr="009A7B34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สรุป แบบสอบถาม</w:t>
      </w:r>
      <w:r w:rsidRPr="009A7B34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เกี่ยวกับ</w:t>
      </w:r>
      <w:r w:rsidR="009D508A" w:rsidRPr="009A7B34">
        <w:rPr>
          <w:rFonts w:ascii="TH Sarabun New" w:hAnsi="TH Sarabun New" w:cs="TH Sarabun New"/>
          <w:sz w:val="24"/>
          <w:szCs w:val="32"/>
          <w:cs/>
        </w:rPr>
        <w:t>ระดับการปฏิบัติในการดำเนินงานตาม</w:t>
      </w:r>
      <w:r w:rsidR="009D508A" w:rsidRPr="009A7B34">
        <w:rPr>
          <w:rFonts w:ascii="TH Sarabun New" w:hAnsi="TH Sarabun New" w:cs="TH Sarabun New"/>
          <w:spacing w:val="-10"/>
          <w:sz w:val="24"/>
          <w:szCs w:val="32"/>
          <w:cs/>
        </w:rPr>
        <w:t>รูปแบบ</w:t>
      </w:r>
      <w:r w:rsidRPr="009A7B34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มีค่าอ</w:t>
      </w:r>
      <w:r w:rsidRPr="009A7B34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ำ</w:t>
      </w:r>
      <w:r w:rsidRPr="009A7B34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นาจ</w:t>
      </w:r>
    </w:p>
    <w:p w14:paraId="61E74A4F" w14:textId="77777777" w:rsidR="007441B3" w:rsidRPr="009A7B34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A7B34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จ</w:t>
      </w:r>
      <w:r w:rsidRPr="009A7B34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ำ</w:t>
      </w:r>
      <w:r w:rsidRPr="009A7B34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แนกรายข้อตั้งแต่ 0</w:t>
      </w:r>
      <w:r w:rsidRPr="009A7B34">
        <w:rPr>
          <w:rFonts w:ascii="TH Sarabun New" w:hAnsi="TH Sarabun New" w:cs="TH Sarabun New"/>
          <w:sz w:val="32"/>
          <w:szCs w:val="32"/>
        </w:rPr>
        <w:t>.</w:t>
      </w:r>
      <w:r w:rsidR="009A7B34" w:rsidRPr="009A7B34">
        <w:rPr>
          <w:rFonts w:ascii="TH Sarabun New" w:hAnsi="TH Sarabun New" w:cs="TH Sarabun New"/>
          <w:color w:val="000000" w:themeColor="text1"/>
          <w:sz w:val="32"/>
          <w:szCs w:val="32"/>
        </w:rPr>
        <w:t>59</w:t>
      </w:r>
      <w:r w:rsidRPr="009A7B34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ถึง 0.8</w:t>
      </w:r>
      <w:r w:rsidR="00152FE5">
        <w:rPr>
          <w:rFonts w:ascii="TH Sarabun New" w:hAnsi="TH Sarabun New" w:cs="TH Sarabun New"/>
          <w:color w:val="000000" w:themeColor="text1"/>
          <w:sz w:val="32"/>
          <w:szCs w:val="32"/>
        </w:rPr>
        <w:t>9</w:t>
      </w:r>
      <w:r w:rsidRPr="009A7B34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และมี ค่าความเชื่อมั่นเท่ากับ 0.9</w:t>
      </w:r>
      <w:r w:rsidR="009A7B34">
        <w:rPr>
          <w:rFonts w:ascii="TH Sarabun New" w:hAnsi="TH Sarabun New" w:cs="TH Sarabun New"/>
          <w:color w:val="000000" w:themeColor="text1"/>
          <w:sz w:val="32"/>
          <w:szCs w:val="32"/>
        </w:rPr>
        <w:t>8</w:t>
      </w:r>
    </w:p>
    <w:p w14:paraId="011A9756" w14:textId="77777777" w:rsidR="007441B3" w:rsidRPr="005A1BC9" w:rsidRDefault="007441B3" w:rsidP="007441B3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742C8186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A6B5BA4" w14:textId="77777777" w:rsidR="00D34ED9" w:rsidRDefault="00D34ED9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53A76BB5" w14:textId="77777777" w:rsidR="00D34ED9" w:rsidRDefault="00D34ED9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58DBE362" w14:textId="77777777" w:rsidR="00D34ED9" w:rsidRDefault="00D34ED9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025D647A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แนวคำถามในการสนทนากลุ่ม</w:t>
      </w:r>
      <w:r w:rsidRPr="005A23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เรื่อง</w:t>
      </w: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>รูปแบบ</w:t>
      </w: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การพัฒนาคุณภาพนักเรียน </w:t>
      </w:r>
    </w:p>
    <w:p w14:paraId="53E453C4" w14:textId="33C82F76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โดยใช้การมีส่วนร่วมของเครือข่ายการจัดการศึกษาในท้องถิ่น  โรงเรียน</w:t>
      </w:r>
      <w:r w:rsidR="00754F0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96E6FED" w14:textId="46B22695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5A236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เขต......</w:t>
      </w:r>
    </w:p>
    <w:p w14:paraId="1CC8D342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B72040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วันที่ </w:t>
      </w:r>
      <w:r w:rsidRPr="00B72040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14 </w:t>
      </w:r>
      <w:r w:rsidRPr="00B72040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มิถุนายน </w:t>
      </w:r>
      <w:r w:rsidRPr="00B72040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2560  </w:t>
      </w:r>
      <w:r w:rsidRPr="00B72040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ณ  โรงแรมธรรมรินทร์ธนา  </w:t>
      </w:r>
      <w:r w:rsidRPr="00B72040">
        <w:rPr>
          <w:rFonts w:ascii="TH Sarabun New" w:hAnsi="TH Sarabun New" w:cs="TH Sarabun New"/>
          <w:b/>
          <w:bCs/>
          <w:sz w:val="40"/>
          <w:szCs w:val="40"/>
          <w:cs/>
        </w:rPr>
        <w:t xml:space="preserve"> </w:t>
      </w:r>
    </w:p>
    <w:p w14:paraId="5F5D3DB4" w14:textId="77777777" w:rsidR="00D34ED9" w:rsidRPr="000F761D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  <w:sz w:val="40"/>
          <w:szCs w:val="40"/>
        </w:rPr>
      </w:pPr>
      <w:r w:rsidRPr="000F761D">
        <w:rPr>
          <w:rFonts w:ascii="TH Sarabun New" w:hAnsi="TH Sarabun New" w:cs="TH Sarabun New"/>
          <w:sz w:val="40"/>
          <w:szCs w:val="40"/>
        </w:rPr>
        <w:t>----------------------------------------</w:t>
      </w:r>
    </w:p>
    <w:p w14:paraId="1714FB1C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b/>
          <w:bCs/>
          <w:sz w:val="40"/>
          <w:szCs w:val="40"/>
        </w:rPr>
      </w:pPr>
    </w:p>
    <w:p w14:paraId="1AF2170C" w14:textId="7FBFB266" w:rsidR="00D34ED9" w:rsidRPr="00683881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F149F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AF149F">
        <w:rPr>
          <w:rFonts w:ascii="TH Sarabun New" w:hAnsi="TH Sarabun New" w:cs="TH Sarabun New"/>
          <w:b/>
          <w:bCs/>
          <w:sz w:val="32"/>
          <w:szCs w:val="32"/>
          <w:cs/>
        </w:rPr>
        <w:t>เริ่มการสนทนากลุ่ม</w:t>
      </w:r>
      <w:r w:rsidRPr="00AF149F">
        <w:rPr>
          <w:rFonts w:ascii="TH Sarabun New" w:hAnsi="TH Sarabun New" w:cs="TH Sarabun New"/>
          <w:b/>
          <w:bCs/>
          <w:sz w:val="32"/>
          <w:szCs w:val="32"/>
          <w:cs/>
        </w:rPr>
        <w:br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1.1 </w:t>
      </w:r>
      <w:r w:rsidRPr="007D36FA">
        <w:rPr>
          <w:rFonts w:ascii="TH Sarabun New" w:hAnsi="TH Sarabun New" w:cs="TH Sarabun New"/>
          <w:sz w:val="32"/>
          <w:szCs w:val="32"/>
          <w:cs/>
        </w:rPr>
        <w:t>กล่าวเปิดการสนทนากลุ่ม</w:t>
      </w:r>
      <w:r>
        <w:rPr>
          <w:rFonts w:ascii="TH Sarabun New" w:hAnsi="TH Sarabun New" w:cs="TH Sarabun New"/>
          <w:sz w:val="32"/>
          <w:szCs w:val="32"/>
          <w:cs/>
        </w:rPr>
        <w:br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1.2 </w:t>
      </w:r>
      <w:r w:rsidRPr="007D36FA">
        <w:rPr>
          <w:rFonts w:ascii="TH Sarabun New" w:hAnsi="TH Sarabun New" w:cs="TH Sarabun New"/>
          <w:sz w:val="32"/>
          <w:szCs w:val="32"/>
          <w:cs/>
        </w:rPr>
        <w:t>แนะนำตัวผู้วิจัยและคณะ</w:t>
      </w:r>
      <w:r>
        <w:rPr>
          <w:rFonts w:ascii="TH Sarabun New" w:hAnsi="TH Sarabun New" w:cs="TH Sarabun New"/>
          <w:sz w:val="32"/>
          <w:szCs w:val="32"/>
          <w:cs/>
        </w:rPr>
        <w:br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1.3 </w:t>
      </w:r>
      <w:r w:rsidRPr="007D36FA">
        <w:rPr>
          <w:rFonts w:ascii="TH Sarabun New" w:hAnsi="TH Sarabun New" w:cs="TH Sarabun New"/>
          <w:sz w:val="32"/>
          <w:szCs w:val="32"/>
          <w:cs/>
        </w:rPr>
        <w:t>แนะนำตัวคณะผู้สนทนากลุ่ม</w:t>
      </w:r>
      <w:r>
        <w:rPr>
          <w:rFonts w:ascii="TH Sarabun New" w:hAnsi="TH Sarabun New" w:cs="TH Sarabun New"/>
          <w:sz w:val="32"/>
          <w:szCs w:val="32"/>
          <w:cs/>
        </w:rPr>
        <w:br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1.4 </w:t>
      </w:r>
      <w:r w:rsidRPr="007D36FA">
        <w:rPr>
          <w:rFonts w:ascii="TH Sarabun New" w:hAnsi="TH Sarabun New" w:cs="TH Sarabun New"/>
          <w:sz w:val="32"/>
          <w:szCs w:val="32"/>
          <w:cs/>
        </w:rPr>
        <w:t xml:space="preserve">แนะนำเอกสารประกอบการสนทนากลุ่ม 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ร่างรูปแบบ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</w:p>
    <w:p w14:paraId="546AF1D6" w14:textId="111C7033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lastRenderedPageBreak/>
        <w:t>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เขต......</w:t>
      </w:r>
      <w:r>
        <w:rPr>
          <w:rFonts w:ascii="TH Sarabun New" w:hAnsi="TH Sarabun New" w:cs="TH Sarabun New"/>
          <w:sz w:val="32"/>
          <w:szCs w:val="32"/>
        </w:rPr>
        <w:br/>
        <w:t xml:space="preserve"> </w:t>
      </w:r>
      <w:r>
        <w:rPr>
          <w:rFonts w:ascii="TH Sarabun New" w:hAnsi="TH Sarabun New" w:cs="TH Sarabun New"/>
          <w:sz w:val="32"/>
          <w:szCs w:val="32"/>
        </w:rPr>
        <w:tab/>
        <w:t xml:space="preserve">1.5 </w:t>
      </w:r>
      <w:r w:rsidRPr="007D36FA">
        <w:rPr>
          <w:rFonts w:ascii="TH Sarabun New" w:hAnsi="TH Sarabun New" w:cs="TH Sarabun New"/>
          <w:sz w:val="32"/>
          <w:szCs w:val="32"/>
          <w:cs/>
        </w:rPr>
        <w:t>ชี้แจงภาพรวมของการวิจัยและการเก็บรวบรวมข้อมูลในครั้งนี้</w:t>
      </w:r>
      <w:r>
        <w:rPr>
          <w:rFonts w:ascii="TH Sarabun New" w:hAnsi="TH Sarabun New" w:cs="TH Sarabun New"/>
          <w:sz w:val="32"/>
          <w:szCs w:val="32"/>
          <w:cs/>
        </w:rPr>
        <w:br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1.6 </w:t>
      </w:r>
      <w:r w:rsidRPr="007D36FA">
        <w:rPr>
          <w:rFonts w:ascii="TH Sarabun New" w:hAnsi="TH Sarabun New" w:cs="TH Sarabun New"/>
          <w:sz w:val="32"/>
          <w:szCs w:val="32"/>
          <w:cs/>
        </w:rPr>
        <w:t xml:space="preserve">แจ้งวัตถุประสงค์ในการสนทนากลุ่ม </w:t>
      </w:r>
    </w:p>
    <w:p w14:paraId="25CC8DB7" w14:textId="7764BEED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sz w:val="32"/>
          <w:szCs w:val="32"/>
        </w:rPr>
      </w:pPr>
      <w:r w:rsidRPr="00AF149F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AF149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การสนทนากลุ่ม </w:t>
      </w:r>
      <w:r w:rsidRPr="00AF149F">
        <w:rPr>
          <w:rFonts w:ascii="TH Sarabun New" w:hAnsi="TH Sarabun New" w:cs="TH Sarabun New"/>
          <w:b/>
          <w:bCs/>
          <w:sz w:val="32"/>
          <w:szCs w:val="32"/>
        </w:rPr>
        <w:br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 w:rsidRPr="007D36FA">
        <w:rPr>
          <w:rFonts w:ascii="TH Sarabun New" w:hAnsi="TH Sarabun New" w:cs="TH Sarabun New"/>
          <w:sz w:val="32"/>
          <w:szCs w:val="32"/>
        </w:rPr>
        <w:t xml:space="preserve">2.1 </w:t>
      </w:r>
      <w:r w:rsidRPr="007D36FA">
        <w:rPr>
          <w:rFonts w:ascii="TH Sarabun New" w:hAnsi="TH Sarabun New" w:cs="TH Sarabun New"/>
          <w:sz w:val="32"/>
          <w:szCs w:val="32"/>
          <w:cs/>
        </w:rPr>
        <w:t>ผู้วิจัยให้ผู้สนทนากลุ่มตอบคำถามและอภิปราย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D36FA">
        <w:rPr>
          <w:rFonts w:ascii="TH Sarabun New" w:hAnsi="TH Sarabun New" w:cs="TH Sarabun New"/>
          <w:sz w:val="32"/>
          <w:szCs w:val="32"/>
          <w:cs/>
        </w:rPr>
        <w:t>เรื่อง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รูปแบบ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โรงเรียน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...........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754F0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เขต......</w:t>
      </w:r>
      <w:r w:rsidRPr="007D36FA">
        <w:rPr>
          <w:rFonts w:ascii="TH Sarabun New" w:hAnsi="TH Sarabun New" w:cs="TH Sarabun New"/>
          <w:sz w:val="32"/>
          <w:szCs w:val="32"/>
        </w:rPr>
        <w:t xml:space="preserve"> </w:t>
      </w:r>
      <w:r w:rsidRPr="007D36FA">
        <w:rPr>
          <w:rFonts w:ascii="TH Sarabun New" w:hAnsi="TH Sarabun New" w:cs="TH Sarabun New"/>
          <w:sz w:val="32"/>
          <w:szCs w:val="32"/>
          <w:cs/>
        </w:rPr>
        <w:t>โดยอภิปรายทุกคนทีละรายการ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D36FA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14:paraId="33655955" w14:textId="77777777" w:rsidR="00D34ED9" w:rsidRPr="00683881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1) 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องค์ประกอบหลักที่ 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1 </w:t>
      </w:r>
      <w:r w:rsidRPr="00683881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>หลักการของรูปแบบ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(ตามเอกสารร่างรูปแบบ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) มีความเหมาะสมและมีความเป็นไปได้หรือไม่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และควรปรับปรุง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อย่างไร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</w:p>
    <w:p w14:paraId="5220E007" w14:textId="77777777" w:rsidR="00D34ED9" w:rsidRPr="00683881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</w:rPr>
        <w:t>2</w:t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t>)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องค์ประกอบหลักที่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2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วัตถุประสงค์ของรูปแบบ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(ตามเอกสารร่างรูปแบบ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) มีความเหมาะสมและมีความเป็นไปได้หรือไม่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และควรปรับปรุง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อย่างไร</w:t>
      </w:r>
    </w:p>
    <w:p w14:paraId="523F57B1" w14:textId="77777777" w:rsidR="00D34ED9" w:rsidRPr="00683881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3)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องค์ประกอบหลักที่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3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การมีส่วนร่วม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</w:rPr>
        <w:t>(Participation)</w:t>
      </w:r>
      <w:r w:rsidRPr="002842C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(ตามเอกสารร่างรูปแบบ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) มีความเหมาะสมและมีความเป็นไปได้หรือไม่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และควรปรับปรุง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อย่างไร</w:t>
      </w:r>
    </w:p>
    <w:p w14:paraId="6313F166" w14:textId="77777777" w:rsidR="00D34ED9" w:rsidRPr="00AF149F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3216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</w:rPr>
        <w:t>4)</w:t>
      </w:r>
      <w:r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องค์ประกอบหลักที่ 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4 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(เครือข่าย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</w:rPr>
        <w:t>3P)</w:t>
      </w:r>
      <w:r w:rsidRPr="002842C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(ตามเอกสารร่างรูปแบบ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) มีความเหมาะสมและมีความเป็นไปได้หรือไม่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และควรปรับปรุง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อย่างไร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br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5)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องค์ประกอบหลักที่ 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5  </w:t>
      </w:r>
      <w:r w:rsidRPr="002842CF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(ตามเอกสารร่างรูปแบบ</w:t>
      </w:r>
      <w:r w:rsidRPr="006838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) มีความเหมาะสมและมีความเป็นไปได้หรือไม่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และควรปรับปรุง</w:t>
      </w:r>
      <w:r w:rsidRPr="0068388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อย่างไร</w:t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br/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F149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2.2 สรุปภาพรวมของการสนทนากลุ่ม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br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AF149F">
        <w:rPr>
          <w:rFonts w:ascii="TH Sarabun New" w:hAnsi="TH Sarabun New" w:cs="TH Sarabun New"/>
          <w:color w:val="000000" w:themeColor="text1"/>
          <w:sz w:val="32"/>
          <w:szCs w:val="32"/>
          <w:cs/>
        </w:rPr>
        <w:t>2.3 สรุปผลการอภิปราย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การให้</w:t>
      </w:r>
      <w:r w:rsidRPr="00AF149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ข้อ</w:t>
      </w:r>
      <w:r w:rsidRPr="00AF149F">
        <w:rPr>
          <w:rFonts w:ascii="TH Sarabun New" w:eastAsia="CordiaNew" w:hAnsi="TH Sarabun New" w:cs="TH Sarabun New" w:hint="cs"/>
          <w:sz w:val="32"/>
          <w:szCs w:val="32"/>
          <w:cs/>
        </w:rPr>
        <w:t xml:space="preserve">คิดเห็นและข้อเสนอแนะเพิ่มเติมแบบบันทึกการสนทนากลุ่ม </w:t>
      </w:r>
    </w:p>
    <w:p w14:paraId="0F20B691" w14:textId="77777777" w:rsidR="00D34ED9" w:rsidRPr="00AF149F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F149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3. ท้ายการสนทนากลุ่ม</w:t>
      </w:r>
    </w:p>
    <w:p w14:paraId="75088A5A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- </w:t>
      </w:r>
      <w:r w:rsidRPr="00AF149F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ขอบคุณทุกท่าน</w:t>
      </w:r>
    </w:p>
    <w:p w14:paraId="63B088F1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AF149F">
        <w:rPr>
          <w:rFonts w:ascii="TH Sarabun New" w:hAnsi="TH Sarabun New" w:cs="TH Sarabun New"/>
          <w:color w:val="000000" w:themeColor="text1"/>
          <w:sz w:val="32"/>
          <w:szCs w:val="32"/>
          <w:cs/>
        </w:rPr>
        <w:t>-</w:t>
      </w: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Pr="00AF149F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ปิดการสนทนากลุ่ม</w:t>
      </w:r>
    </w:p>
    <w:p w14:paraId="06827546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5D9AB3C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A8B0E77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3B6B3C2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731B1315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70B80543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EAEC643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71F8D9F8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72CEF2EE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84A8DC6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2F2D9B67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3AF9A49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2BE8A29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2C6FDBE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7013A5F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528F88C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FD3E8E1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F99C74C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97F73FE" w14:textId="77777777" w:rsidR="00D34ED9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991B8C1" w14:textId="77777777" w:rsidR="00D34ED9" w:rsidRPr="00683881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</w:p>
    <w:p w14:paraId="4669AA04" w14:textId="77777777" w:rsidR="00D34ED9" w:rsidRPr="00321625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ind w:right="-50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</w:pPr>
    </w:p>
    <w:p w14:paraId="5EAC367D" w14:textId="77777777" w:rsidR="00D34ED9" w:rsidRPr="005A2366" w:rsidRDefault="00D34ED9" w:rsidP="00D34ED9">
      <w:pPr>
        <w:pStyle w:val="a8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center"/>
        <w:rPr>
          <w:rFonts w:ascii="TH Sarabun New" w:hAnsi="TH Sarabun New" w:cs="TH Sarabun New"/>
        </w:rPr>
      </w:pPr>
      <w:r w:rsidRPr="005A2366">
        <w:rPr>
          <w:rFonts w:ascii="TH Sarabun New" w:hAnsi="TH Sarabun New" w:cs="TH Sarabun New"/>
          <w:b/>
          <w:bCs/>
          <w:sz w:val="32"/>
          <w:szCs w:val="32"/>
          <w:cs/>
        </w:rPr>
        <w:t>แบบ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บันทึกการสนทนากลุ่ม</w:t>
      </w:r>
      <w:r w:rsidRPr="005A23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0FB34DDA" w14:textId="77777777" w:rsidR="00D34ED9" w:rsidRPr="005A2366" w:rsidRDefault="00D34ED9" w:rsidP="00D34ED9">
      <w:pPr>
        <w:rPr>
          <w:rFonts w:ascii="TH Sarabun New" w:hAnsi="TH Sarabun New" w:cs="TH Sarabun New"/>
        </w:rPr>
      </w:pPr>
    </w:p>
    <w:tbl>
      <w:tblPr>
        <w:tblW w:w="8735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3685"/>
      </w:tblGrid>
      <w:tr w:rsidR="00D34ED9" w:rsidRPr="00273439" w14:paraId="754A73D4" w14:textId="77777777" w:rsidTr="00B65471">
        <w:trPr>
          <w:trHeight w:val="244"/>
        </w:trPr>
        <w:tc>
          <w:tcPr>
            <w:tcW w:w="5050" w:type="dxa"/>
            <w:vAlign w:val="center"/>
          </w:tcPr>
          <w:p w14:paraId="6CBE6202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685" w:type="dxa"/>
          </w:tcPr>
          <w:p w14:paraId="5EC2E14F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eastAsia="CordiaNew" w:hAnsi="TH Sarabun New" w:cs="TH Sarabun New" w:hint="cs"/>
                <w:b/>
                <w:bCs/>
                <w:sz w:val="32"/>
                <w:szCs w:val="32"/>
                <w:cs/>
              </w:rPr>
              <w:t>ความคิดเห็นและข้อเสนอแนะ</w:t>
            </w:r>
          </w:p>
        </w:tc>
      </w:tr>
      <w:tr w:rsidR="00D34ED9" w:rsidRPr="005A2366" w14:paraId="1C034012" w14:textId="77777777" w:rsidTr="00B65471">
        <w:tc>
          <w:tcPr>
            <w:tcW w:w="5050" w:type="dxa"/>
            <w:shd w:val="clear" w:color="auto" w:fill="auto"/>
          </w:tcPr>
          <w:p w14:paraId="444A8DF1" w14:textId="77777777" w:rsidR="00D34ED9" w:rsidRPr="005A2366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หลักการของรูปแบบ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7B342F30" w14:textId="77777777" w:rsidR="00D34ED9" w:rsidRPr="005A2366" w:rsidRDefault="00D34ED9" w:rsidP="00B6547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TH Sarabun New" w:eastAsia="Batang" w:hAnsi="TH Sarabun New" w:cs="TH Sarabun New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 New" w:eastAsia="Batang" w:hAnsi="TH Sarabun New" w:cs="TH Sarabun New"/>
                <w:sz w:val="32"/>
                <w:szCs w:val="32"/>
              </w:rPr>
              <w:t>………………</w:t>
            </w:r>
          </w:p>
        </w:tc>
      </w:tr>
      <w:tr w:rsidR="00D34ED9" w:rsidRPr="005A2366" w14:paraId="0862A37D" w14:textId="77777777" w:rsidTr="00B65471">
        <w:trPr>
          <w:trHeight w:val="2236"/>
        </w:trPr>
        <w:tc>
          <w:tcPr>
            <w:tcW w:w="5050" w:type="dxa"/>
          </w:tcPr>
          <w:p w14:paraId="43BDC14A" w14:textId="15449373" w:rsidR="00D34ED9" w:rsidRPr="005A2366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เป็นรูปแบบการบริหารจัดการสถานศึกษาเพื่อพัฒนาคุณภาพนักเรียนที่ส่งเสริมให้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เข้ามามีส่วนร่วมรับผิดชอบและพัฒนาการจัดการศึกษาของโรงเรียน</w:t>
            </w:r>
            <w:r w:rsidR="00754F0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อย่างจริงจังในฐานะที่โรงเรียนเป็นส่วนหนึ่งของท้องถิ่น</w:t>
            </w:r>
          </w:p>
          <w:p w14:paraId="61AD0A0C" w14:textId="77777777" w:rsidR="00D34ED9" w:rsidRPr="005A2366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08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คิดและวางแผนการจัดกิจกรรมที่ส่งเสริมความรู้ความเข้าใจในหลักการของรูปแบบ สำหรับบุคลากรเครือข่าย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3685" w:type="dxa"/>
            <w:vMerge/>
            <w:shd w:val="clear" w:color="auto" w:fill="auto"/>
          </w:tcPr>
          <w:p w14:paraId="46676A37" w14:textId="77777777" w:rsidR="00D34ED9" w:rsidRPr="005A2366" w:rsidRDefault="00D34ED9" w:rsidP="00B65471">
            <w:pPr>
              <w:pStyle w:val="Default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D34ED9" w:rsidRPr="005A2366" w14:paraId="51D0B6DC" w14:textId="77777777" w:rsidTr="00B65471">
        <w:tc>
          <w:tcPr>
            <w:tcW w:w="5050" w:type="dxa"/>
          </w:tcPr>
          <w:p w14:paraId="4B26AE47" w14:textId="77777777" w:rsidR="00D34ED9" w:rsidRPr="005A2366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 ที่ส่งเสริมความรู้ ความเข้าใจในหลักการของรูปแบบ สำหรับบุคลากรเครือข่าย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เช่น กิจกรรมสร้างความตะหนัก กิจกรรมเสริมสร้างความรู้</w:t>
            </w:r>
          </w:p>
        </w:tc>
        <w:tc>
          <w:tcPr>
            <w:tcW w:w="3685" w:type="dxa"/>
          </w:tcPr>
          <w:p w14:paraId="25F8B8A7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61FD81AD" w14:textId="77777777" w:rsidTr="00B65471">
        <w:tc>
          <w:tcPr>
            <w:tcW w:w="5050" w:type="dxa"/>
          </w:tcPr>
          <w:p w14:paraId="4F03E7BE" w14:textId="77777777" w:rsidR="00D34ED9" w:rsidRPr="005A2366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ติดตามโครงการ/กิจกรรม การพัฒนาความรู้ความเข้าใจในหลักการของรูปแบบ สำหรับบุคลากรเครือข่าย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3685" w:type="dxa"/>
          </w:tcPr>
          <w:p w14:paraId="63DE4B59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18A691C4" w14:textId="77777777" w:rsidTr="00B65471">
        <w:trPr>
          <w:trHeight w:val="2609"/>
        </w:trPr>
        <w:tc>
          <w:tcPr>
            <w:tcW w:w="5050" w:type="dxa"/>
          </w:tcPr>
          <w:p w14:paraId="5564BCB6" w14:textId="68783A25" w:rsidR="00D34ED9" w:rsidRPr="005A2366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 ที่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ผลักดันให้โรงเรียน</w:t>
            </w:r>
            <w:r w:rsidR="00754F0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เป็นศูนย์กลางของการพัฒนา</w:t>
            </w:r>
            <w:r w:rsidRPr="005A2366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เพื่อให้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เครือข่ายการจัดการศึกษาในท้องถิ่นเข้ามามีส่วนร่วมคิด ร่วมทำ และร่วมติดตาม เพื่อหาจุดพัฒนาคุณภาพนักเรียนร่วมกัน</w:t>
            </w:r>
          </w:p>
          <w:p w14:paraId="14A87D6B" w14:textId="77777777" w:rsidR="00D34ED9" w:rsidRPr="005A2366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</w:t>
            </w:r>
          </w:p>
        </w:tc>
        <w:tc>
          <w:tcPr>
            <w:tcW w:w="3685" w:type="dxa"/>
          </w:tcPr>
          <w:p w14:paraId="1EE0298C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eastAsia="Batang" w:hAnsi="TH Sarabun New" w:cs="TH Sarabun New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2728B806" w14:textId="77777777" w:rsidTr="00B65471">
        <w:tc>
          <w:tcPr>
            <w:tcW w:w="5050" w:type="dxa"/>
          </w:tcPr>
          <w:p w14:paraId="4932BEA1" w14:textId="77777777" w:rsidR="00D34ED9" w:rsidRPr="005A2366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 xml:space="preserve">     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จัดทำแผนปฏิบัติการ 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3685" w:type="dxa"/>
          </w:tcPr>
          <w:p w14:paraId="3AC809B2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66C78866" w14:textId="77777777" w:rsidTr="00B65471">
        <w:trPr>
          <w:trHeight w:val="663"/>
        </w:trPr>
        <w:tc>
          <w:tcPr>
            <w:tcW w:w="5050" w:type="dxa"/>
          </w:tcPr>
          <w:p w14:paraId="60288729" w14:textId="77777777" w:rsidR="00D34ED9" w:rsidRPr="005A2366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ติดตามผลการใช้แผนปฏิบัติการ 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3685" w:type="dxa"/>
          </w:tcPr>
          <w:p w14:paraId="0DD60697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0FC89E14" w14:textId="77777777" w:rsidR="00D34ED9" w:rsidRPr="005A2366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735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3685"/>
      </w:tblGrid>
      <w:tr w:rsidR="00D34ED9" w:rsidRPr="00273439" w14:paraId="54AA0DFB" w14:textId="77777777" w:rsidTr="00B65471">
        <w:trPr>
          <w:trHeight w:val="244"/>
        </w:trPr>
        <w:tc>
          <w:tcPr>
            <w:tcW w:w="5050" w:type="dxa"/>
            <w:vAlign w:val="center"/>
          </w:tcPr>
          <w:p w14:paraId="1E6523C2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685" w:type="dxa"/>
          </w:tcPr>
          <w:p w14:paraId="29198FB0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eastAsia="CordiaNew" w:hAnsi="TH Sarabun New" w:cs="TH Sarabun New" w:hint="cs"/>
                <w:b/>
                <w:bCs/>
                <w:sz w:val="32"/>
                <w:szCs w:val="32"/>
                <w:cs/>
              </w:rPr>
              <w:t>ความคิดเห็นและข้อเสนอแนะ</w:t>
            </w:r>
          </w:p>
        </w:tc>
      </w:tr>
      <w:tr w:rsidR="00D34ED9" w:rsidRPr="005A2366" w14:paraId="60FBD026" w14:textId="77777777" w:rsidTr="00B65471">
        <w:tc>
          <w:tcPr>
            <w:tcW w:w="5050" w:type="dxa"/>
            <w:shd w:val="clear" w:color="auto" w:fill="auto"/>
          </w:tcPr>
          <w:p w14:paraId="1AE7351F" w14:textId="77777777" w:rsidR="00D34ED9" w:rsidRPr="005A2366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5A2366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วัตถุประสงค์ของรูปแบบ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32ED9F0F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100CA37D" w14:textId="77777777" w:rsidTr="00B65471">
        <w:trPr>
          <w:trHeight w:val="1118"/>
        </w:trPr>
        <w:tc>
          <w:tcPr>
            <w:tcW w:w="5050" w:type="dxa"/>
          </w:tcPr>
          <w:p w14:paraId="376D2982" w14:textId="77777777" w:rsidR="00D34ED9" w:rsidRPr="005A2366" w:rsidRDefault="00D34ED9" w:rsidP="00B65471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. ด้านคุณลักษณะอันพึงประสงค์ </w:t>
            </w:r>
          </w:p>
          <w:p w14:paraId="71DE22AF" w14:textId="77777777" w:rsidR="00D34ED9" w:rsidRPr="005A2366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3685" w:type="dxa"/>
            <w:vMerge/>
          </w:tcPr>
          <w:p w14:paraId="71E59832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D34ED9" w:rsidRPr="005A2366" w14:paraId="7B87B23A" w14:textId="77777777" w:rsidTr="00B65471">
        <w:tc>
          <w:tcPr>
            <w:tcW w:w="5050" w:type="dxa"/>
          </w:tcPr>
          <w:p w14:paraId="4FE8A67C" w14:textId="77777777" w:rsidR="00D34ED9" w:rsidRPr="005A2366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จัดทำโครงการ/กิจกรรม“การ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3685" w:type="dxa"/>
          </w:tcPr>
          <w:p w14:paraId="2B47C61B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580C5368" w14:textId="77777777" w:rsidTr="00B65471">
        <w:tc>
          <w:tcPr>
            <w:tcW w:w="5050" w:type="dxa"/>
          </w:tcPr>
          <w:p w14:paraId="1FCD52A8" w14:textId="77777777" w:rsidR="00D34ED9" w:rsidRPr="005A2366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ติดตามโครงการ/กิจกรรม“การ</w:t>
            </w: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8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5A2366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3685" w:type="dxa"/>
          </w:tcPr>
          <w:p w14:paraId="22E8CCFA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0A158053" w14:textId="77777777" w:rsidTr="00B65471">
        <w:tc>
          <w:tcPr>
            <w:tcW w:w="5050" w:type="dxa"/>
          </w:tcPr>
          <w:p w14:paraId="6BE8ACA6" w14:textId="77777777" w:rsidR="00D34ED9" w:rsidRPr="005A2366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ด้านผลสัมฤทธิ์ทางการเรียน </w:t>
            </w:r>
          </w:p>
          <w:p w14:paraId="58343D69" w14:textId="77777777" w:rsidR="00D34ED9" w:rsidRPr="005A2366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คิดและวางแผนการยกระดับผลสัมฤทธิ์ทางการเรียนของนักเรียน</w:t>
            </w:r>
          </w:p>
        </w:tc>
        <w:tc>
          <w:tcPr>
            <w:tcW w:w="3685" w:type="dxa"/>
          </w:tcPr>
          <w:p w14:paraId="6724CE91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7E5A9B2E" w14:textId="77777777" w:rsidTr="00B65471">
        <w:tc>
          <w:tcPr>
            <w:tcW w:w="5050" w:type="dxa"/>
          </w:tcPr>
          <w:p w14:paraId="75E895FD" w14:textId="77777777" w:rsidR="00D34ED9" w:rsidRPr="005A2366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จัดทำแผนการยกระดับผลสัมฤทธิ์ทางการเรียนของนักเรียน</w:t>
            </w:r>
          </w:p>
        </w:tc>
        <w:tc>
          <w:tcPr>
            <w:tcW w:w="3685" w:type="dxa"/>
          </w:tcPr>
          <w:p w14:paraId="76CF00B2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6BE965EB" w14:textId="77777777" w:rsidTr="00B65471">
        <w:tc>
          <w:tcPr>
            <w:tcW w:w="5050" w:type="dxa"/>
          </w:tcPr>
          <w:p w14:paraId="750030EA" w14:textId="77777777" w:rsidR="00D34ED9" w:rsidRPr="005A2366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ติดตามการใช้แผนการยกระดับผลสัมฤทธิ์ทางการเรียนของนักเรียน</w:t>
            </w:r>
          </w:p>
        </w:tc>
        <w:tc>
          <w:tcPr>
            <w:tcW w:w="3685" w:type="dxa"/>
          </w:tcPr>
          <w:p w14:paraId="23616EEE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23F101D9" w14:textId="77777777" w:rsidTr="00B65471">
        <w:tc>
          <w:tcPr>
            <w:tcW w:w="5050" w:type="dxa"/>
          </w:tcPr>
          <w:p w14:paraId="73F7D0D1" w14:textId="77777777" w:rsidR="00D34ED9" w:rsidRPr="005A2366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5A236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ด้านสุขภาพกายสุขภาพจิต</w:t>
            </w:r>
          </w:p>
          <w:p w14:paraId="0512EA39" w14:textId="77777777" w:rsidR="00D34ED9" w:rsidRPr="005A2366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3.1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คิดและวางแผนแนวทางการวางแผนในการพัฒนาสุขอนามัยของนักเรียน</w:t>
            </w:r>
          </w:p>
        </w:tc>
        <w:tc>
          <w:tcPr>
            <w:tcW w:w="3685" w:type="dxa"/>
          </w:tcPr>
          <w:p w14:paraId="41B04FC5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131A9AD3" w14:textId="77777777" w:rsidTr="00B65471">
        <w:tc>
          <w:tcPr>
            <w:tcW w:w="5050" w:type="dxa"/>
          </w:tcPr>
          <w:p w14:paraId="6FE0AE08" w14:textId="77777777" w:rsidR="00D34ED9" w:rsidRPr="005A2366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3.2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จัดทำโครงการ/กิจกรรมการพัฒนาสุขอนามัยของนักเรียน มีการคัดกรองและเฝ้าระวังภาวะสุขอนามัย  </w:t>
            </w:r>
          </w:p>
        </w:tc>
        <w:tc>
          <w:tcPr>
            <w:tcW w:w="3685" w:type="dxa"/>
          </w:tcPr>
          <w:p w14:paraId="19815EB2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3C707258" w14:textId="77777777" w:rsidTr="00B65471">
        <w:tc>
          <w:tcPr>
            <w:tcW w:w="5050" w:type="dxa"/>
          </w:tcPr>
          <w:p w14:paraId="7EB2410D" w14:textId="77777777" w:rsidR="00D34ED9" w:rsidRPr="005A2366" w:rsidRDefault="00D34ED9" w:rsidP="00B65471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3.3 </w:t>
            </w:r>
            <w:r w:rsidRPr="005A236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ติดตามโครงการ/กิจกรรมการพัฒนาสุขอนามัยของนักเรียน</w:t>
            </w:r>
          </w:p>
        </w:tc>
        <w:tc>
          <w:tcPr>
            <w:tcW w:w="3685" w:type="dxa"/>
          </w:tcPr>
          <w:p w14:paraId="17769CF7" w14:textId="77777777" w:rsidR="00D34ED9" w:rsidRPr="005A2366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40DF5FCD" w14:textId="77777777" w:rsidR="00D34ED9" w:rsidRPr="005A2366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546B2066" w14:textId="77777777" w:rsidR="00D34ED9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3543"/>
      </w:tblGrid>
      <w:tr w:rsidR="00D34ED9" w:rsidRPr="00273439" w14:paraId="5DF9842C" w14:textId="77777777" w:rsidTr="00B65471">
        <w:trPr>
          <w:trHeight w:val="244"/>
        </w:trPr>
        <w:tc>
          <w:tcPr>
            <w:tcW w:w="5050" w:type="dxa"/>
            <w:vAlign w:val="center"/>
          </w:tcPr>
          <w:p w14:paraId="2CC6DC98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</w:tcPr>
          <w:p w14:paraId="64099081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eastAsia="CordiaNew" w:hAnsi="TH Sarabun New" w:cs="TH Sarabun New" w:hint="cs"/>
                <w:b/>
                <w:bCs/>
                <w:sz w:val="32"/>
                <w:szCs w:val="32"/>
                <w:cs/>
              </w:rPr>
              <w:t>ความคิดเห็นและข้อเสนอแนะ</w:t>
            </w:r>
          </w:p>
        </w:tc>
      </w:tr>
      <w:tr w:rsidR="00D34ED9" w:rsidRPr="005A2366" w14:paraId="662833EA" w14:textId="77777777" w:rsidTr="00B65471">
        <w:tc>
          <w:tcPr>
            <w:tcW w:w="5050" w:type="dxa"/>
            <w:shd w:val="clear" w:color="auto" w:fill="auto"/>
          </w:tcPr>
          <w:p w14:paraId="4850679F" w14:textId="77777777" w:rsidR="00D34ED9" w:rsidRPr="00FB12B7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ด้านการมีส่วนร่วม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(Participation)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4FA41E38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22F96D8F" w14:textId="77777777" w:rsidTr="00B65471">
        <w:trPr>
          <w:trHeight w:val="1118"/>
        </w:trPr>
        <w:tc>
          <w:tcPr>
            <w:tcW w:w="5050" w:type="dxa"/>
          </w:tcPr>
          <w:p w14:paraId="2F5C9597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ร่วมคิด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(Thinking Participation)</w:t>
            </w:r>
          </w:p>
          <w:p w14:paraId="0DE385D2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ให้มีความรู้ความเข้าใจในกิจกรรมการร่วมคิด</w:t>
            </w:r>
          </w:p>
        </w:tc>
        <w:tc>
          <w:tcPr>
            <w:tcW w:w="3543" w:type="dxa"/>
            <w:vMerge/>
          </w:tcPr>
          <w:p w14:paraId="6C917319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D34ED9" w:rsidRPr="005A2366" w14:paraId="3E07EA01" w14:textId="77777777" w:rsidTr="00B65471">
        <w:tc>
          <w:tcPr>
            <w:tcW w:w="5050" w:type="dxa"/>
          </w:tcPr>
          <w:p w14:paraId="55ECDAF1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3543" w:type="dxa"/>
          </w:tcPr>
          <w:p w14:paraId="7A984124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D34ED9" w:rsidRPr="005A2366" w14:paraId="51266F33" w14:textId="77777777" w:rsidTr="00B65471">
        <w:tc>
          <w:tcPr>
            <w:tcW w:w="5050" w:type="dxa"/>
          </w:tcPr>
          <w:p w14:paraId="50A8FFCE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ติดตามผลการ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3543" w:type="dxa"/>
          </w:tcPr>
          <w:p w14:paraId="7E6A5AB3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13D6CA96" w14:textId="77777777" w:rsidTr="00B65471">
        <w:trPr>
          <w:trHeight w:val="1118"/>
        </w:trPr>
        <w:tc>
          <w:tcPr>
            <w:tcW w:w="5050" w:type="dxa"/>
          </w:tcPr>
          <w:p w14:paraId="4A84E034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ร่วมทำ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(Implementing Participation)</w:t>
            </w:r>
          </w:p>
          <w:p w14:paraId="6699FB36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คิดและวางแผนเพื่อ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ให้มีความรู้ความเข้าใจในกิจกรรมการร่วมทำ</w:t>
            </w:r>
          </w:p>
        </w:tc>
        <w:tc>
          <w:tcPr>
            <w:tcW w:w="3543" w:type="dxa"/>
          </w:tcPr>
          <w:p w14:paraId="3C473C08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3CCA7902" w14:textId="77777777" w:rsidTr="00B65471">
        <w:tc>
          <w:tcPr>
            <w:tcW w:w="5050" w:type="dxa"/>
          </w:tcPr>
          <w:p w14:paraId="3226A181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3543" w:type="dxa"/>
          </w:tcPr>
          <w:p w14:paraId="0F0E9082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1CD285B5" w14:textId="77777777" w:rsidTr="00B65471">
        <w:tc>
          <w:tcPr>
            <w:tcW w:w="5050" w:type="dxa"/>
          </w:tcPr>
          <w:p w14:paraId="3E911AE4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2.3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ติดตามผลการ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3543" w:type="dxa"/>
          </w:tcPr>
          <w:p w14:paraId="5FC17C83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D34ED9" w:rsidRPr="005A2366" w14:paraId="38FEC804" w14:textId="77777777" w:rsidTr="00B65471">
        <w:trPr>
          <w:trHeight w:val="1118"/>
        </w:trPr>
        <w:tc>
          <w:tcPr>
            <w:tcW w:w="5050" w:type="dxa"/>
          </w:tcPr>
          <w:p w14:paraId="53603B9B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ร่วมติดตาม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(Evaluation Participation)</w:t>
            </w:r>
          </w:p>
          <w:p w14:paraId="2DDB94C2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ให้มีความรู้ความเข้าใจในกิจกรรมการร่วมติดตาม</w:t>
            </w: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5BE69C15" w14:textId="77777777" w:rsidR="00D34ED9" w:rsidRPr="00FB12B7" w:rsidRDefault="00D34ED9" w:rsidP="00B6547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4597B233" w14:textId="77777777" w:rsidTr="00B65471">
        <w:tc>
          <w:tcPr>
            <w:tcW w:w="5050" w:type="dxa"/>
          </w:tcPr>
          <w:p w14:paraId="214C1AFF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ร่วมติดตาม</w:t>
            </w:r>
          </w:p>
        </w:tc>
        <w:tc>
          <w:tcPr>
            <w:tcW w:w="3543" w:type="dxa"/>
          </w:tcPr>
          <w:p w14:paraId="7FB45E6F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7983ABB3" w14:textId="77777777" w:rsidTr="00B65471">
        <w:tc>
          <w:tcPr>
            <w:tcW w:w="5050" w:type="dxa"/>
          </w:tcPr>
          <w:p w14:paraId="679C1B54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ติดตามผลการ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ร่วมติดตาม</w:t>
            </w:r>
          </w:p>
        </w:tc>
        <w:tc>
          <w:tcPr>
            <w:tcW w:w="3543" w:type="dxa"/>
          </w:tcPr>
          <w:p w14:paraId="6AD14652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7D3E2C11" w14:textId="77777777" w:rsidTr="00B65471">
        <w:tc>
          <w:tcPr>
            <w:tcW w:w="5050" w:type="dxa"/>
            <w:shd w:val="clear" w:color="auto" w:fill="auto"/>
          </w:tcPr>
          <w:p w14:paraId="4B5EF23B" w14:textId="77777777" w:rsidR="00D34ED9" w:rsidRPr="00FB12B7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ด้านเครือข่ายการจัดการศึกษาในท้องถิ่น (เครือข่าย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3P)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147F932F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403C4CCE" w14:textId="77777777" w:rsidTr="00B65471">
        <w:tc>
          <w:tcPr>
            <w:tcW w:w="5050" w:type="dxa"/>
          </w:tcPr>
          <w:p w14:paraId="552D78A4" w14:textId="77777777" w:rsidR="00D34ED9" w:rsidRPr="00FB12B7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P1: People Network)</w:t>
            </w:r>
          </w:p>
          <w:p w14:paraId="4C7A1E25" w14:textId="77777777" w:rsidR="00D34ED9" w:rsidRPr="00FB12B7" w:rsidRDefault="00D34ED9" w:rsidP="00B65471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3543" w:type="dxa"/>
            <w:vMerge/>
          </w:tcPr>
          <w:p w14:paraId="03E340DF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D34ED9" w:rsidRPr="00273439" w14:paraId="73D9CC30" w14:textId="77777777" w:rsidTr="00B65471">
        <w:trPr>
          <w:trHeight w:val="244"/>
        </w:trPr>
        <w:tc>
          <w:tcPr>
            <w:tcW w:w="5050" w:type="dxa"/>
            <w:vAlign w:val="center"/>
          </w:tcPr>
          <w:p w14:paraId="645B519A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</w:tcPr>
          <w:p w14:paraId="1E5667D3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eastAsia="CordiaNew" w:hAnsi="TH Sarabun New" w:cs="TH Sarabun New" w:hint="cs"/>
                <w:b/>
                <w:bCs/>
                <w:sz w:val="32"/>
                <w:szCs w:val="32"/>
                <w:cs/>
              </w:rPr>
              <w:t>ความคิดเห็นและข้อเสนอแนะ</w:t>
            </w:r>
          </w:p>
        </w:tc>
      </w:tr>
      <w:tr w:rsidR="00D34ED9" w:rsidRPr="005A2366" w14:paraId="3A508DDF" w14:textId="77777777" w:rsidTr="00B65471">
        <w:tc>
          <w:tcPr>
            <w:tcW w:w="5050" w:type="dxa"/>
          </w:tcPr>
          <w:p w14:paraId="057B32AB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3543" w:type="dxa"/>
          </w:tcPr>
          <w:p w14:paraId="62538CE1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1DD206E3" w14:textId="77777777" w:rsidTr="00B65471">
        <w:trPr>
          <w:trHeight w:val="533"/>
        </w:trPr>
        <w:tc>
          <w:tcPr>
            <w:tcW w:w="5050" w:type="dxa"/>
          </w:tcPr>
          <w:p w14:paraId="3F5F80B3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1.3 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3543" w:type="dxa"/>
          </w:tcPr>
          <w:p w14:paraId="4DD920F4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51BDF867" w14:textId="77777777" w:rsidTr="00B65471">
        <w:tc>
          <w:tcPr>
            <w:tcW w:w="5050" w:type="dxa"/>
          </w:tcPr>
          <w:p w14:paraId="1D5EE891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เครือข่ายบุคลากรภาคเอกชน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P2 : Private Network)</w:t>
            </w:r>
          </w:p>
          <w:p w14:paraId="5D0CBBB2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3543" w:type="dxa"/>
          </w:tcPr>
          <w:p w14:paraId="4C897E45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7AF69242" w14:textId="77777777" w:rsidTr="00B65471">
        <w:tc>
          <w:tcPr>
            <w:tcW w:w="5050" w:type="dxa"/>
          </w:tcPr>
          <w:p w14:paraId="7FEF715D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3543" w:type="dxa"/>
          </w:tcPr>
          <w:p w14:paraId="1FDCF6D8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476FF832" w14:textId="77777777" w:rsidTr="00B65471">
        <w:trPr>
          <w:trHeight w:val="443"/>
        </w:trPr>
        <w:tc>
          <w:tcPr>
            <w:tcW w:w="5050" w:type="dxa"/>
          </w:tcPr>
          <w:p w14:paraId="6055ED5A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2.3 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3543" w:type="dxa"/>
          </w:tcPr>
          <w:p w14:paraId="5B7F8DCE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01BE690B" w14:textId="77777777" w:rsidTr="00B65471">
        <w:tc>
          <w:tcPr>
            <w:tcW w:w="5050" w:type="dxa"/>
          </w:tcPr>
          <w:p w14:paraId="2D916045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เครือข่ายบุคลากรภาครัฐ (</w:t>
            </w:r>
            <w:r w:rsidRPr="00FB12B7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P3 : Public Network)</w:t>
            </w:r>
          </w:p>
          <w:p w14:paraId="3D270332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3543" w:type="dxa"/>
          </w:tcPr>
          <w:p w14:paraId="1CB25D9F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4F873EE7" w14:textId="77777777" w:rsidTr="00B65471">
        <w:tc>
          <w:tcPr>
            <w:tcW w:w="5050" w:type="dxa"/>
          </w:tcPr>
          <w:p w14:paraId="00D07B08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3543" w:type="dxa"/>
          </w:tcPr>
          <w:p w14:paraId="590C7F94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77ACCD6F" w14:textId="77777777" w:rsidTr="00B65471">
        <w:tc>
          <w:tcPr>
            <w:tcW w:w="5050" w:type="dxa"/>
          </w:tcPr>
          <w:p w14:paraId="12851177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FB12B7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3543" w:type="dxa"/>
          </w:tcPr>
          <w:p w14:paraId="15FBCB23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FB12B7" w14:paraId="49C2F5DF" w14:textId="77777777" w:rsidTr="00B65471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25B8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ด้านการพัฒนาคุณภาพนักเรียน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DCA33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39C4C06B" w14:textId="77777777" w:rsidTr="00B65471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42B4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ด้านการจัดการเรียนรู้</w:t>
            </w:r>
          </w:p>
          <w:p w14:paraId="7C8ED34C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1.1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คิดและกำหนดเป้าหมาย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ด้านความรู้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ทักษะกระบวนการ และคุณลักษณะที่พึงประสงค์ที่ต้องการให้เกิดขึ้นกับนักเรียน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7A2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D34ED9" w:rsidRPr="00273439" w14:paraId="7108C43F" w14:textId="77777777" w:rsidTr="00B65471">
        <w:trPr>
          <w:trHeight w:val="244"/>
        </w:trPr>
        <w:tc>
          <w:tcPr>
            <w:tcW w:w="5050" w:type="dxa"/>
            <w:vAlign w:val="center"/>
          </w:tcPr>
          <w:p w14:paraId="4C16960C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</w:tcPr>
          <w:p w14:paraId="198727A6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eastAsia="CordiaNew" w:hAnsi="TH Sarabun New" w:cs="TH Sarabun New" w:hint="cs"/>
                <w:b/>
                <w:bCs/>
                <w:sz w:val="32"/>
                <w:szCs w:val="32"/>
                <w:cs/>
              </w:rPr>
              <w:t>ความคิดเห็นและข้อเสนอแนะ</w:t>
            </w:r>
          </w:p>
        </w:tc>
      </w:tr>
      <w:tr w:rsidR="00D34ED9" w:rsidRPr="005A2366" w14:paraId="7002F440" w14:textId="77777777" w:rsidTr="00B65471">
        <w:tc>
          <w:tcPr>
            <w:tcW w:w="5050" w:type="dxa"/>
          </w:tcPr>
          <w:p w14:paraId="785DA6E2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จัดทำแนวทางการจัดการเรียนรู้ที่ตอบสนองความแตกต่างระหว่างบุคคลและพัฒนาการทางสมอง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ลอดทั้งวางแนวทางการวัดและประเมินผลการเรียนรู้ที่เน้นการประเมินความก้าวหน้าของนักเรียนด้วยวิธีที่หลากหลายเหมาะสมกับธรรมชาติของวิชาและระดับพัฒนาการของนักเรียน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3BD83200" w14:textId="77777777" w:rsidR="00D34ED9" w:rsidRPr="00FB12B7" w:rsidRDefault="00D34ED9" w:rsidP="00B6547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7175DC5D" w14:textId="77777777" w:rsidTr="00B65471">
        <w:tc>
          <w:tcPr>
            <w:tcW w:w="5050" w:type="dxa"/>
          </w:tcPr>
          <w:p w14:paraId="3C613BAD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ติดตามให้สถานศึกษามีการจัดการเรียนรู้ที่ท้าทายความสามารถของนักเรียนและสอดคล้องกับความ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ต้องการของท้องถิ่น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เพื่อพัฒนานักเรียนไปสู่เป้าหมาย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793B4292" w14:textId="77777777" w:rsidR="00D34ED9" w:rsidRPr="00FB12B7" w:rsidRDefault="00D34ED9" w:rsidP="00B65471">
            <w:pPr>
              <w:pStyle w:val="a8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>………………………………………………………………………………………………………………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>………………………………………………………</w:t>
            </w:r>
          </w:p>
        </w:tc>
      </w:tr>
      <w:tr w:rsidR="00D34ED9" w:rsidRPr="005A2366" w14:paraId="5BCDE725" w14:textId="77777777" w:rsidTr="00B65471">
        <w:trPr>
          <w:trHeight w:val="533"/>
        </w:trPr>
        <w:tc>
          <w:tcPr>
            <w:tcW w:w="5050" w:type="dxa"/>
          </w:tcPr>
          <w:p w14:paraId="5193C968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lastRenderedPageBreak/>
              <w:t xml:space="preserve">2.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ด้านหลักสูตร</w:t>
            </w:r>
          </w:p>
          <w:p w14:paraId="2DA26ABB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คิดและกำหนดแนวทางการพัฒนาหลักสูตรท้องถิ่นที่ส่งเสริมและพัฒนาคุณภาพนักเรียน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ด้านคุณลักษณะอันพึงประสงค์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ด้านผลสัมฤทธิ์ทางการเรียน และด้านสุขภาพกายสุขภาพจิต</w:t>
            </w:r>
            <w:r w:rsidRPr="00FB12B7">
              <w:rPr>
                <w:rFonts w:ascii="TH Sarabun New" w:eastAsia="Calibri" w:hAnsi="TH Sarabun New" w:cs="TH Sarabun New"/>
                <w:color w:val="000000" w:themeColor="text1"/>
                <w:sz w:val="32"/>
                <w:szCs w:val="32"/>
                <w:cs/>
              </w:rPr>
              <w:t>ที่สอดคล้องกับ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ทรัพยากร เศรษฐกิจ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การศึกษา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สังคม และวัฒนธรรม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การเมือง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การปกครองและข้อมูลความเป็นอยู่ของท้องถิ่น</w:t>
            </w:r>
          </w:p>
        </w:tc>
        <w:tc>
          <w:tcPr>
            <w:tcW w:w="3543" w:type="dxa"/>
          </w:tcPr>
          <w:p w14:paraId="4AE55A81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38BE308E" w14:textId="77777777" w:rsidTr="00B65471">
        <w:tc>
          <w:tcPr>
            <w:tcW w:w="5050" w:type="dxa"/>
          </w:tcPr>
          <w:p w14:paraId="05295FF2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พัฒนาหลักสูตรท้องถิ่นที่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สอดคล้องกับการดำเนินชีวิตจริงและมุ่งเน้นการเรียนรู้อย่างบูรณาการ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โดยผู้เรียนเป็นผู้จัดกระบวนการเรียนรู้ด้วยตนเอง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มีครูภูมิปัญญาท้องถิ่น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เป็นผู้คอยให้คำแนะนำ ให้ปรึกษา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ช่วยเหลืออำนวยความสะดวก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และถ่ายทอดองค์ความรู้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อันจะนำไปสู่การคิดเป็น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ทำเป็นและสามารถแก้ไขปัญหาต่าง ๆ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ได้</w:t>
            </w:r>
          </w:p>
        </w:tc>
        <w:tc>
          <w:tcPr>
            <w:tcW w:w="3543" w:type="dxa"/>
          </w:tcPr>
          <w:p w14:paraId="1F5270CD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6FFCC71B" w14:textId="77777777" w:rsidTr="00B65471">
        <w:tc>
          <w:tcPr>
            <w:tcW w:w="5050" w:type="dxa"/>
            <w:vAlign w:val="center"/>
          </w:tcPr>
          <w:p w14:paraId="73598762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ติดตามให้สถานศึกษาใช้หลักสูตรท้องถิ่นที่พัฒนาขึ้นอย่างต่อเนื่อง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เพื่อให้นักเรียนได้รับประโยชน์จากการเรียนรู้ท้องถิ่นตนเอง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 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เป็นการเชื่อมโยงระหว่างการเรียนกับชีวิตจริง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รวมทั้งปลูกฝังให้นักเรียนมีความรักและความผูกพันกับท้องถิ่นของตน</w:t>
            </w:r>
          </w:p>
        </w:tc>
        <w:tc>
          <w:tcPr>
            <w:tcW w:w="3543" w:type="dxa"/>
          </w:tcPr>
          <w:p w14:paraId="4CABA599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4F6F3F8F" w14:textId="77777777" w:rsidR="00D34ED9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79E62863" w14:textId="77777777" w:rsidR="00D34ED9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0DA85D32" w14:textId="77777777" w:rsidR="00D34ED9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3543"/>
      </w:tblGrid>
      <w:tr w:rsidR="00D34ED9" w:rsidRPr="00273439" w14:paraId="77266B95" w14:textId="77777777" w:rsidTr="00B65471">
        <w:trPr>
          <w:trHeight w:val="244"/>
        </w:trPr>
        <w:tc>
          <w:tcPr>
            <w:tcW w:w="5050" w:type="dxa"/>
            <w:vAlign w:val="center"/>
          </w:tcPr>
          <w:p w14:paraId="0F0C0B21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</w:tcPr>
          <w:p w14:paraId="5C139ACC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eastAsia="CordiaNew" w:hAnsi="TH Sarabun New" w:cs="TH Sarabun New" w:hint="cs"/>
                <w:b/>
                <w:bCs/>
                <w:sz w:val="32"/>
                <w:szCs w:val="32"/>
                <w:cs/>
              </w:rPr>
              <w:t>ความคิดเห็นและข้อเสนอแนะ</w:t>
            </w:r>
          </w:p>
        </w:tc>
      </w:tr>
      <w:tr w:rsidR="00D34ED9" w:rsidRPr="005A2366" w14:paraId="0CACE465" w14:textId="77777777" w:rsidTr="00B65471">
        <w:tc>
          <w:tcPr>
            <w:tcW w:w="5050" w:type="dxa"/>
          </w:tcPr>
          <w:p w14:paraId="17FA2D6A" w14:textId="77777777" w:rsidR="00D34ED9" w:rsidRPr="00FB12B7" w:rsidRDefault="00D34ED9" w:rsidP="00B65471">
            <w:pPr>
              <w:tabs>
                <w:tab w:val="left" w:pos="1008"/>
                <w:tab w:val="left" w:pos="1296"/>
                <w:tab w:val="left" w:pos="1584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Pr="00FB12B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ด้านแหล่งเรียนรู้ สื่อ และเทคโนโลยี</w:t>
            </w:r>
          </w:p>
          <w:p w14:paraId="73ACFFC4" w14:textId="77777777" w:rsidR="00D34ED9" w:rsidRPr="00FB12B7" w:rsidRDefault="00D34ED9" w:rsidP="00B65471">
            <w:pPr>
              <w:tabs>
                <w:tab w:val="left" w:pos="1008"/>
                <w:tab w:val="left" w:pos="1296"/>
                <w:tab w:val="left" w:pos="1584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คิดและวางแผนแนวทางการพัฒนาแหล่งเรียนรู้ เพื่อเป็นศูนย์กลางทางวิชาการในการจัดเก็บสื่อเอกสาร สิ่งพิมพ์ และสื่อเทคโนโลยีเพื่อให้นักเรียนใช้เป็นฐานข้อมูลในการเรียนรู้และพัฒนาตนเอง</w:t>
            </w:r>
          </w:p>
        </w:tc>
        <w:tc>
          <w:tcPr>
            <w:tcW w:w="3543" w:type="dxa"/>
          </w:tcPr>
          <w:p w14:paraId="4EDCEE40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3F516FC0" w14:textId="77777777" w:rsidTr="00B65471">
        <w:tc>
          <w:tcPr>
            <w:tcW w:w="5050" w:type="dxa"/>
          </w:tcPr>
          <w:p w14:paraId="5FC2B3AE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แหล่งเรียนรู้ที่ส่งเสริมคุณภาพนักเรียนด้านการพัฒนาทักษะการคิด และผลสัมฤทธิ์ทางการเรียน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ที่ช่วยให้นักเรียนมีแหล่งเรียนรู้ที่เหมาะสม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เอื้อต่อการมีสุขภาพกาย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และสุขภาพจิตที่ดี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มีความปลอดภัย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ไม่ก่อให้เกิดอันตรายต่อนักเรียน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สภาพภูมิทัศน์ของ</w:t>
            </w:r>
            <w:r w:rsidRPr="00FB12B7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แหล่งเรียนรู้ที่สวยงาม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ส่งเสริมการจัดการเรียนรู้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การทำกิจกรรม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ตามสภาพและบริบท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ความต้องการของท้องถิ่น</w:t>
            </w:r>
          </w:p>
        </w:tc>
        <w:tc>
          <w:tcPr>
            <w:tcW w:w="3543" w:type="dxa"/>
          </w:tcPr>
          <w:p w14:paraId="4B7414DE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788043EE" w14:textId="77777777" w:rsidTr="00B65471">
        <w:tc>
          <w:tcPr>
            <w:tcW w:w="5050" w:type="dxa"/>
          </w:tcPr>
          <w:p w14:paraId="3238F031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3.3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ส่งเสริมให้ครูเข้ามาใช้แหล่งเรียนรู้ในการจัดการเรียนการสอนและ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ดูแลช่วยเหลือผู้เรียนให้เกิดการเรียนรู้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รวมทั้ง</w:t>
            </w:r>
            <w:r w:rsidRPr="00FB12B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พัฒนาสื่อเทคโนโลยีและนวัตกรรม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การเรียนการสอนที่เน้นผู้เรียนเป็นสำคัญ</w:t>
            </w:r>
          </w:p>
        </w:tc>
        <w:tc>
          <w:tcPr>
            <w:tcW w:w="3543" w:type="dxa"/>
          </w:tcPr>
          <w:p w14:paraId="4D6360AA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525B43FE" w14:textId="77777777" w:rsidTr="00B65471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EA0F" w14:textId="77777777" w:rsidR="00D34ED9" w:rsidRPr="00FB12B7" w:rsidRDefault="00D34ED9" w:rsidP="00B65471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4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ด้านวิธีการบริหาร</w:t>
            </w:r>
          </w:p>
          <w:p w14:paraId="7CB2312A" w14:textId="77777777" w:rsidR="00D34ED9" w:rsidRPr="00FB12B7" w:rsidRDefault="00D34ED9" w:rsidP="00B65471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 4.1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ปฏิบัติงานโดยระบุเป้าหมายและกลยุทธ์ที่สอดคล้องกับหลักการและวัตถุประสงค์ของรูปแบบ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11DD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34ED9" w:rsidRPr="005A2366" w14:paraId="0F2708C5" w14:textId="77777777" w:rsidTr="00B65471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5905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4.2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สร้างระบบการมีส่วนร่วมของของบุคลากรในเครือข่าย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3P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ในการปฏิบัติตาม  กลยุทธ์ที่กำหนดอย่างครบถ้วนสมบูรณ์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และบุคลากรของบุคลากรในเครือข่าย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ไม่น้อยกว่าร้อยละ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50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ให้ความร่วมมือในการปฏิบัติงานตามแผน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BDF4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678819D9" w14:textId="77777777" w:rsidR="00D34ED9" w:rsidRPr="00FB12B7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6B548115" w14:textId="77777777" w:rsidR="00D34ED9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23E8E802" w14:textId="77777777" w:rsidR="00D34ED9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3543"/>
      </w:tblGrid>
      <w:tr w:rsidR="00D34ED9" w:rsidRPr="00273439" w14:paraId="370DF310" w14:textId="77777777" w:rsidTr="00B65471">
        <w:trPr>
          <w:trHeight w:val="244"/>
        </w:trPr>
        <w:tc>
          <w:tcPr>
            <w:tcW w:w="5050" w:type="dxa"/>
            <w:vAlign w:val="center"/>
          </w:tcPr>
          <w:p w14:paraId="3919656D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42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</w:tcPr>
          <w:p w14:paraId="1E54D221" w14:textId="77777777" w:rsidR="00D34ED9" w:rsidRPr="00273439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73439">
              <w:rPr>
                <w:rFonts w:ascii="TH Sarabun New" w:eastAsia="CordiaNew" w:hAnsi="TH Sarabun New" w:cs="TH Sarabun New" w:hint="cs"/>
                <w:b/>
                <w:bCs/>
                <w:sz w:val="32"/>
                <w:szCs w:val="32"/>
                <w:cs/>
              </w:rPr>
              <w:t>ความคิดเห็นและข้อเสนอแนะ</w:t>
            </w:r>
          </w:p>
        </w:tc>
      </w:tr>
      <w:tr w:rsidR="00D34ED9" w:rsidRPr="005A2366" w14:paraId="5DEBEAA8" w14:textId="77777777" w:rsidTr="00B65471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3B2" w14:textId="77777777" w:rsidR="00D34ED9" w:rsidRPr="00FB12B7" w:rsidRDefault="00D34ED9" w:rsidP="00B65471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4.3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กำกับ ติดตามผลการดำเนินงานตามบทบาทหน้าที่ของบุคลากรในเครือข่าย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ให้มีคุณภาพยั่งยืนและต่อเนื่อง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โดยยึดหลักความคุ้มค่า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FB12B7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คือการบริหารจัดการและใช้ทรัพยากรที่มีจำกัดเพื่อให้เกิดประโยชน์สูงสุดแก่ส่วนรวม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4710" w14:textId="77777777" w:rsidR="00D34ED9" w:rsidRPr="00FB12B7" w:rsidRDefault="00D34ED9" w:rsidP="00B65471">
            <w:pPr>
              <w:pStyle w:val="a8"/>
              <w:tabs>
                <w:tab w:val="left" w:pos="1009"/>
                <w:tab w:val="left" w:pos="1298"/>
                <w:tab w:val="left" w:pos="1582"/>
                <w:tab w:val="left" w:pos="1871"/>
              </w:tabs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E961190" w14:textId="77777777" w:rsidR="00D34ED9" w:rsidRPr="00FB12B7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b/>
          <w:bCs/>
          <w:color w:val="000000" w:themeColor="text1"/>
        </w:rPr>
      </w:pPr>
    </w:p>
    <w:p w14:paraId="1E2C95AF" w14:textId="77777777" w:rsidR="00D34ED9" w:rsidRPr="00F61CF0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sz w:val="32"/>
          <w:szCs w:val="32"/>
        </w:rPr>
      </w:pPr>
      <w:r w:rsidRPr="00F61CF0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</w:t>
      </w:r>
    </w:p>
    <w:p w14:paraId="2F772248" w14:textId="77777777" w:rsidR="00D34ED9" w:rsidRPr="00F61CF0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61CF0">
        <w:rPr>
          <w:rFonts w:ascii="TH Sarabun New" w:hAnsi="TH Sarabun New" w:cs="TH Sarabun New"/>
          <w:sz w:val="32"/>
          <w:szCs w:val="32"/>
          <w:cs/>
        </w:rPr>
        <w:t xml:space="preserve">(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</w:t>
      </w:r>
      <w:r w:rsidRPr="00F61CF0">
        <w:rPr>
          <w:rFonts w:ascii="TH Sarabun New" w:hAnsi="TH Sarabun New" w:cs="TH Sarabun New"/>
          <w:sz w:val="32"/>
          <w:szCs w:val="32"/>
          <w:cs/>
        </w:rPr>
        <w:t xml:space="preserve"> 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F61CF0">
        <w:rPr>
          <w:rFonts w:ascii="TH Sarabun New" w:hAnsi="TH Sarabun New" w:cs="TH Sarabun New"/>
          <w:sz w:val="32"/>
          <w:szCs w:val="32"/>
          <w:cs/>
        </w:rPr>
        <w:t xml:space="preserve">)  </w:t>
      </w:r>
      <w:r w:rsidRPr="00F61CF0">
        <w:rPr>
          <w:rFonts w:ascii="TH Sarabun New" w:hAnsi="TH Sarabun New" w:cs="TH Sarabun New"/>
          <w:sz w:val="32"/>
          <w:szCs w:val="32"/>
          <w:cs/>
        </w:rPr>
        <w:br/>
        <w:t>ผู้จดบันทึกการสนทนากลุ่ม</w:t>
      </w:r>
    </w:p>
    <w:p w14:paraId="086AF77B" w14:textId="77777777" w:rsidR="00D34ED9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0AA4DC90" w14:textId="77777777" w:rsidR="00D34ED9" w:rsidRDefault="00D34ED9" w:rsidP="00D34ED9">
      <w:pPr>
        <w:tabs>
          <w:tab w:val="left" w:pos="1009"/>
          <w:tab w:val="left" w:pos="1298"/>
          <w:tab w:val="left" w:pos="1582"/>
          <w:tab w:val="left" w:pos="1871"/>
        </w:tabs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06AEFE46" w14:textId="77777777" w:rsidR="00D34ED9" w:rsidRPr="00D34ED9" w:rsidRDefault="00D34ED9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A71F63A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310000E3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682EDAEE" w14:textId="77777777" w:rsidR="00776C0F" w:rsidRDefault="00776C0F" w:rsidP="00E6680D">
      <w:pPr>
        <w:tabs>
          <w:tab w:val="left" w:pos="1009"/>
          <w:tab w:val="left" w:pos="1298"/>
          <w:tab w:val="left" w:pos="1582"/>
          <w:tab w:val="left" w:pos="1871"/>
        </w:tabs>
        <w:rPr>
          <w:rFonts w:ascii="TH Sarabun New" w:hAnsi="TH Sarabun New" w:cs="TH Sarabun New"/>
          <w:color w:val="000000" w:themeColor="text1"/>
          <w:sz w:val="20"/>
          <w:szCs w:val="20"/>
        </w:rPr>
      </w:pPr>
    </w:p>
    <w:sectPr w:rsidR="00776C0F" w:rsidSect="00F66748">
      <w:headerReference w:type="default" r:id="rId13"/>
      <w:type w:val="continuous"/>
      <w:pgSz w:w="11906" w:h="16838" w:code="9"/>
      <w:pgMar w:top="1985" w:right="1440" w:bottom="1440" w:left="1985" w:header="709" w:footer="709" w:gutter="0"/>
      <w:pgNumType w:start="3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16B90" w14:textId="77777777" w:rsidR="00FB7991" w:rsidRDefault="00FB7991" w:rsidP="00EA6368">
      <w:r>
        <w:separator/>
      </w:r>
    </w:p>
  </w:endnote>
  <w:endnote w:type="continuationSeparator" w:id="0">
    <w:p w14:paraId="742BA1CD" w14:textId="77777777" w:rsidR="00FB7991" w:rsidRDefault="00FB7991" w:rsidP="00EA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Browalli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1000003" w:usb1="08080000" w:usb2="00000010" w:usb3="00000000" w:csb0="001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FB502" w14:textId="77777777" w:rsidR="00FB7991" w:rsidRDefault="00FB7991" w:rsidP="00EA6368">
      <w:r>
        <w:separator/>
      </w:r>
    </w:p>
  </w:footnote>
  <w:footnote w:type="continuationSeparator" w:id="0">
    <w:p w14:paraId="23D29379" w14:textId="77777777" w:rsidR="00FB7991" w:rsidRDefault="00FB7991" w:rsidP="00EA6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 New" w:hAnsi="TH Sarabun New" w:cs="TH Sarabun New"/>
        <w:sz w:val="32"/>
        <w:szCs w:val="32"/>
      </w:rPr>
      <w:id w:val="2064141158"/>
      <w:docPartObj>
        <w:docPartGallery w:val="Page Numbers (Top of Page)"/>
        <w:docPartUnique/>
      </w:docPartObj>
    </w:sdtPr>
    <w:sdtEndPr/>
    <w:sdtContent>
      <w:p w14:paraId="46505C1D" w14:textId="2ADEB9A5" w:rsidR="00B2444C" w:rsidRPr="00BB3D4A" w:rsidRDefault="00B2444C">
        <w:pPr>
          <w:pStyle w:val="a3"/>
          <w:jc w:val="right"/>
          <w:rPr>
            <w:rFonts w:ascii="TH Sarabun New" w:hAnsi="TH Sarabun New" w:cs="TH Sarabun New"/>
            <w:sz w:val="32"/>
            <w:szCs w:val="32"/>
          </w:rPr>
        </w:pPr>
        <w:r w:rsidRPr="00BB3D4A">
          <w:rPr>
            <w:rFonts w:ascii="TH Sarabun New" w:hAnsi="TH Sarabun New" w:cs="TH Sarabun New"/>
            <w:sz w:val="32"/>
            <w:szCs w:val="32"/>
          </w:rPr>
          <w:fldChar w:fldCharType="begin"/>
        </w:r>
        <w:r w:rsidRPr="00BB3D4A">
          <w:rPr>
            <w:rFonts w:ascii="TH Sarabun New" w:hAnsi="TH Sarabun New" w:cs="TH Sarabun New"/>
            <w:sz w:val="32"/>
            <w:szCs w:val="32"/>
          </w:rPr>
          <w:instrText>PAGE   \* MERGEFORMAT</w:instrText>
        </w:r>
        <w:r w:rsidRPr="00BB3D4A">
          <w:rPr>
            <w:rFonts w:ascii="TH Sarabun New" w:hAnsi="TH Sarabun New" w:cs="TH Sarabun New"/>
            <w:sz w:val="32"/>
            <w:szCs w:val="32"/>
          </w:rPr>
          <w:fldChar w:fldCharType="separate"/>
        </w:r>
        <w:r w:rsidR="00425473" w:rsidRPr="00425473">
          <w:rPr>
            <w:rFonts w:ascii="TH Sarabun New" w:hAnsi="TH Sarabun New" w:cs="TH Sarabun New"/>
            <w:noProof/>
            <w:sz w:val="32"/>
            <w:szCs w:val="32"/>
            <w:lang w:val="th-TH"/>
          </w:rPr>
          <w:t>373</w:t>
        </w:r>
        <w:r w:rsidRPr="00BB3D4A">
          <w:rPr>
            <w:rFonts w:ascii="TH Sarabun New" w:hAnsi="TH Sarabun New" w:cs="TH Sarabun New"/>
            <w:sz w:val="32"/>
            <w:szCs w:val="32"/>
          </w:rPr>
          <w:fldChar w:fldCharType="end"/>
        </w:r>
      </w:p>
    </w:sdtContent>
  </w:sdt>
  <w:p w14:paraId="010BB8F1" w14:textId="77777777" w:rsidR="00B2444C" w:rsidRPr="00BB3D4A" w:rsidRDefault="00B2444C" w:rsidP="00B2444C">
    <w:pPr>
      <w:pStyle w:val="a3"/>
      <w:jc w:val="right"/>
      <w:rPr>
        <w:rFonts w:ascii="TH Sarabun New" w:hAnsi="TH Sarabun New" w:cs="TH Sarabun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2843888"/>
      <w:docPartObj>
        <w:docPartGallery w:val="Page Numbers (Top of Page)"/>
        <w:docPartUnique/>
      </w:docPartObj>
    </w:sdtPr>
    <w:sdtEndPr/>
    <w:sdtContent>
      <w:p w14:paraId="7C14C0A0" w14:textId="77777777" w:rsidR="00B2444C" w:rsidRDefault="00B2444C">
        <w:pPr>
          <w:pStyle w:val="a3"/>
          <w:jc w:val="right"/>
        </w:pPr>
        <w:r w:rsidRPr="00582F6F">
          <w:rPr>
            <w:rFonts w:asciiTheme="majorBidi" w:hAnsiTheme="majorBidi" w:cstheme="majorBidi"/>
            <w:sz w:val="32"/>
            <w:szCs w:val="40"/>
          </w:rPr>
          <w:fldChar w:fldCharType="begin"/>
        </w:r>
        <w:r w:rsidRPr="00582F6F">
          <w:rPr>
            <w:rFonts w:asciiTheme="majorBidi" w:hAnsiTheme="majorBidi" w:cstheme="majorBidi"/>
            <w:sz w:val="32"/>
            <w:szCs w:val="40"/>
          </w:rPr>
          <w:instrText xml:space="preserve"> PAGE   \* MERGEFORMAT </w:instrText>
        </w:r>
        <w:r w:rsidRPr="00582F6F">
          <w:rPr>
            <w:rFonts w:asciiTheme="majorBidi" w:hAnsiTheme="majorBidi" w:cstheme="majorBidi"/>
            <w:sz w:val="32"/>
            <w:szCs w:val="40"/>
          </w:rPr>
          <w:fldChar w:fldCharType="separate"/>
        </w:r>
        <w:r w:rsidR="00425473" w:rsidRPr="00425473">
          <w:rPr>
            <w:rFonts w:asciiTheme="majorBidi" w:hAnsiTheme="majorBidi" w:cs="Angsana New"/>
            <w:noProof/>
            <w:sz w:val="32"/>
            <w:szCs w:val="32"/>
            <w:lang w:val="th-TH"/>
          </w:rPr>
          <w:t>321</w:t>
        </w:r>
        <w:r w:rsidRPr="00582F6F">
          <w:rPr>
            <w:rFonts w:asciiTheme="majorBidi" w:hAnsiTheme="majorBidi" w:cstheme="majorBidi"/>
            <w:sz w:val="32"/>
            <w:szCs w:val="40"/>
          </w:rPr>
          <w:fldChar w:fldCharType="end"/>
        </w:r>
      </w:p>
    </w:sdtContent>
  </w:sdt>
  <w:p w14:paraId="432EBFA6" w14:textId="77777777" w:rsidR="00B2444C" w:rsidRDefault="00B244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4D1A"/>
    <w:multiLevelType w:val="hybridMultilevel"/>
    <w:tmpl w:val="EC4E1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7048E"/>
    <w:multiLevelType w:val="hybridMultilevel"/>
    <w:tmpl w:val="FD124224"/>
    <w:lvl w:ilvl="0" w:tplc="57E08A02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156AC"/>
    <w:multiLevelType w:val="hybridMultilevel"/>
    <w:tmpl w:val="421ED884"/>
    <w:lvl w:ilvl="0" w:tplc="772A2CB4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C400198"/>
    <w:multiLevelType w:val="hybridMultilevel"/>
    <w:tmpl w:val="F0F69EC6"/>
    <w:lvl w:ilvl="0" w:tplc="8B92069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56905"/>
    <w:multiLevelType w:val="hybridMultilevel"/>
    <w:tmpl w:val="3828CFA8"/>
    <w:lvl w:ilvl="0" w:tplc="3354855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57B294F"/>
    <w:multiLevelType w:val="hybridMultilevel"/>
    <w:tmpl w:val="3A78736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9B6DDE"/>
    <w:multiLevelType w:val="hybridMultilevel"/>
    <w:tmpl w:val="0062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40F70"/>
    <w:multiLevelType w:val="hybridMultilevel"/>
    <w:tmpl w:val="CFB62624"/>
    <w:lvl w:ilvl="0" w:tplc="43C2C1F8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1A96439"/>
    <w:multiLevelType w:val="hybridMultilevel"/>
    <w:tmpl w:val="3030EA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7E450D"/>
    <w:multiLevelType w:val="hybridMultilevel"/>
    <w:tmpl w:val="2C74CBC8"/>
    <w:lvl w:ilvl="0" w:tplc="440C08A0">
      <w:start w:val="1"/>
      <w:numFmt w:val="thaiNumbers"/>
      <w:lvlText w:val="%1."/>
      <w:lvlJc w:val="left"/>
      <w:pPr>
        <w:ind w:left="1605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0">
    <w:nsid w:val="3D441410"/>
    <w:multiLevelType w:val="hybridMultilevel"/>
    <w:tmpl w:val="FCD41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8F67AE"/>
    <w:multiLevelType w:val="hybridMultilevel"/>
    <w:tmpl w:val="D87A49B8"/>
    <w:lvl w:ilvl="0" w:tplc="DFD0C3EC">
      <w:start w:val="5"/>
      <w:numFmt w:val="bullet"/>
      <w:lvlText w:val="-"/>
      <w:lvlJc w:val="left"/>
      <w:pPr>
        <w:ind w:left="181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2">
    <w:nsid w:val="40B4068A"/>
    <w:multiLevelType w:val="multilevel"/>
    <w:tmpl w:val="1BFAB1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13">
    <w:nsid w:val="415C265B"/>
    <w:multiLevelType w:val="hybridMultilevel"/>
    <w:tmpl w:val="AB7665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993CB2"/>
    <w:multiLevelType w:val="hybridMultilevel"/>
    <w:tmpl w:val="0062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366E82"/>
    <w:multiLevelType w:val="hybridMultilevel"/>
    <w:tmpl w:val="9FB69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40F9A"/>
    <w:multiLevelType w:val="hybridMultilevel"/>
    <w:tmpl w:val="970A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687B5C"/>
    <w:multiLevelType w:val="hybridMultilevel"/>
    <w:tmpl w:val="F39E770E"/>
    <w:lvl w:ilvl="0" w:tplc="A2703336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8">
    <w:nsid w:val="5EF65720"/>
    <w:multiLevelType w:val="hybridMultilevel"/>
    <w:tmpl w:val="F448F862"/>
    <w:lvl w:ilvl="0" w:tplc="80408056">
      <w:start w:val="5"/>
      <w:numFmt w:val="bullet"/>
      <w:lvlText w:val="-"/>
      <w:lvlJc w:val="left"/>
      <w:pPr>
        <w:ind w:left="181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9">
    <w:nsid w:val="60F67B05"/>
    <w:multiLevelType w:val="hybridMultilevel"/>
    <w:tmpl w:val="0396F2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5B7C25"/>
    <w:multiLevelType w:val="hybridMultilevel"/>
    <w:tmpl w:val="6D2A7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F6C5F"/>
    <w:multiLevelType w:val="hybridMultilevel"/>
    <w:tmpl w:val="CCC68348"/>
    <w:lvl w:ilvl="0" w:tplc="A65A4DA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69BB7278"/>
    <w:multiLevelType w:val="hybridMultilevel"/>
    <w:tmpl w:val="602A9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020F2"/>
    <w:multiLevelType w:val="hybridMultilevel"/>
    <w:tmpl w:val="25FC8D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AF5160"/>
    <w:multiLevelType w:val="hybridMultilevel"/>
    <w:tmpl w:val="A1D4E4BC"/>
    <w:lvl w:ilvl="0" w:tplc="739A4FD2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411591"/>
    <w:multiLevelType w:val="multilevel"/>
    <w:tmpl w:val="3FAAA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26">
    <w:nsid w:val="7C4E7DF0"/>
    <w:multiLevelType w:val="hybridMultilevel"/>
    <w:tmpl w:val="B6CC39E0"/>
    <w:lvl w:ilvl="0" w:tplc="BE4C21FE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3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25"/>
  </w:num>
  <w:num w:numId="13">
    <w:abstractNumId w:val="21"/>
  </w:num>
  <w:num w:numId="14">
    <w:abstractNumId w:val="7"/>
  </w:num>
  <w:num w:numId="15">
    <w:abstractNumId w:val="3"/>
  </w:num>
  <w:num w:numId="16">
    <w:abstractNumId w:val="9"/>
  </w:num>
  <w:num w:numId="17">
    <w:abstractNumId w:val="2"/>
  </w:num>
  <w:num w:numId="18">
    <w:abstractNumId w:val="18"/>
  </w:num>
  <w:num w:numId="19">
    <w:abstractNumId w:val="11"/>
  </w:num>
  <w:num w:numId="20">
    <w:abstractNumId w:val="26"/>
  </w:num>
  <w:num w:numId="21">
    <w:abstractNumId w:val="15"/>
  </w:num>
  <w:num w:numId="22">
    <w:abstractNumId w:val="14"/>
  </w:num>
  <w:num w:numId="23">
    <w:abstractNumId w:val="20"/>
  </w:num>
  <w:num w:numId="24">
    <w:abstractNumId w:val="16"/>
  </w:num>
  <w:num w:numId="25">
    <w:abstractNumId w:val="22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548"/>
    <w:rsid w:val="00000D13"/>
    <w:rsid w:val="00043097"/>
    <w:rsid w:val="000637BA"/>
    <w:rsid w:val="00065793"/>
    <w:rsid w:val="000741ED"/>
    <w:rsid w:val="000972D3"/>
    <w:rsid w:val="000A63AD"/>
    <w:rsid w:val="000D327C"/>
    <w:rsid w:val="000D5AFD"/>
    <w:rsid w:val="000E78D6"/>
    <w:rsid w:val="00111443"/>
    <w:rsid w:val="00112D9B"/>
    <w:rsid w:val="001223D6"/>
    <w:rsid w:val="00131EAE"/>
    <w:rsid w:val="00145079"/>
    <w:rsid w:val="00152941"/>
    <w:rsid w:val="00152FE5"/>
    <w:rsid w:val="00163F8D"/>
    <w:rsid w:val="001A6B11"/>
    <w:rsid w:val="001D185D"/>
    <w:rsid w:val="001D1A9D"/>
    <w:rsid w:val="001D37DF"/>
    <w:rsid w:val="001D4934"/>
    <w:rsid w:val="001D50AC"/>
    <w:rsid w:val="001D5860"/>
    <w:rsid w:val="002200EE"/>
    <w:rsid w:val="00222AC6"/>
    <w:rsid w:val="002956FF"/>
    <w:rsid w:val="002A6C73"/>
    <w:rsid w:val="002C5BC7"/>
    <w:rsid w:val="002D0421"/>
    <w:rsid w:val="002D0D40"/>
    <w:rsid w:val="002D18DE"/>
    <w:rsid w:val="002F598F"/>
    <w:rsid w:val="003117AA"/>
    <w:rsid w:val="00313B1E"/>
    <w:rsid w:val="003149A4"/>
    <w:rsid w:val="00321625"/>
    <w:rsid w:val="00322F5A"/>
    <w:rsid w:val="00330341"/>
    <w:rsid w:val="00331653"/>
    <w:rsid w:val="00337854"/>
    <w:rsid w:val="0034505B"/>
    <w:rsid w:val="003453FF"/>
    <w:rsid w:val="00351E10"/>
    <w:rsid w:val="003769CD"/>
    <w:rsid w:val="003A388A"/>
    <w:rsid w:val="003A5B8F"/>
    <w:rsid w:val="003B4D54"/>
    <w:rsid w:val="003D6099"/>
    <w:rsid w:val="003E2049"/>
    <w:rsid w:val="003E4AAB"/>
    <w:rsid w:val="003F5C06"/>
    <w:rsid w:val="00402720"/>
    <w:rsid w:val="00416F3A"/>
    <w:rsid w:val="00425429"/>
    <w:rsid w:val="00425473"/>
    <w:rsid w:val="004362D4"/>
    <w:rsid w:val="00437D0D"/>
    <w:rsid w:val="004461E3"/>
    <w:rsid w:val="00447098"/>
    <w:rsid w:val="00460C22"/>
    <w:rsid w:val="00475D08"/>
    <w:rsid w:val="004831DC"/>
    <w:rsid w:val="00497CB4"/>
    <w:rsid w:val="004D74E0"/>
    <w:rsid w:val="004E0E1C"/>
    <w:rsid w:val="004F338D"/>
    <w:rsid w:val="00501889"/>
    <w:rsid w:val="00505B34"/>
    <w:rsid w:val="005115E0"/>
    <w:rsid w:val="005160E7"/>
    <w:rsid w:val="0052066E"/>
    <w:rsid w:val="00531EB4"/>
    <w:rsid w:val="00531FD7"/>
    <w:rsid w:val="00554B46"/>
    <w:rsid w:val="00565EFA"/>
    <w:rsid w:val="005710B1"/>
    <w:rsid w:val="005812F7"/>
    <w:rsid w:val="00582F6F"/>
    <w:rsid w:val="005A1BC9"/>
    <w:rsid w:val="005A2366"/>
    <w:rsid w:val="005E00EB"/>
    <w:rsid w:val="00604C3F"/>
    <w:rsid w:val="006171D3"/>
    <w:rsid w:val="00623032"/>
    <w:rsid w:val="00626AA1"/>
    <w:rsid w:val="00635FCE"/>
    <w:rsid w:val="00643855"/>
    <w:rsid w:val="006477C3"/>
    <w:rsid w:val="006549FE"/>
    <w:rsid w:val="006568DF"/>
    <w:rsid w:val="0066682D"/>
    <w:rsid w:val="00672155"/>
    <w:rsid w:val="00696796"/>
    <w:rsid w:val="006A3F9D"/>
    <w:rsid w:val="006A63E4"/>
    <w:rsid w:val="006C67F3"/>
    <w:rsid w:val="006F7AA7"/>
    <w:rsid w:val="0071041F"/>
    <w:rsid w:val="007136F7"/>
    <w:rsid w:val="0072424E"/>
    <w:rsid w:val="007441B3"/>
    <w:rsid w:val="00754F03"/>
    <w:rsid w:val="007626FE"/>
    <w:rsid w:val="00766F32"/>
    <w:rsid w:val="007675EB"/>
    <w:rsid w:val="00773710"/>
    <w:rsid w:val="00776C0F"/>
    <w:rsid w:val="0078598D"/>
    <w:rsid w:val="00793C0E"/>
    <w:rsid w:val="007B1548"/>
    <w:rsid w:val="007D4518"/>
    <w:rsid w:val="007F0791"/>
    <w:rsid w:val="008115FA"/>
    <w:rsid w:val="00813D38"/>
    <w:rsid w:val="00821E15"/>
    <w:rsid w:val="00833681"/>
    <w:rsid w:val="00853740"/>
    <w:rsid w:val="00854517"/>
    <w:rsid w:val="00865DA1"/>
    <w:rsid w:val="0088329F"/>
    <w:rsid w:val="0088539B"/>
    <w:rsid w:val="00894171"/>
    <w:rsid w:val="008A1496"/>
    <w:rsid w:val="008C5D76"/>
    <w:rsid w:val="008E4B9C"/>
    <w:rsid w:val="00901530"/>
    <w:rsid w:val="00926BBC"/>
    <w:rsid w:val="009333B3"/>
    <w:rsid w:val="00933A2D"/>
    <w:rsid w:val="00950E46"/>
    <w:rsid w:val="009523AB"/>
    <w:rsid w:val="00952A2A"/>
    <w:rsid w:val="00953736"/>
    <w:rsid w:val="00964F13"/>
    <w:rsid w:val="009765DB"/>
    <w:rsid w:val="00981678"/>
    <w:rsid w:val="0099396E"/>
    <w:rsid w:val="009A7B34"/>
    <w:rsid w:val="009C12F5"/>
    <w:rsid w:val="009C171B"/>
    <w:rsid w:val="009C6706"/>
    <w:rsid w:val="009D0FAC"/>
    <w:rsid w:val="009D508A"/>
    <w:rsid w:val="009E2ED7"/>
    <w:rsid w:val="009F78FD"/>
    <w:rsid w:val="00A05805"/>
    <w:rsid w:val="00A26F28"/>
    <w:rsid w:val="00A3595E"/>
    <w:rsid w:val="00A40139"/>
    <w:rsid w:val="00A860EB"/>
    <w:rsid w:val="00AB0ECC"/>
    <w:rsid w:val="00AB507A"/>
    <w:rsid w:val="00AC234C"/>
    <w:rsid w:val="00AD4654"/>
    <w:rsid w:val="00AF3D7E"/>
    <w:rsid w:val="00B03D45"/>
    <w:rsid w:val="00B2444C"/>
    <w:rsid w:val="00B33651"/>
    <w:rsid w:val="00B46478"/>
    <w:rsid w:val="00B531B5"/>
    <w:rsid w:val="00B60646"/>
    <w:rsid w:val="00B74D8D"/>
    <w:rsid w:val="00B82B15"/>
    <w:rsid w:val="00B950A6"/>
    <w:rsid w:val="00BB3D4A"/>
    <w:rsid w:val="00BC0F30"/>
    <w:rsid w:val="00BD2E52"/>
    <w:rsid w:val="00BD6BEA"/>
    <w:rsid w:val="00BF3EF1"/>
    <w:rsid w:val="00C01042"/>
    <w:rsid w:val="00C15FD3"/>
    <w:rsid w:val="00C345BA"/>
    <w:rsid w:val="00C50D70"/>
    <w:rsid w:val="00C74B22"/>
    <w:rsid w:val="00C93EAC"/>
    <w:rsid w:val="00CB5712"/>
    <w:rsid w:val="00CB6B0E"/>
    <w:rsid w:val="00CE61C7"/>
    <w:rsid w:val="00CF2A6E"/>
    <w:rsid w:val="00D07FB0"/>
    <w:rsid w:val="00D31E5F"/>
    <w:rsid w:val="00D34A09"/>
    <w:rsid w:val="00D34ED9"/>
    <w:rsid w:val="00D5470A"/>
    <w:rsid w:val="00D54C23"/>
    <w:rsid w:val="00D67189"/>
    <w:rsid w:val="00D94926"/>
    <w:rsid w:val="00DD3847"/>
    <w:rsid w:val="00DD568A"/>
    <w:rsid w:val="00DD58C5"/>
    <w:rsid w:val="00DE59CE"/>
    <w:rsid w:val="00E1263B"/>
    <w:rsid w:val="00E170E6"/>
    <w:rsid w:val="00E31AFF"/>
    <w:rsid w:val="00E6680D"/>
    <w:rsid w:val="00E70ED5"/>
    <w:rsid w:val="00E72C43"/>
    <w:rsid w:val="00E76A74"/>
    <w:rsid w:val="00E81075"/>
    <w:rsid w:val="00E835D4"/>
    <w:rsid w:val="00E95AB2"/>
    <w:rsid w:val="00E96441"/>
    <w:rsid w:val="00EA6368"/>
    <w:rsid w:val="00EA747E"/>
    <w:rsid w:val="00EB0D15"/>
    <w:rsid w:val="00ED0FD7"/>
    <w:rsid w:val="00ED5CFF"/>
    <w:rsid w:val="00EE793F"/>
    <w:rsid w:val="00F17355"/>
    <w:rsid w:val="00F210B7"/>
    <w:rsid w:val="00F24C91"/>
    <w:rsid w:val="00F31CB0"/>
    <w:rsid w:val="00F54D6E"/>
    <w:rsid w:val="00F66748"/>
    <w:rsid w:val="00F71992"/>
    <w:rsid w:val="00FB12B7"/>
    <w:rsid w:val="00FB7991"/>
    <w:rsid w:val="00FC7831"/>
    <w:rsid w:val="00FE0607"/>
    <w:rsid w:val="00FE2221"/>
    <w:rsid w:val="00FF1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778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48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E6680D"/>
    <w:pPr>
      <w:keepNext/>
      <w:keepLines/>
      <w:spacing w:before="48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E6680D"/>
    <w:pPr>
      <w:keepNext/>
      <w:outlineLvl w:val="1"/>
    </w:pPr>
    <w:rPr>
      <w:rFonts w:ascii="Angsana New" w:eastAsia="Times New Roman" w:hAnsi="Angsana New" w:cs="AngsanaUPC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7B1548"/>
    <w:pPr>
      <w:keepNext/>
      <w:spacing w:before="240" w:after="60"/>
      <w:outlineLvl w:val="3"/>
    </w:pPr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paragraph" w:styleId="5">
    <w:name w:val="heading 5"/>
    <w:basedOn w:val="a"/>
    <w:next w:val="a"/>
    <w:link w:val="50"/>
    <w:qFormat/>
    <w:rsid w:val="00E6680D"/>
    <w:pPr>
      <w:keepNext/>
      <w:outlineLvl w:val="4"/>
    </w:pPr>
    <w:rPr>
      <w:rFonts w:ascii="Times New Roman" w:eastAsia="Times New Roman" w:hAnsi="Times New Roman" w:cs="Angsana New"/>
      <w:sz w:val="28"/>
      <w:lang w:val="en-GB" w:eastAsia="en-GB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7B1548"/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paragraph" w:styleId="a3">
    <w:name w:val="header"/>
    <w:basedOn w:val="a"/>
    <w:link w:val="a4"/>
    <w:uiPriority w:val="99"/>
    <w:unhideWhenUsed/>
    <w:rsid w:val="00EA6368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A6368"/>
  </w:style>
  <w:style w:type="paragraph" w:styleId="a5">
    <w:name w:val="footer"/>
    <w:basedOn w:val="a"/>
    <w:link w:val="a6"/>
    <w:unhideWhenUsed/>
    <w:rsid w:val="00EA6368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EA6368"/>
  </w:style>
  <w:style w:type="table" w:styleId="a7">
    <w:name w:val="Table Grid"/>
    <w:basedOn w:val="a1"/>
    <w:uiPriority w:val="59"/>
    <w:rsid w:val="00F24C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78598D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10">
    <w:name w:val="หัวเรื่อง 1 อักขระ"/>
    <w:basedOn w:val="a0"/>
    <w:link w:val="1"/>
    <w:rsid w:val="00E6680D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20">
    <w:name w:val="หัวเรื่อง 2 อักขระ"/>
    <w:basedOn w:val="a0"/>
    <w:link w:val="2"/>
    <w:rsid w:val="00E6680D"/>
    <w:rPr>
      <w:rFonts w:ascii="Angsana New" w:eastAsia="Times New Roman" w:hAnsi="Angsana New" w:cs="AngsanaUPC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E6680D"/>
    <w:rPr>
      <w:rFonts w:ascii="Times New Roman" w:eastAsia="Times New Roman" w:hAnsi="Times New Roman" w:cs="Angsana New"/>
      <w:sz w:val="28"/>
      <w:lang w:val="en-GB" w:eastAsia="en-GB" w:bidi="ar-SA"/>
    </w:rPr>
  </w:style>
  <w:style w:type="paragraph" w:styleId="a9">
    <w:name w:val="List Paragraph"/>
    <w:basedOn w:val="a"/>
    <w:uiPriority w:val="34"/>
    <w:qFormat/>
    <w:rsid w:val="00E6680D"/>
    <w:pPr>
      <w:ind w:left="720"/>
      <w:contextualSpacing/>
    </w:pPr>
    <w:rPr>
      <w:rFonts w:ascii="Times New Roman" w:eastAsia="Times New Roman" w:hAnsi="Times New Roman" w:cs="Angsana New"/>
      <w:sz w:val="32"/>
      <w:szCs w:val="40"/>
    </w:rPr>
  </w:style>
  <w:style w:type="paragraph" w:styleId="aa">
    <w:name w:val="caption"/>
    <w:basedOn w:val="a"/>
    <w:next w:val="a"/>
    <w:qFormat/>
    <w:rsid w:val="00E6680D"/>
    <w:rPr>
      <w:rFonts w:ascii="Times New Roman" w:eastAsia="Times New Roman" w:hAnsi="Times New Roman" w:cs="Angsana New"/>
      <w:b/>
      <w:bCs/>
      <w:sz w:val="20"/>
      <w:szCs w:val="23"/>
    </w:rPr>
  </w:style>
  <w:style w:type="character" w:styleId="ab">
    <w:name w:val="page number"/>
    <w:basedOn w:val="a0"/>
    <w:rsid w:val="00E6680D"/>
  </w:style>
  <w:style w:type="paragraph" w:styleId="ac">
    <w:name w:val="Body Text Indent"/>
    <w:basedOn w:val="a"/>
    <w:link w:val="ad"/>
    <w:rsid w:val="00E6680D"/>
    <w:pPr>
      <w:ind w:firstLine="720"/>
    </w:pPr>
    <w:rPr>
      <w:rFonts w:ascii="Tahoma" w:eastAsia="Cordia New" w:hAnsi="Tahoma" w:cs="Tahoma"/>
      <w:szCs w:val="22"/>
    </w:rPr>
  </w:style>
  <w:style w:type="character" w:customStyle="1" w:styleId="ad">
    <w:name w:val="การเยื้องเนื้อความ อักขระ"/>
    <w:basedOn w:val="a0"/>
    <w:link w:val="ac"/>
    <w:rsid w:val="00E6680D"/>
    <w:rPr>
      <w:rFonts w:ascii="Tahoma" w:eastAsia="Cordia New" w:hAnsi="Tahoma" w:cs="Tahoma"/>
      <w:szCs w:val="22"/>
    </w:rPr>
  </w:style>
  <w:style w:type="paragraph" w:styleId="21">
    <w:name w:val="Body Text 2"/>
    <w:basedOn w:val="a"/>
    <w:link w:val="22"/>
    <w:rsid w:val="00E6680D"/>
    <w:pPr>
      <w:spacing w:after="120" w:line="480" w:lineRule="auto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2">
    <w:name w:val="เนื้อความ 2 อักขระ"/>
    <w:basedOn w:val="a0"/>
    <w:link w:val="21"/>
    <w:rsid w:val="00E6680D"/>
    <w:rPr>
      <w:rFonts w:ascii="Times New Roman" w:eastAsia="Times New Roman" w:hAnsi="Times New Roman" w:cs="Angsana New"/>
      <w:sz w:val="32"/>
      <w:szCs w:val="37"/>
    </w:rPr>
  </w:style>
  <w:style w:type="paragraph" w:styleId="ae">
    <w:name w:val="Body Text"/>
    <w:basedOn w:val="a"/>
    <w:link w:val="af"/>
    <w:rsid w:val="00E6680D"/>
    <w:pPr>
      <w:spacing w:after="120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af">
    <w:name w:val="เนื้อความ อักขระ"/>
    <w:basedOn w:val="a0"/>
    <w:link w:val="ae"/>
    <w:rsid w:val="00E6680D"/>
    <w:rPr>
      <w:rFonts w:ascii="Times New Roman" w:eastAsia="Times New Roman" w:hAnsi="Times New Roman" w:cs="Angsana New"/>
      <w:sz w:val="32"/>
      <w:szCs w:val="37"/>
    </w:rPr>
  </w:style>
  <w:style w:type="paragraph" w:styleId="23">
    <w:name w:val="Body Text Indent 2"/>
    <w:basedOn w:val="a"/>
    <w:link w:val="24"/>
    <w:rsid w:val="00E6680D"/>
    <w:pPr>
      <w:spacing w:after="120" w:line="480" w:lineRule="auto"/>
      <w:ind w:left="283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4">
    <w:name w:val="การเยื้องเนื้อความ 2 อักขระ"/>
    <w:basedOn w:val="a0"/>
    <w:link w:val="23"/>
    <w:rsid w:val="00E6680D"/>
    <w:rPr>
      <w:rFonts w:ascii="Times New Roman" w:eastAsia="Times New Roman" w:hAnsi="Times New Roman" w:cs="Angsana New"/>
      <w:sz w:val="32"/>
      <w:szCs w:val="37"/>
    </w:rPr>
  </w:style>
  <w:style w:type="character" w:styleId="af0">
    <w:name w:val="Hyperlink"/>
    <w:rsid w:val="00E6680D"/>
    <w:rPr>
      <w:color w:val="0000FF"/>
      <w:u w:val="single"/>
    </w:rPr>
  </w:style>
  <w:style w:type="paragraph" w:styleId="af1">
    <w:name w:val="Balloon Text"/>
    <w:basedOn w:val="a"/>
    <w:link w:val="af2"/>
    <w:rsid w:val="00E6680D"/>
    <w:rPr>
      <w:rFonts w:ascii="Tahoma" w:eastAsia="Times New Roman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rsid w:val="00E6680D"/>
    <w:rPr>
      <w:rFonts w:ascii="Tahoma" w:eastAsia="Times New Roman" w:hAnsi="Tahoma" w:cs="Angsana New"/>
      <w:sz w:val="16"/>
      <w:szCs w:val="20"/>
    </w:rPr>
  </w:style>
  <w:style w:type="paragraph" w:customStyle="1" w:styleId="af3">
    <w:name w:val="เนื้อหา"/>
    <w:basedOn w:val="a"/>
    <w:link w:val="af4"/>
    <w:rsid w:val="00E6680D"/>
    <w:pPr>
      <w:ind w:firstLine="720"/>
      <w:jc w:val="both"/>
    </w:pPr>
    <w:rPr>
      <w:rFonts w:ascii="Angsana New" w:eastAsia="Times New Roman" w:hAnsi="Angsana New" w:cs="Angsana New"/>
      <w:sz w:val="20"/>
      <w:szCs w:val="20"/>
    </w:rPr>
  </w:style>
  <w:style w:type="character" w:customStyle="1" w:styleId="af4">
    <w:name w:val="เนื้อหา อักขระ"/>
    <w:link w:val="af3"/>
    <w:rsid w:val="00E6680D"/>
    <w:rPr>
      <w:rFonts w:ascii="Angsana New" w:eastAsia="Times New Roman" w:hAnsi="Angsana New" w:cs="Angsana New"/>
      <w:sz w:val="20"/>
      <w:szCs w:val="20"/>
    </w:rPr>
  </w:style>
  <w:style w:type="paragraph" w:customStyle="1" w:styleId="Default">
    <w:name w:val="Default"/>
    <w:rsid w:val="00E6680D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5">
    <w:name w:val="Subtitle"/>
    <w:basedOn w:val="a"/>
    <w:link w:val="af6"/>
    <w:qFormat/>
    <w:rsid w:val="00E6680D"/>
    <w:pPr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6">
    <w:name w:val="ชื่อเรื่องรอง อักขระ"/>
    <w:basedOn w:val="a0"/>
    <w:link w:val="af5"/>
    <w:rsid w:val="00E6680D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E6680D"/>
  </w:style>
  <w:style w:type="character" w:styleId="af7">
    <w:name w:val="line number"/>
    <w:basedOn w:val="a0"/>
    <w:uiPriority w:val="99"/>
    <w:semiHidden/>
    <w:unhideWhenUsed/>
    <w:rsid w:val="00E6680D"/>
  </w:style>
  <w:style w:type="paragraph" w:styleId="af8">
    <w:name w:val="Document Map"/>
    <w:basedOn w:val="a"/>
    <w:link w:val="af9"/>
    <w:rsid w:val="00E6680D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af9">
    <w:name w:val="ผังเอกสาร อักขระ"/>
    <w:basedOn w:val="a0"/>
    <w:link w:val="af8"/>
    <w:rsid w:val="00E6680D"/>
    <w:rPr>
      <w:rFonts w:ascii="Tahoma" w:eastAsia="Times New Roman" w:hAnsi="Tahoma" w:cs="Angsana New"/>
      <w:sz w:val="16"/>
      <w:szCs w:val="20"/>
      <w:lang w:val="x-none" w:eastAsia="x-none"/>
    </w:rPr>
  </w:style>
  <w:style w:type="paragraph" w:customStyle="1" w:styleId="25">
    <w:name w:val="2"/>
    <w:rsid w:val="00E6680D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  <w:style w:type="paragraph" w:styleId="afa">
    <w:name w:val="Normal (Web)"/>
    <w:basedOn w:val="a"/>
    <w:uiPriority w:val="99"/>
    <w:semiHidden/>
    <w:unhideWhenUsed/>
    <w:rsid w:val="00E6680D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styleId="afb">
    <w:name w:val="Strong"/>
    <w:uiPriority w:val="22"/>
    <w:qFormat/>
    <w:rsid w:val="00E6680D"/>
    <w:rPr>
      <w:b/>
      <w:bCs/>
    </w:rPr>
  </w:style>
  <w:style w:type="paragraph" w:customStyle="1" w:styleId="11">
    <w:name w:val="1"/>
    <w:rsid w:val="00E6680D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48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E6680D"/>
    <w:pPr>
      <w:keepNext/>
      <w:keepLines/>
      <w:spacing w:before="48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E6680D"/>
    <w:pPr>
      <w:keepNext/>
      <w:outlineLvl w:val="1"/>
    </w:pPr>
    <w:rPr>
      <w:rFonts w:ascii="Angsana New" w:eastAsia="Times New Roman" w:hAnsi="Angsana New" w:cs="AngsanaUPC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7B1548"/>
    <w:pPr>
      <w:keepNext/>
      <w:spacing w:before="240" w:after="60"/>
      <w:outlineLvl w:val="3"/>
    </w:pPr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paragraph" w:styleId="5">
    <w:name w:val="heading 5"/>
    <w:basedOn w:val="a"/>
    <w:next w:val="a"/>
    <w:link w:val="50"/>
    <w:qFormat/>
    <w:rsid w:val="00E6680D"/>
    <w:pPr>
      <w:keepNext/>
      <w:outlineLvl w:val="4"/>
    </w:pPr>
    <w:rPr>
      <w:rFonts w:ascii="Times New Roman" w:eastAsia="Times New Roman" w:hAnsi="Times New Roman" w:cs="Angsana New"/>
      <w:sz w:val="28"/>
      <w:lang w:val="en-GB" w:eastAsia="en-GB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7B1548"/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paragraph" w:styleId="a3">
    <w:name w:val="header"/>
    <w:basedOn w:val="a"/>
    <w:link w:val="a4"/>
    <w:uiPriority w:val="99"/>
    <w:unhideWhenUsed/>
    <w:rsid w:val="00EA6368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A6368"/>
  </w:style>
  <w:style w:type="paragraph" w:styleId="a5">
    <w:name w:val="footer"/>
    <w:basedOn w:val="a"/>
    <w:link w:val="a6"/>
    <w:unhideWhenUsed/>
    <w:rsid w:val="00EA6368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EA6368"/>
  </w:style>
  <w:style w:type="table" w:styleId="a7">
    <w:name w:val="Table Grid"/>
    <w:basedOn w:val="a1"/>
    <w:uiPriority w:val="59"/>
    <w:rsid w:val="00F24C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78598D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10">
    <w:name w:val="หัวเรื่อง 1 อักขระ"/>
    <w:basedOn w:val="a0"/>
    <w:link w:val="1"/>
    <w:rsid w:val="00E6680D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20">
    <w:name w:val="หัวเรื่อง 2 อักขระ"/>
    <w:basedOn w:val="a0"/>
    <w:link w:val="2"/>
    <w:rsid w:val="00E6680D"/>
    <w:rPr>
      <w:rFonts w:ascii="Angsana New" w:eastAsia="Times New Roman" w:hAnsi="Angsana New" w:cs="AngsanaUPC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E6680D"/>
    <w:rPr>
      <w:rFonts w:ascii="Times New Roman" w:eastAsia="Times New Roman" w:hAnsi="Times New Roman" w:cs="Angsana New"/>
      <w:sz w:val="28"/>
      <w:lang w:val="en-GB" w:eastAsia="en-GB" w:bidi="ar-SA"/>
    </w:rPr>
  </w:style>
  <w:style w:type="paragraph" w:styleId="a9">
    <w:name w:val="List Paragraph"/>
    <w:basedOn w:val="a"/>
    <w:uiPriority w:val="34"/>
    <w:qFormat/>
    <w:rsid w:val="00E6680D"/>
    <w:pPr>
      <w:ind w:left="720"/>
      <w:contextualSpacing/>
    </w:pPr>
    <w:rPr>
      <w:rFonts w:ascii="Times New Roman" w:eastAsia="Times New Roman" w:hAnsi="Times New Roman" w:cs="Angsana New"/>
      <w:sz w:val="32"/>
      <w:szCs w:val="40"/>
    </w:rPr>
  </w:style>
  <w:style w:type="paragraph" w:styleId="aa">
    <w:name w:val="caption"/>
    <w:basedOn w:val="a"/>
    <w:next w:val="a"/>
    <w:qFormat/>
    <w:rsid w:val="00E6680D"/>
    <w:rPr>
      <w:rFonts w:ascii="Times New Roman" w:eastAsia="Times New Roman" w:hAnsi="Times New Roman" w:cs="Angsana New"/>
      <w:b/>
      <w:bCs/>
      <w:sz w:val="20"/>
      <w:szCs w:val="23"/>
    </w:rPr>
  </w:style>
  <w:style w:type="character" w:styleId="ab">
    <w:name w:val="page number"/>
    <w:basedOn w:val="a0"/>
    <w:rsid w:val="00E6680D"/>
  </w:style>
  <w:style w:type="paragraph" w:styleId="ac">
    <w:name w:val="Body Text Indent"/>
    <w:basedOn w:val="a"/>
    <w:link w:val="ad"/>
    <w:rsid w:val="00E6680D"/>
    <w:pPr>
      <w:ind w:firstLine="720"/>
    </w:pPr>
    <w:rPr>
      <w:rFonts w:ascii="Tahoma" w:eastAsia="Cordia New" w:hAnsi="Tahoma" w:cs="Tahoma"/>
      <w:szCs w:val="22"/>
    </w:rPr>
  </w:style>
  <w:style w:type="character" w:customStyle="1" w:styleId="ad">
    <w:name w:val="การเยื้องเนื้อความ อักขระ"/>
    <w:basedOn w:val="a0"/>
    <w:link w:val="ac"/>
    <w:rsid w:val="00E6680D"/>
    <w:rPr>
      <w:rFonts w:ascii="Tahoma" w:eastAsia="Cordia New" w:hAnsi="Tahoma" w:cs="Tahoma"/>
      <w:szCs w:val="22"/>
    </w:rPr>
  </w:style>
  <w:style w:type="paragraph" w:styleId="21">
    <w:name w:val="Body Text 2"/>
    <w:basedOn w:val="a"/>
    <w:link w:val="22"/>
    <w:rsid w:val="00E6680D"/>
    <w:pPr>
      <w:spacing w:after="120" w:line="480" w:lineRule="auto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2">
    <w:name w:val="เนื้อความ 2 อักขระ"/>
    <w:basedOn w:val="a0"/>
    <w:link w:val="21"/>
    <w:rsid w:val="00E6680D"/>
    <w:rPr>
      <w:rFonts w:ascii="Times New Roman" w:eastAsia="Times New Roman" w:hAnsi="Times New Roman" w:cs="Angsana New"/>
      <w:sz w:val="32"/>
      <w:szCs w:val="37"/>
    </w:rPr>
  </w:style>
  <w:style w:type="paragraph" w:styleId="ae">
    <w:name w:val="Body Text"/>
    <w:basedOn w:val="a"/>
    <w:link w:val="af"/>
    <w:rsid w:val="00E6680D"/>
    <w:pPr>
      <w:spacing w:after="120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af">
    <w:name w:val="เนื้อความ อักขระ"/>
    <w:basedOn w:val="a0"/>
    <w:link w:val="ae"/>
    <w:rsid w:val="00E6680D"/>
    <w:rPr>
      <w:rFonts w:ascii="Times New Roman" w:eastAsia="Times New Roman" w:hAnsi="Times New Roman" w:cs="Angsana New"/>
      <w:sz w:val="32"/>
      <w:szCs w:val="37"/>
    </w:rPr>
  </w:style>
  <w:style w:type="paragraph" w:styleId="23">
    <w:name w:val="Body Text Indent 2"/>
    <w:basedOn w:val="a"/>
    <w:link w:val="24"/>
    <w:rsid w:val="00E6680D"/>
    <w:pPr>
      <w:spacing w:after="120" w:line="480" w:lineRule="auto"/>
      <w:ind w:left="283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4">
    <w:name w:val="การเยื้องเนื้อความ 2 อักขระ"/>
    <w:basedOn w:val="a0"/>
    <w:link w:val="23"/>
    <w:rsid w:val="00E6680D"/>
    <w:rPr>
      <w:rFonts w:ascii="Times New Roman" w:eastAsia="Times New Roman" w:hAnsi="Times New Roman" w:cs="Angsana New"/>
      <w:sz w:val="32"/>
      <w:szCs w:val="37"/>
    </w:rPr>
  </w:style>
  <w:style w:type="character" w:styleId="af0">
    <w:name w:val="Hyperlink"/>
    <w:rsid w:val="00E6680D"/>
    <w:rPr>
      <w:color w:val="0000FF"/>
      <w:u w:val="single"/>
    </w:rPr>
  </w:style>
  <w:style w:type="paragraph" w:styleId="af1">
    <w:name w:val="Balloon Text"/>
    <w:basedOn w:val="a"/>
    <w:link w:val="af2"/>
    <w:rsid w:val="00E6680D"/>
    <w:rPr>
      <w:rFonts w:ascii="Tahoma" w:eastAsia="Times New Roman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rsid w:val="00E6680D"/>
    <w:rPr>
      <w:rFonts w:ascii="Tahoma" w:eastAsia="Times New Roman" w:hAnsi="Tahoma" w:cs="Angsana New"/>
      <w:sz w:val="16"/>
      <w:szCs w:val="20"/>
    </w:rPr>
  </w:style>
  <w:style w:type="paragraph" w:customStyle="1" w:styleId="af3">
    <w:name w:val="เนื้อหา"/>
    <w:basedOn w:val="a"/>
    <w:link w:val="af4"/>
    <w:rsid w:val="00E6680D"/>
    <w:pPr>
      <w:ind w:firstLine="720"/>
      <w:jc w:val="both"/>
    </w:pPr>
    <w:rPr>
      <w:rFonts w:ascii="Angsana New" w:eastAsia="Times New Roman" w:hAnsi="Angsana New" w:cs="Angsana New"/>
      <w:sz w:val="20"/>
      <w:szCs w:val="20"/>
    </w:rPr>
  </w:style>
  <w:style w:type="character" w:customStyle="1" w:styleId="af4">
    <w:name w:val="เนื้อหา อักขระ"/>
    <w:link w:val="af3"/>
    <w:rsid w:val="00E6680D"/>
    <w:rPr>
      <w:rFonts w:ascii="Angsana New" w:eastAsia="Times New Roman" w:hAnsi="Angsana New" w:cs="Angsana New"/>
      <w:sz w:val="20"/>
      <w:szCs w:val="20"/>
    </w:rPr>
  </w:style>
  <w:style w:type="paragraph" w:customStyle="1" w:styleId="Default">
    <w:name w:val="Default"/>
    <w:rsid w:val="00E6680D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5">
    <w:name w:val="Subtitle"/>
    <w:basedOn w:val="a"/>
    <w:link w:val="af6"/>
    <w:qFormat/>
    <w:rsid w:val="00E6680D"/>
    <w:pPr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6">
    <w:name w:val="ชื่อเรื่องรอง อักขระ"/>
    <w:basedOn w:val="a0"/>
    <w:link w:val="af5"/>
    <w:rsid w:val="00E6680D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E6680D"/>
  </w:style>
  <w:style w:type="character" w:styleId="af7">
    <w:name w:val="line number"/>
    <w:basedOn w:val="a0"/>
    <w:uiPriority w:val="99"/>
    <w:semiHidden/>
    <w:unhideWhenUsed/>
    <w:rsid w:val="00E6680D"/>
  </w:style>
  <w:style w:type="paragraph" w:styleId="af8">
    <w:name w:val="Document Map"/>
    <w:basedOn w:val="a"/>
    <w:link w:val="af9"/>
    <w:rsid w:val="00E6680D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af9">
    <w:name w:val="ผังเอกสาร อักขระ"/>
    <w:basedOn w:val="a0"/>
    <w:link w:val="af8"/>
    <w:rsid w:val="00E6680D"/>
    <w:rPr>
      <w:rFonts w:ascii="Tahoma" w:eastAsia="Times New Roman" w:hAnsi="Tahoma" w:cs="Angsana New"/>
      <w:sz w:val="16"/>
      <w:szCs w:val="20"/>
      <w:lang w:val="x-none" w:eastAsia="x-none"/>
    </w:rPr>
  </w:style>
  <w:style w:type="paragraph" w:customStyle="1" w:styleId="25">
    <w:name w:val="2"/>
    <w:rsid w:val="00E6680D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  <w:style w:type="paragraph" w:styleId="afa">
    <w:name w:val="Normal (Web)"/>
    <w:basedOn w:val="a"/>
    <w:uiPriority w:val="99"/>
    <w:semiHidden/>
    <w:unhideWhenUsed/>
    <w:rsid w:val="00E6680D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styleId="afb">
    <w:name w:val="Strong"/>
    <w:uiPriority w:val="22"/>
    <w:qFormat/>
    <w:rsid w:val="00E6680D"/>
    <w:rPr>
      <w:b/>
      <w:bCs/>
    </w:rPr>
  </w:style>
  <w:style w:type="paragraph" w:customStyle="1" w:styleId="11">
    <w:name w:val="1"/>
    <w:rsid w:val="00E6680D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074B6-A496-4DDA-A5E4-FABF55BC2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39</Pages>
  <Words>8222</Words>
  <Characters>46866</Characters>
  <Application>Microsoft Office Word</Application>
  <DocSecurity>0</DocSecurity>
  <Lines>390</Lines>
  <Paragraphs>109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com</cp:lastModifiedBy>
  <cp:revision>9</cp:revision>
  <cp:lastPrinted>2019-05-24T06:54:00Z</cp:lastPrinted>
  <dcterms:created xsi:type="dcterms:W3CDTF">2019-05-24T07:00:00Z</dcterms:created>
  <dcterms:modified xsi:type="dcterms:W3CDTF">2022-11-14T03:03:00Z</dcterms:modified>
</cp:coreProperties>
</file>